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862"/>
      </w:tblGrid>
      <w:tr w:rsidR="00852320" w:rsidRPr="00213202" w14:paraId="3B1987B5" w14:textId="77777777" w:rsidTr="00107055"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0646D" w14:textId="77777777" w:rsidR="00852320" w:rsidRPr="00213202" w:rsidRDefault="00C534AB" w:rsidP="00E97A11">
            <w:pPr>
              <w:jc w:val="center"/>
              <w:rPr>
                <w:b/>
              </w:rPr>
            </w:pPr>
            <w:r w:rsidRPr="00213202">
              <w:rPr>
                <w:b/>
                <w:noProof/>
                <w:sz w:val="30"/>
                <w:szCs w:val="30"/>
              </w:rPr>
              <w:drawing>
                <wp:inline distT="0" distB="0" distL="0" distR="0" wp14:anchorId="7CAD210A" wp14:editId="18D97EB6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320" w:rsidRPr="00213202" w14:paraId="61240394" w14:textId="77777777" w:rsidTr="00107055"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809FC" w14:textId="77777777" w:rsidR="00852320" w:rsidRPr="00213202" w:rsidRDefault="00852320" w:rsidP="00161BE1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213202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852320" w:rsidRPr="00213202" w14:paraId="43DAA12B" w14:textId="77777777" w:rsidTr="00107055"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A2859" w14:textId="77777777" w:rsidR="00852320" w:rsidRPr="00213202" w:rsidRDefault="00852320" w:rsidP="00161BE1">
            <w:pPr>
              <w:spacing w:line="360" w:lineRule="auto"/>
              <w:jc w:val="center"/>
              <w:rPr>
                <w:b/>
              </w:rPr>
            </w:pPr>
            <w:r w:rsidRPr="00213202">
              <w:rPr>
                <w:b/>
              </w:rPr>
              <w:t>АДМИНИСТРАЦИЯ ГОРОДА СВОБОДНОГО</w:t>
            </w:r>
          </w:p>
        </w:tc>
      </w:tr>
      <w:tr w:rsidR="00852320" w:rsidRPr="00213202" w14:paraId="4E9C1856" w14:textId="77777777" w:rsidTr="00107055"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5C95C" w14:textId="77777777" w:rsidR="00852320" w:rsidRPr="00213202" w:rsidRDefault="00852320" w:rsidP="00E97A11">
            <w:pPr>
              <w:jc w:val="center"/>
              <w:rPr>
                <w:b/>
                <w:sz w:val="16"/>
                <w:szCs w:val="16"/>
              </w:rPr>
            </w:pPr>
          </w:p>
          <w:p w14:paraId="1CEAA6FD" w14:textId="77777777" w:rsidR="00852320" w:rsidRPr="00213202" w:rsidRDefault="00852320" w:rsidP="00E97A11">
            <w:pPr>
              <w:jc w:val="center"/>
              <w:rPr>
                <w:b/>
                <w:sz w:val="36"/>
                <w:szCs w:val="36"/>
              </w:rPr>
            </w:pPr>
            <w:r w:rsidRPr="00213202">
              <w:rPr>
                <w:b/>
                <w:sz w:val="36"/>
                <w:szCs w:val="36"/>
              </w:rPr>
              <w:t>ПОСТАНОВЛЕНИЕ</w:t>
            </w:r>
          </w:p>
          <w:p w14:paraId="71150635" w14:textId="77777777" w:rsidR="00852320" w:rsidRPr="00213202" w:rsidRDefault="00852320" w:rsidP="00E97A11">
            <w:pPr>
              <w:jc w:val="center"/>
              <w:rPr>
                <w:b/>
              </w:rPr>
            </w:pPr>
          </w:p>
        </w:tc>
      </w:tr>
      <w:tr w:rsidR="00852320" w:rsidRPr="00213202" w14:paraId="07EA7DA0" w14:textId="77777777" w:rsidTr="00107055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555E8976" w14:textId="2C1CFED7" w:rsidR="00852320" w:rsidRPr="00213202" w:rsidRDefault="00A079DF" w:rsidP="00E97A11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19.12.2024</w:t>
            </w: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26CC5520" w14:textId="4554CC31" w:rsidR="00852320" w:rsidRPr="00213202" w:rsidRDefault="00852320" w:rsidP="00A079DF">
            <w:pPr>
              <w:jc w:val="right"/>
              <w:rPr>
                <w:b/>
                <w:sz w:val="32"/>
                <w:szCs w:val="32"/>
              </w:rPr>
            </w:pPr>
            <w:r w:rsidRPr="00213202">
              <w:rPr>
                <w:sz w:val="32"/>
                <w:szCs w:val="32"/>
              </w:rPr>
              <w:t>№</w:t>
            </w:r>
            <w:r w:rsidR="002D55C1">
              <w:rPr>
                <w:sz w:val="32"/>
                <w:szCs w:val="32"/>
              </w:rPr>
              <w:t xml:space="preserve"> </w:t>
            </w:r>
            <w:r w:rsidR="00A079DF">
              <w:rPr>
                <w:sz w:val="32"/>
                <w:szCs w:val="32"/>
              </w:rPr>
              <w:t>1906</w:t>
            </w:r>
          </w:p>
        </w:tc>
      </w:tr>
    </w:tbl>
    <w:p w14:paraId="49E2242A" w14:textId="77777777" w:rsidR="00852320" w:rsidRPr="00213202" w:rsidRDefault="00852320" w:rsidP="00E97A11">
      <w:pPr>
        <w:jc w:val="center"/>
        <w:rPr>
          <w:sz w:val="20"/>
          <w:szCs w:val="20"/>
        </w:rPr>
      </w:pPr>
    </w:p>
    <w:p w14:paraId="03922C37" w14:textId="77777777" w:rsidR="00852320" w:rsidRPr="00213202" w:rsidRDefault="00852320" w:rsidP="00E97A11">
      <w:pPr>
        <w:pStyle w:val="ConsPlusNormal"/>
        <w:jc w:val="center"/>
        <w:rPr>
          <w:rFonts w:ascii="Times New Roman" w:hAnsi="Times New Roman" w:cs="Times New Roman"/>
        </w:rPr>
      </w:pPr>
      <w:r w:rsidRPr="00213202">
        <w:rPr>
          <w:rFonts w:ascii="Times New Roman" w:hAnsi="Times New Roman" w:cs="Times New Roman"/>
        </w:rPr>
        <w:t>г. Свободный</w:t>
      </w:r>
    </w:p>
    <w:p w14:paraId="19B6DC00" w14:textId="77777777" w:rsidR="00852320" w:rsidRPr="00213202" w:rsidRDefault="00852320" w:rsidP="00E97A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16B5AAA" w14:textId="77777777" w:rsidR="00E97A11" w:rsidRPr="00213202" w:rsidRDefault="00E97A11" w:rsidP="00E97A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722B150" w14:textId="77777777" w:rsidR="00852320" w:rsidRPr="00D4761C" w:rsidRDefault="00852320" w:rsidP="00E97A1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D4761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14:paraId="28F8FE37" w14:textId="77777777" w:rsidR="00852320" w:rsidRPr="00D4761C" w:rsidRDefault="00852320" w:rsidP="00E97A1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D4761C">
        <w:rPr>
          <w:rFonts w:ascii="Times New Roman" w:hAnsi="Times New Roman" w:cs="Times New Roman"/>
          <w:sz w:val="28"/>
          <w:szCs w:val="28"/>
        </w:rPr>
        <w:t xml:space="preserve">администрации города Свободного </w:t>
      </w:r>
    </w:p>
    <w:p w14:paraId="733D47A3" w14:textId="47563F35" w:rsidR="00852320" w:rsidRPr="00D4761C" w:rsidRDefault="00852320" w:rsidP="00E97A1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D4761C">
        <w:rPr>
          <w:rFonts w:ascii="Times New Roman" w:hAnsi="Times New Roman" w:cs="Times New Roman"/>
          <w:sz w:val="28"/>
          <w:szCs w:val="28"/>
        </w:rPr>
        <w:t>от 1</w:t>
      </w:r>
      <w:r w:rsidR="00D4761C" w:rsidRPr="00D4761C">
        <w:rPr>
          <w:rFonts w:ascii="Times New Roman" w:hAnsi="Times New Roman" w:cs="Times New Roman"/>
          <w:sz w:val="28"/>
          <w:szCs w:val="28"/>
        </w:rPr>
        <w:t>4</w:t>
      </w:r>
      <w:r w:rsidRPr="00D4761C">
        <w:rPr>
          <w:rFonts w:ascii="Times New Roman" w:hAnsi="Times New Roman" w:cs="Times New Roman"/>
          <w:sz w:val="28"/>
          <w:szCs w:val="28"/>
        </w:rPr>
        <w:t>.1</w:t>
      </w:r>
      <w:r w:rsidR="00D4761C" w:rsidRPr="00D4761C">
        <w:rPr>
          <w:rFonts w:ascii="Times New Roman" w:hAnsi="Times New Roman" w:cs="Times New Roman"/>
          <w:sz w:val="28"/>
          <w:szCs w:val="28"/>
        </w:rPr>
        <w:t>1</w:t>
      </w:r>
      <w:r w:rsidRPr="00D4761C">
        <w:rPr>
          <w:rFonts w:ascii="Times New Roman" w:hAnsi="Times New Roman" w:cs="Times New Roman"/>
          <w:sz w:val="28"/>
          <w:szCs w:val="28"/>
        </w:rPr>
        <w:t>.20</w:t>
      </w:r>
      <w:r w:rsidR="00D4761C" w:rsidRPr="00D4761C">
        <w:rPr>
          <w:rFonts w:ascii="Times New Roman" w:hAnsi="Times New Roman" w:cs="Times New Roman"/>
          <w:sz w:val="28"/>
          <w:szCs w:val="28"/>
        </w:rPr>
        <w:t>24</w:t>
      </w:r>
      <w:r w:rsidRPr="00D4761C">
        <w:rPr>
          <w:rFonts w:ascii="Times New Roman" w:hAnsi="Times New Roman" w:cs="Times New Roman"/>
          <w:sz w:val="28"/>
          <w:szCs w:val="28"/>
        </w:rPr>
        <w:t xml:space="preserve"> № 1</w:t>
      </w:r>
      <w:r w:rsidR="00D4761C" w:rsidRPr="00D4761C">
        <w:rPr>
          <w:rFonts w:ascii="Times New Roman" w:hAnsi="Times New Roman" w:cs="Times New Roman"/>
          <w:sz w:val="28"/>
          <w:szCs w:val="28"/>
        </w:rPr>
        <w:t>654</w:t>
      </w:r>
    </w:p>
    <w:p w14:paraId="10F2393F" w14:textId="77777777" w:rsidR="00852320" w:rsidRPr="009F1F5C" w:rsidRDefault="00852320" w:rsidP="00E97A11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  <w:r w:rsidRPr="009F1F5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F16989C" w14:textId="1D234BB0" w:rsidR="007F4A8A" w:rsidRPr="004825A7" w:rsidRDefault="00D4761C" w:rsidP="007F4A8A">
      <w:pPr>
        <w:ind w:firstLine="540"/>
        <w:contextualSpacing/>
        <w:jc w:val="both"/>
        <w:rPr>
          <w:b/>
          <w:sz w:val="28"/>
          <w:szCs w:val="28"/>
        </w:rPr>
      </w:pPr>
      <w:r w:rsidRPr="004825A7">
        <w:rPr>
          <w:sz w:val="28"/>
          <w:szCs w:val="28"/>
        </w:rPr>
        <w:t>В целях приведения нормативно-правовых актов администрации города в соответствии с действующим законодательством, руководствуясь Уставом муниципального образования «город Свободный»</w:t>
      </w:r>
    </w:p>
    <w:p w14:paraId="24D60705" w14:textId="77777777" w:rsidR="00B552B0" w:rsidRPr="004825A7" w:rsidRDefault="00B552B0" w:rsidP="00E97A1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0133B3" w14:textId="77777777" w:rsidR="00852320" w:rsidRPr="004825A7" w:rsidRDefault="00852320" w:rsidP="00E97A1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5A7"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05294C86" w14:textId="77777777" w:rsidR="00852320" w:rsidRPr="004825A7" w:rsidRDefault="00852320" w:rsidP="00E97A1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66A2F6" w14:textId="58A45038" w:rsidR="0044079A" w:rsidRDefault="00D4761C" w:rsidP="0044079A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712A">
        <w:rPr>
          <w:rFonts w:ascii="Times New Roman" w:hAnsi="Times New Roman" w:cs="Times New Roman"/>
          <w:sz w:val="28"/>
          <w:szCs w:val="28"/>
        </w:rPr>
        <w:t>Внести в постановление администрации города от 14.11.2024</w:t>
      </w:r>
      <w:r w:rsidR="004825A7" w:rsidRPr="00FC712A">
        <w:rPr>
          <w:rFonts w:ascii="Times New Roman" w:hAnsi="Times New Roman" w:cs="Times New Roman"/>
          <w:sz w:val="28"/>
          <w:szCs w:val="28"/>
        </w:rPr>
        <w:t xml:space="preserve"> №1654 «Об утверждении социально-ориентированных некоммерческих организаций города Свободного» следующие изменения:</w:t>
      </w:r>
    </w:p>
    <w:p w14:paraId="3AB3F5D2" w14:textId="6D04D1A7" w:rsidR="002E1279" w:rsidRPr="004825A7" w:rsidRDefault="002E1279" w:rsidP="002E1279">
      <w:pPr>
        <w:pStyle w:val="ConsPlusNormal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44079A">
        <w:rPr>
          <w:rFonts w:ascii="Times New Roman" w:hAnsi="Times New Roman" w:cs="Times New Roman"/>
          <w:sz w:val="28"/>
          <w:szCs w:val="28"/>
        </w:rPr>
        <w:t xml:space="preserve">Муниципальную программу «Поддержка социально-ориентированных некоммерческих организаций города Свободного» дополнить </w:t>
      </w:r>
      <w:r>
        <w:rPr>
          <w:rFonts w:ascii="Times New Roman" w:hAnsi="Times New Roman" w:cs="Times New Roman"/>
          <w:sz w:val="28"/>
          <w:szCs w:val="28"/>
        </w:rPr>
        <w:t>Приложением №1</w:t>
      </w:r>
      <w:r w:rsidRPr="0044079A">
        <w:rPr>
          <w:rFonts w:ascii="Times New Roman" w:hAnsi="Times New Roman" w:cs="Times New Roman"/>
          <w:sz w:val="28"/>
          <w:szCs w:val="28"/>
        </w:rPr>
        <w:t xml:space="preserve"> «Реестр документов, входящих в состав муниципальной программы» в соответствии с приложением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079A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4462B171" w14:textId="5F44F258" w:rsidR="0044079A" w:rsidRDefault="002E1279" w:rsidP="002E1279">
      <w:pPr>
        <w:pStyle w:val="ConsPlusNormal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44079A" w:rsidRPr="00FC712A">
        <w:rPr>
          <w:rFonts w:ascii="Times New Roman" w:hAnsi="Times New Roman" w:cs="Times New Roman"/>
          <w:sz w:val="28"/>
          <w:szCs w:val="28"/>
        </w:rPr>
        <w:t>Пункт 5 «Финансовое обеспечение муниципальной программы» раздел</w:t>
      </w:r>
      <w:r>
        <w:rPr>
          <w:rFonts w:ascii="Times New Roman" w:hAnsi="Times New Roman" w:cs="Times New Roman"/>
          <w:sz w:val="28"/>
          <w:szCs w:val="28"/>
        </w:rPr>
        <w:t>а 2 «П</w:t>
      </w:r>
      <w:r w:rsidR="0044079A" w:rsidRPr="00FC712A">
        <w:rPr>
          <w:rFonts w:ascii="Times New Roman" w:hAnsi="Times New Roman" w:cs="Times New Roman"/>
          <w:sz w:val="28"/>
          <w:szCs w:val="28"/>
        </w:rPr>
        <w:t>аспорт муниципальной программы «Поддержка социально-ориентированных некоммерческих организаций города Свободного»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4079A" w:rsidRPr="00FC712A">
        <w:rPr>
          <w:rFonts w:ascii="Times New Roman" w:hAnsi="Times New Roman" w:cs="Times New Roman"/>
          <w:sz w:val="28"/>
          <w:szCs w:val="28"/>
        </w:rPr>
        <w:t>изложить в новой редакции в соответствии с Приложением 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44079A" w:rsidRPr="00FC712A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7311FED2" w14:textId="575EBB9C" w:rsidR="002E1279" w:rsidRDefault="002E1279" w:rsidP="002E1279">
      <w:pPr>
        <w:pStyle w:val="ConsPlusNormal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279">
        <w:rPr>
          <w:rFonts w:ascii="Times New Roman" w:hAnsi="Times New Roman" w:cs="Times New Roman"/>
          <w:sz w:val="28"/>
          <w:szCs w:val="28"/>
        </w:rPr>
        <w:t>1.3. В подразделе 3.1. «Паспорт проекта «Оказание финансовой поддержки СОНКО путем предоставления гранта на реализацию социально значимых проектов»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097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аздела 3 «</w:t>
      </w:r>
      <w:r w:rsidR="00C90978">
        <w:rPr>
          <w:rFonts w:ascii="Times New Roman" w:hAnsi="Times New Roman" w:cs="Times New Roman"/>
          <w:sz w:val="28"/>
          <w:szCs w:val="28"/>
        </w:rPr>
        <w:t>Паспорта структурных элементов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90978">
        <w:rPr>
          <w:rFonts w:ascii="Times New Roman" w:hAnsi="Times New Roman" w:cs="Times New Roman"/>
          <w:sz w:val="28"/>
          <w:szCs w:val="28"/>
        </w:rPr>
        <w:t>:</w:t>
      </w:r>
    </w:p>
    <w:p w14:paraId="578BDCF5" w14:textId="60AE8328" w:rsidR="00C90978" w:rsidRPr="00FC712A" w:rsidRDefault="00C90978" w:rsidP="00C909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90978">
        <w:rPr>
          <w:sz w:val="28"/>
          <w:szCs w:val="28"/>
        </w:rPr>
        <w:t>.3.1. План реализации проекта считать Приложением №</w:t>
      </w:r>
      <w:r>
        <w:rPr>
          <w:sz w:val="28"/>
          <w:szCs w:val="28"/>
        </w:rPr>
        <w:t xml:space="preserve">1 </w:t>
      </w:r>
      <w:r w:rsidR="00A964AA">
        <w:rPr>
          <w:sz w:val="28"/>
          <w:szCs w:val="28"/>
        </w:rPr>
        <w:t xml:space="preserve">к папорту проекта </w:t>
      </w:r>
      <w:r>
        <w:rPr>
          <w:sz w:val="28"/>
          <w:szCs w:val="28"/>
        </w:rPr>
        <w:t xml:space="preserve">в </w:t>
      </w:r>
      <w:bookmarkStart w:id="0" w:name="_Hlk185421194"/>
      <w:r w:rsidRPr="00FC712A">
        <w:rPr>
          <w:sz w:val="28"/>
          <w:szCs w:val="28"/>
        </w:rPr>
        <w:t>соответствии с Приложением №3 к настоящему постановлению.</w:t>
      </w:r>
    </w:p>
    <w:bookmarkEnd w:id="0"/>
    <w:p w14:paraId="4D1B4D7F" w14:textId="0589CA4B" w:rsidR="00C90978" w:rsidRPr="00FC712A" w:rsidRDefault="00C90978" w:rsidP="00C909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Дополнить Приложением №2 </w:t>
      </w:r>
      <w:r w:rsidR="00A964AA">
        <w:rPr>
          <w:sz w:val="28"/>
          <w:szCs w:val="28"/>
        </w:rPr>
        <w:t xml:space="preserve">к паспорту проекта </w:t>
      </w:r>
      <w:r>
        <w:rPr>
          <w:sz w:val="28"/>
          <w:szCs w:val="28"/>
        </w:rPr>
        <w:t xml:space="preserve">в </w:t>
      </w:r>
      <w:r w:rsidRPr="00FC712A">
        <w:rPr>
          <w:sz w:val="28"/>
          <w:szCs w:val="28"/>
        </w:rPr>
        <w:t>соответствии с Приложением №</w:t>
      </w:r>
      <w:r>
        <w:rPr>
          <w:sz w:val="28"/>
          <w:szCs w:val="28"/>
        </w:rPr>
        <w:t>4</w:t>
      </w:r>
      <w:r w:rsidRPr="00FC712A">
        <w:rPr>
          <w:sz w:val="28"/>
          <w:szCs w:val="28"/>
        </w:rPr>
        <w:t xml:space="preserve"> к настоящему постановлению.</w:t>
      </w:r>
    </w:p>
    <w:p w14:paraId="10E7FDC0" w14:textId="1FDCCB6C" w:rsidR="00B54498" w:rsidRPr="002E1279" w:rsidRDefault="002E1279" w:rsidP="002E1279">
      <w:pPr>
        <w:pStyle w:val="ConsPlusNormal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279">
        <w:rPr>
          <w:rFonts w:ascii="Times New Roman" w:hAnsi="Times New Roman" w:cs="Times New Roman"/>
          <w:sz w:val="28"/>
          <w:szCs w:val="28"/>
        </w:rPr>
        <w:t>2</w:t>
      </w:r>
      <w:r w:rsidR="0044079A" w:rsidRPr="002E1279">
        <w:rPr>
          <w:rFonts w:ascii="Times New Roman" w:hAnsi="Times New Roman" w:cs="Times New Roman"/>
          <w:sz w:val="28"/>
          <w:szCs w:val="28"/>
        </w:rPr>
        <w:t xml:space="preserve">. </w:t>
      </w:r>
      <w:r w:rsidR="00B54498" w:rsidRPr="002E127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опубликования в средствах массовой</w:t>
      </w:r>
      <w:r w:rsidR="004825A7" w:rsidRPr="002E1279">
        <w:rPr>
          <w:rFonts w:ascii="Times New Roman" w:hAnsi="Times New Roman" w:cs="Times New Roman"/>
          <w:sz w:val="28"/>
          <w:szCs w:val="28"/>
        </w:rPr>
        <w:t xml:space="preserve"> </w:t>
      </w:r>
      <w:r w:rsidR="00B54498" w:rsidRPr="002E1279">
        <w:rPr>
          <w:rFonts w:ascii="Times New Roman" w:hAnsi="Times New Roman" w:cs="Times New Roman"/>
          <w:sz w:val="28"/>
          <w:szCs w:val="28"/>
        </w:rPr>
        <w:t>информации.</w:t>
      </w:r>
    </w:p>
    <w:p w14:paraId="69FFDF92" w14:textId="4E3DF219" w:rsidR="0077536C" w:rsidRPr="004825A7" w:rsidRDefault="009F1F5C" w:rsidP="0077536C">
      <w:pPr>
        <w:pStyle w:val="af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825A7">
        <w:rPr>
          <w:sz w:val="28"/>
          <w:szCs w:val="28"/>
        </w:rPr>
        <w:lastRenderedPageBreak/>
        <w:t xml:space="preserve">3. </w:t>
      </w:r>
      <w:r w:rsidR="0077536C" w:rsidRPr="004825A7">
        <w:rPr>
          <w:sz w:val="28"/>
          <w:szCs w:val="28"/>
        </w:rPr>
        <w:t>Обеспечить опубликование настоящего постановления пресс-секретарю главы муниципального образования (</w:t>
      </w:r>
      <w:proofErr w:type="spellStart"/>
      <w:r w:rsidR="009E7FD5">
        <w:rPr>
          <w:sz w:val="28"/>
          <w:szCs w:val="28"/>
        </w:rPr>
        <w:t>Кафафян</w:t>
      </w:r>
      <w:proofErr w:type="spellEnd"/>
      <w:r w:rsidR="009E7FD5">
        <w:rPr>
          <w:sz w:val="28"/>
          <w:szCs w:val="28"/>
        </w:rPr>
        <w:t xml:space="preserve"> К.Г.</w:t>
      </w:r>
      <w:r w:rsidR="0077536C" w:rsidRPr="004825A7">
        <w:rPr>
          <w:sz w:val="28"/>
          <w:szCs w:val="28"/>
        </w:rPr>
        <w:t xml:space="preserve">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="0077536C" w:rsidRPr="004825A7">
        <w:rPr>
          <w:sz w:val="28"/>
          <w:szCs w:val="28"/>
          <w:lang w:val="en-US"/>
        </w:rPr>
        <w:t>admsvb</w:t>
      </w:r>
      <w:proofErr w:type="spellEnd"/>
      <w:r w:rsidR="0077536C" w:rsidRPr="004825A7">
        <w:rPr>
          <w:sz w:val="28"/>
          <w:szCs w:val="28"/>
        </w:rPr>
        <w:t>.</w:t>
      </w:r>
      <w:proofErr w:type="spellStart"/>
      <w:r w:rsidR="0077536C" w:rsidRPr="004825A7">
        <w:rPr>
          <w:sz w:val="28"/>
          <w:szCs w:val="28"/>
          <w:lang w:val="en-US"/>
        </w:rPr>
        <w:t>ru</w:t>
      </w:r>
      <w:proofErr w:type="spellEnd"/>
      <w:r w:rsidR="0077536C" w:rsidRPr="004825A7">
        <w:rPr>
          <w:sz w:val="28"/>
          <w:szCs w:val="28"/>
        </w:rPr>
        <w:t xml:space="preserve"> и разместить на официальном сайте администрации города в сети Интернет</w:t>
      </w:r>
      <w:r w:rsidR="00A93075" w:rsidRPr="00A93075">
        <w:t xml:space="preserve"> </w:t>
      </w:r>
      <w:r w:rsidR="00A93075" w:rsidRPr="00A93075">
        <w:rPr>
          <w:sz w:val="28"/>
          <w:szCs w:val="28"/>
        </w:rPr>
        <w:t>(в полном объеме)</w:t>
      </w:r>
      <w:r w:rsidR="0077536C" w:rsidRPr="004825A7">
        <w:rPr>
          <w:sz w:val="28"/>
          <w:szCs w:val="28"/>
        </w:rPr>
        <w:t>.</w:t>
      </w:r>
    </w:p>
    <w:p w14:paraId="2EFE6BBE" w14:textId="4DD13C90" w:rsidR="00852320" w:rsidRPr="004825A7" w:rsidRDefault="009F1F5C" w:rsidP="0077536C">
      <w:pPr>
        <w:pStyle w:val="af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825A7">
        <w:rPr>
          <w:sz w:val="28"/>
          <w:szCs w:val="28"/>
        </w:rPr>
        <w:t xml:space="preserve">4. </w:t>
      </w:r>
      <w:r w:rsidR="00852320" w:rsidRPr="004825A7">
        <w:rPr>
          <w:sz w:val="28"/>
          <w:szCs w:val="28"/>
        </w:rPr>
        <w:t>Контроль за исполнением данного постановления возложить на первого заместителя главы администрации города</w:t>
      </w:r>
      <w:r w:rsidR="00B552B0" w:rsidRPr="004825A7">
        <w:rPr>
          <w:sz w:val="28"/>
          <w:szCs w:val="28"/>
        </w:rPr>
        <w:t xml:space="preserve"> по обеспечению развития местного самоуправления </w:t>
      </w:r>
      <w:r w:rsidR="004825A7" w:rsidRPr="004825A7">
        <w:rPr>
          <w:sz w:val="28"/>
          <w:szCs w:val="28"/>
        </w:rPr>
        <w:t>О.И. Овчаренко</w:t>
      </w:r>
      <w:r w:rsidR="000F4E0D" w:rsidRPr="004825A7">
        <w:rPr>
          <w:sz w:val="28"/>
          <w:szCs w:val="28"/>
        </w:rPr>
        <w:t>.</w:t>
      </w:r>
    </w:p>
    <w:p w14:paraId="24C24AF3" w14:textId="4CC217CE" w:rsidR="00F10668" w:rsidRPr="004825A7" w:rsidRDefault="00F10668" w:rsidP="00F10668">
      <w:pPr>
        <w:pStyle w:val="ConsPlusNormal"/>
        <w:tabs>
          <w:tab w:val="left" w:pos="1134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181745" w14:textId="77777777" w:rsidR="00F10668" w:rsidRPr="009F1F5C" w:rsidRDefault="00F10668" w:rsidP="00F10668">
      <w:pPr>
        <w:pStyle w:val="ConsPlusNormal"/>
        <w:tabs>
          <w:tab w:val="left" w:pos="1134"/>
        </w:tabs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9E95E52" w14:textId="30419F50" w:rsidR="00161BE1" w:rsidRPr="00284CF0" w:rsidRDefault="00852320" w:rsidP="00F10668">
      <w:pPr>
        <w:tabs>
          <w:tab w:val="right" w:pos="9636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84CF0">
        <w:rPr>
          <w:sz w:val="28"/>
          <w:szCs w:val="28"/>
        </w:rPr>
        <w:t>Глава города Свободного</w:t>
      </w:r>
      <w:r w:rsidR="00E44AF0" w:rsidRPr="00284CF0">
        <w:rPr>
          <w:sz w:val="28"/>
          <w:szCs w:val="28"/>
        </w:rPr>
        <w:t xml:space="preserve"> </w:t>
      </w:r>
      <w:r w:rsidR="00161BE1" w:rsidRPr="00284CF0">
        <w:rPr>
          <w:sz w:val="28"/>
          <w:szCs w:val="28"/>
        </w:rPr>
        <w:tab/>
      </w:r>
      <w:r w:rsidRPr="00284CF0">
        <w:rPr>
          <w:sz w:val="28"/>
          <w:szCs w:val="28"/>
        </w:rPr>
        <w:t>В.А. Константинов</w:t>
      </w:r>
    </w:p>
    <w:p w14:paraId="27093BA1" w14:textId="77777777" w:rsidR="00161BE1" w:rsidRPr="009F1F5C" w:rsidRDefault="00161BE1" w:rsidP="00161BE1">
      <w:pPr>
        <w:rPr>
          <w:bCs/>
          <w:sz w:val="26"/>
          <w:szCs w:val="26"/>
        </w:rPr>
      </w:pPr>
    </w:p>
    <w:p w14:paraId="284147FC" w14:textId="77777777" w:rsidR="00161BE1" w:rsidRPr="00213202" w:rsidRDefault="00161BE1" w:rsidP="00161BE1">
      <w:pPr>
        <w:rPr>
          <w:bCs/>
        </w:rPr>
      </w:pPr>
    </w:p>
    <w:p w14:paraId="6B7366BC" w14:textId="77777777" w:rsidR="00161BE1" w:rsidRPr="00213202" w:rsidRDefault="00161BE1" w:rsidP="00161BE1">
      <w:pPr>
        <w:rPr>
          <w:bCs/>
        </w:rPr>
      </w:pPr>
    </w:p>
    <w:p w14:paraId="3E528003" w14:textId="77777777" w:rsidR="00161BE1" w:rsidRPr="00213202" w:rsidRDefault="00161BE1" w:rsidP="00161BE1">
      <w:pPr>
        <w:rPr>
          <w:bCs/>
        </w:rPr>
      </w:pPr>
    </w:p>
    <w:p w14:paraId="7E05B912" w14:textId="77777777" w:rsidR="00161BE1" w:rsidRPr="00213202" w:rsidRDefault="00161BE1" w:rsidP="00161BE1">
      <w:pPr>
        <w:rPr>
          <w:bCs/>
        </w:rPr>
      </w:pPr>
    </w:p>
    <w:p w14:paraId="603B3F41" w14:textId="73818EFA" w:rsidR="00161BE1" w:rsidRDefault="00161BE1" w:rsidP="00161BE1">
      <w:pPr>
        <w:rPr>
          <w:bCs/>
        </w:rPr>
      </w:pPr>
    </w:p>
    <w:p w14:paraId="4C571052" w14:textId="4319EB3C" w:rsidR="00253425" w:rsidRDefault="00253425" w:rsidP="00161BE1">
      <w:pPr>
        <w:rPr>
          <w:bCs/>
        </w:rPr>
      </w:pPr>
    </w:p>
    <w:p w14:paraId="546247A5" w14:textId="59635F87" w:rsidR="00253425" w:rsidRDefault="00253425" w:rsidP="00161BE1">
      <w:pPr>
        <w:rPr>
          <w:bCs/>
        </w:rPr>
      </w:pPr>
    </w:p>
    <w:p w14:paraId="5454AF09" w14:textId="4FCBC2D0" w:rsidR="00253425" w:rsidRDefault="00253425" w:rsidP="00161BE1">
      <w:pPr>
        <w:rPr>
          <w:bCs/>
        </w:rPr>
      </w:pPr>
    </w:p>
    <w:p w14:paraId="56FD7788" w14:textId="54DF91AB" w:rsidR="00253425" w:rsidRDefault="00253425" w:rsidP="00161BE1">
      <w:pPr>
        <w:rPr>
          <w:bCs/>
        </w:rPr>
      </w:pPr>
    </w:p>
    <w:p w14:paraId="1FE4313A" w14:textId="10414B53" w:rsidR="00253425" w:rsidRDefault="00253425" w:rsidP="00161BE1">
      <w:pPr>
        <w:rPr>
          <w:bCs/>
        </w:rPr>
      </w:pPr>
    </w:p>
    <w:p w14:paraId="33F36D0B" w14:textId="1CAB1A30" w:rsidR="00253425" w:rsidRDefault="00253425" w:rsidP="00161BE1">
      <w:pPr>
        <w:rPr>
          <w:bCs/>
        </w:rPr>
      </w:pPr>
    </w:p>
    <w:p w14:paraId="6B185915" w14:textId="201E7CEE" w:rsidR="00253425" w:rsidRDefault="00253425" w:rsidP="00161BE1">
      <w:pPr>
        <w:rPr>
          <w:bCs/>
        </w:rPr>
      </w:pPr>
    </w:p>
    <w:p w14:paraId="4CAB8B81" w14:textId="6C13B3EB" w:rsidR="00253425" w:rsidRDefault="00253425" w:rsidP="00161BE1">
      <w:pPr>
        <w:rPr>
          <w:bCs/>
        </w:rPr>
      </w:pPr>
    </w:p>
    <w:p w14:paraId="4AEA3954" w14:textId="16A62834" w:rsidR="00253425" w:rsidRDefault="00253425" w:rsidP="00161BE1">
      <w:pPr>
        <w:rPr>
          <w:bCs/>
        </w:rPr>
      </w:pPr>
    </w:p>
    <w:p w14:paraId="7F6120D0" w14:textId="4C34C82B" w:rsidR="00253425" w:rsidRDefault="00253425" w:rsidP="00161BE1">
      <w:pPr>
        <w:rPr>
          <w:bCs/>
        </w:rPr>
      </w:pPr>
    </w:p>
    <w:p w14:paraId="1FEFF629" w14:textId="53C342E2" w:rsidR="00253425" w:rsidRDefault="00253425" w:rsidP="00161BE1">
      <w:pPr>
        <w:rPr>
          <w:bCs/>
        </w:rPr>
      </w:pPr>
    </w:p>
    <w:p w14:paraId="04E9B697" w14:textId="150E7435" w:rsidR="00253425" w:rsidRDefault="00253425" w:rsidP="00161BE1">
      <w:pPr>
        <w:rPr>
          <w:bCs/>
        </w:rPr>
      </w:pPr>
    </w:p>
    <w:p w14:paraId="668CD551" w14:textId="43E069E1" w:rsidR="00253425" w:rsidRDefault="00253425" w:rsidP="00161BE1">
      <w:pPr>
        <w:rPr>
          <w:bCs/>
        </w:rPr>
      </w:pPr>
    </w:p>
    <w:p w14:paraId="134AB455" w14:textId="33F4E151" w:rsidR="00253425" w:rsidRDefault="00253425" w:rsidP="00161BE1">
      <w:pPr>
        <w:rPr>
          <w:bCs/>
        </w:rPr>
      </w:pPr>
    </w:p>
    <w:p w14:paraId="5474C25B" w14:textId="1E510669" w:rsidR="00253425" w:rsidRDefault="00253425" w:rsidP="00161BE1">
      <w:pPr>
        <w:rPr>
          <w:bCs/>
        </w:rPr>
      </w:pPr>
    </w:p>
    <w:p w14:paraId="256FAC75" w14:textId="4837D4D4" w:rsidR="00253425" w:rsidRDefault="00253425" w:rsidP="00161BE1">
      <w:pPr>
        <w:rPr>
          <w:bCs/>
        </w:rPr>
      </w:pPr>
    </w:p>
    <w:p w14:paraId="20EC9811" w14:textId="2F928FDB" w:rsidR="00253425" w:rsidRDefault="00253425" w:rsidP="00161BE1">
      <w:pPr>
        <w:rPr>
          <w:bCs/>
        </w:rPr>
      </w:pPr>
    </w:p>
    <w:p w14:paraId="24A58992" w14:textId="7D9B64AD" w:rsidR="00253425" w:rsidRDefault="00253425" w:rsidP="00161BE1">
      <w:pPr>
        <w:rPr>
          <w:bCs/>
        </w:rPr>
      </w:pPr>
    </w:p>
    <w:p w14:paraId="4D723B5B" w14:textId="325BEB4D" w:rsidR="00253425" w:rsidRDefault="00253425" w:rsidP="00161BE1">
      <w:pPr>
        <w:rPr>
          <w:bCs/>
        </w:rPr>
      </w:pPr>
    </w:p>
    <w:p w14:paraId="0B5EA944" w14:textId="49904356" w:rsidR="00253425" w:rsidRDefault="00253425" w:rsidP="00161BE1">
      <w:pPr>
        <w:rPr>
          <w:bCs/>
        </w:rPr>
      </w:pPr>
    </w:p>
    <w:p w14:paraId="3E740578" w14:textId="0402B486" w:rsidR="00253425" w:rsidRDefault="00253425" w:rsidP="00161BE1">
      <w:pPr>
        <w:rPr>
          <w:bCs/>
        </w:rPr>
      </w:pPr>
    </w:p>
    <w:p w14:paraId="76D429AE" w14:textId="444FF079" w:rsidR="00253425" w:rsidRDefault="00253425" w:rsidP="00161BE1">
      <w:pPr>
        <w:rPr>
          <w:bCs/>
        </w:rPr>
      </w:pPr>
    </w:p>
    <w:p w14:paraId="49C919F6" w14:textId="42F5E190" w:rsidR="00253425" w:rsidRDefault="00253425" w:rsidP="00161BE1">
      <w:pPr>
        <w:rPr>
          <w:bCs/>
        </w:rPr>
      </w:pPr>
    </w:p>
    <w:p w14:paraId="6DDB1A11" w14:textId="0983E654" w:rsidR="00253425" w:rsidRDefault="00253425" w:rsidP="00161BE1">
      <w:pPr>
        <w:rPr>
          <w:bCs/>
        </w:rPr>
      </w:pPr>
    </w:p>
    <w:p w14:paraId="2427EA93" w14:textId="2A5EDCE0" w:rsidR="00253425" w:rsidRDefault="00253425" w:rsidP="00161BE1">
      <w:pPr>
        <w:rPr>
          <w:bCs/>
        </w:rPr>
      </w:pPr>
    </w:p>
    <w:p w14:paraId="144C3E31" w14:textId="4BFA95D9" w:rsidR="00253425" w:rsidRDefault="00253425" w:rsidP="00161BE1">
      <w:pPr>
        <w:rPr>
          <w:bCs/>
        </w:rPr>
      </w:pPr>
    </w:p>
    <w:p w14:paraId="67537A93" w14:textId="089243F4" w:rsidR="00253425" w:rsidRDefault="00253425" w:rsidP="00161BE1">
      <w:pPr>
        <w:rPr>
          <w:bCs/>
        </w:rPr>
      </w:pPr>
    </w:p>
    <w:p w14:paraId="6E45A65A" w14:textId="010BCC2D" w:rsidR="00253425" w:rsidRDefault="00253425" w:rsidP="00161BE1">
      <w:pPr>
        <w:rPr>
          <w:bCs/>
        </w:rPr>
      </w:pPr>
    </w:p>
    <w:p w14:paraId="3CA48907" w14:textId="0F29B19B" w:rsidR="00253425" w:rsidRDefault="00253425" w:rsidP="00161BE1">
      <w:pPr>
        <w:rPr>
          <w:bCs/>
        </w:rPr>
      </w:pPr>
    </w:p>
    <w:p w14:paraId="4D8F4101" w14:textId="0BBD97F6" w:rsidR="00253425" w:rsidRDefault="00253425" w:rsidP="00161BE1">
      <w:pPr>
        <w:rPr>
          <w:bCs/>
        </w:rPr>
      </w:pPr>
    </w:p>
    <w:p w14:paraId="037B6E9F" w14:textId="314F6A5B" w:rsidR="00253425" w:rsidRDefault="00253425" w:rsidP="00161BE1">
      <w:pPr>
        <w:rPr>
          <w:bCs/>
        </w:rPr>
      </w:pPr>
    </w:p>
    <w:p w14:paraId="4EAFFF6C" w14:textId="50E6AE52" w:rsidR="00253425" w:rsidRDefault="00253425" w:rsidP="00161BE1">
      <w:pPr>
        <w:rPr>
          <w:bCs/>
        </w:rPr>
      </w:pPr>
    </w:p>
    <w:p w14:paraId="3CBA62B2" w14:textId="55691783" w:rsidR="00253425" w:rsidRDefault="00253425" w:rsidP="00161BE1">
      <w:pPr>
        <w:rPr>
          <w:bCs/>
        </w:rPr>
      </w:pPr>
    </w:p>
    <w:p w14:paraId="3BB7D60E" w14:textId="169BAC48" w:rsidR="00253425" w:rsidRDefault="00253425" w:rsidP="00161BE1">
      <w:pPr>
        <w:rPr>
          <w:bCs/>
        </w:rPr>
      </w:pPr>
    </w:p>
    <w:p w14:paraId="6D2D0DC9" w14:textId="7476CABB" w:rsidR="00253425" w:rsidRDefault="00253425" w:rsidP="00161BE1">
      <w:pPr>
        <w:rPr>
          <w:bCs/>
        </w:rPr>
      </w:pPr>
    </w:p>
    <w:p w14:paraId="0C4C6BBC" w14:textId="6ACDD240" w:rsidR="00253425" w:rsidRDefault="00253425" w:rsidP="00161BE1">
      <w:pPr>
        <w:rPr>
          <w:bCs/>
        </w:rPr>
      </w:pPr>
    </w:p>
    <w:p w14:paraId="7507E1F9" w14:textId="4A75100F" w:rsidR="00253425" w:rsidRDefault="00253425" w:rsidP="00161BE1">
      <w:pPr>
        <w:rPr>
          <w:bCs/>
        </w:rPr>
      </w:pPr>
    </w:p>
    <w:p w14:paraId="07F5DA02" w14:textId="7DB927EF" w:rsidR="00253425" w:rsidRDefault="00253425" w:rsidP="00161BE1">
      <w:pPr>
        <w:rPr>
          <w:bCs/>
        </w:rPr>
      </w:pPr>
    </w:p>
    <w:p w14:paraId="433DF848" w14:textId="3B6AB0C2" w:rsidR="00253425" w:rsidRDefault="00253425" w:rsidP="00161BE1">
      <w:pPr>
        <w:rPr>
          <w:bCs/>
        </w:rPr>
      </w:pPr>
    </w:p>
    <w:p w14:paraId="070BCAB6" w14:textId="6A6C5F7D" w:rsidR="00253425" w:rsidRDefault="00253425" w:rsidP="00161BE1">
      <w:pPr>
        <w:rPr>
          <w:bCs/>
        </w:rPr>
      </w:pPr>
    </w:p>
    <w:p w14:paraId="5A98212A" w14:textId="193D3189" w:rsidR="00253425" w:rsidRDefault="00253425" w:rsidP="00161BE1">
      <w:pPr>
        <w:rPr>
          <w:bCs/>
        </w:rPr>
      </w:pPr>
    </w:p>
    <w:p w14:paraId="5BA2101D" w14:textId="7350FCFA" w:rsidR="00253425" w:rsidRDefault="00253425" w:rsidP="00161BE1">
      <w:pPr>
        <w:rPr>
          <w:bCs/>
        </w:rPr>
      </w:pPr>
    </w:p>
    <w:p w14:paraId="0505F7DD" w14:textId="51028245" w:rsidR="00253425" w:rsidRDefault="00253425" w:rsidP="00161BE1">
      <w:pPr>
        <w:rPr>
          <w:bCs/>
        </w:rPr>
      </w:pPr>
    </w:p>
    <w:p w14:paraId="684C789D" w14:textId="58BC2049" w:rsidR="00253425" w:rsidRDefault="00253425" w:rsidP="00161BE1">
      <w:pPr>
        <w:rPr>
          <w:bCs/>
        </w:rPr>
      </w:pPr>
    </w:p>
    <w:p w14:paraId="442F7706" w14:textId="6BF5E73C" w:rsidR="00253425" w:rsidRDefault="00253425" w:rsidP="00161BE1">
      <w:pPr>
        <w:rPr>
          <w:bCs/>
        </w:rPr>
      </w:pPr>
    </w:p>
    <w:p w14:paraId="3B3539AF" w14:textId="77777777" w:rsidR="00161BE1" w:rsidRPr="00213202" w:rsidRDefault="00161BE1" w:rsidP="00161BE1">
      <w:pPr>
        <w:rPr>
          <w:bCs/>
        </w:rPr>
      </w:pPr>
    </w:p>
    <w:p w14:paraId="46BE6450" w14:textId="77777777" w:rsidR="00161BE1" w:rsidRPr="00213202" w:rsidRDefault="00161BE1" w:rsidP="00161BE1">
      <w:pPr>
        <w:rPr>
          <w:bCs/>
        </w:rPr>
      </w:pPr>
    </w:p>
    <w:p w14:paraId="111B3B50" w14:textId="77777777" w:rsidR="00161BE1" w:rsidRPr="00213202" w:rsidRDefault="00161BE1" w:rsidP="00161BE1">
      <w:pPr>
        <w:rPr>
          <w:bCs/>
        </w:rPr>
      </w:pPr>
    </w:p>
    <w:p w14:paraId="3C99DA68" w14:textId="77777777" w:rsidR="00161BE1" w:rsidRPr="00213202" w:rsidRDefault="00161BE1" w:rsidP="00161BE1">
      <w:pPr>
        <w:rPr>
          <w:bCs/>
        </w:rPr>
      </w:pPr>
      <w:r w:rsidRPr="00213202">
        <w:rPr>
          <w:bCs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16"/>
      </w:tblGrid>
      <w:tr w:rsidR="00161BE1" w:rsidRPr="00213202" w14:paraId="131A1B1B" w14:textId="77777777" w:rsidTr="00442824">
        <w:tc>
          <w:tcPr>
            <w:tcW w:w="9516" w:type="dxa"/>
            <w:shd w:val="clear" w:color="auto" w:fill="auto"/>
          </w:tcPr>
          <w:p w14:paraId="755C8CCA" w14:textId="76053F9E" w:rsidR="00161BE1" w:rsidRPr="00213202" w:rsidRDefault="00161BE1" w:rsidP="00442824"/>
          <w:p w14:paraId="29D11988" w14:textId="77777777" w:rsidR="006D654D" w:rsidRPr="00213202" w:rsidRDefault="006D654D" w:rsidP="006D654D">
            <w:pPr>
              <w:tabs>
                <w:tab w:val="right" w:pos="9356"/>
              </w:tabs>
              <w:contextualSpacing/>
            </w:pPr>
            <w:r w:rsidRPr="00213202">
              <w:t>Первый заместитель главы администрации</w:t>
            </w:r>
          </w:p>
          <w:p w14:paraId="55CD429B" w14:textId="77777777" w:rsidR="006D654D" w:rsidRPr="00213202" w:rsidRDefault="006D654D" w:rsidP="006D654D">
            <w:pPr>
              <w:tabs>
                <w:tab w:val="right" w:pos="9356"/>
              </w:tabs>
              <w:contextualSpacing/>
            </w:pPr>
            <w:r w:rsidRPr="00213202">
              <w:t xml:space="preserve">города по обеспечению развития </w:t>
            </w:r>
          </w:p>
          <w:p w14:paraId="7D4C4D28" w14:textId="4840C7A4" w:rsidR="006D654D" w:rsidRPr="00213202" w:rsidRDefault="006D654D" w:rsidP="006D654D">
            <w:r w:rsidRPr="00213202">
              <w:t>местного самоуправления                          ____________________ «____</w:t>
            </w:r>
            <w:proofErr w:type="gramStart"/>
            <w:r w:rsidRPr="00213202">
              <w:t>_»_</w:t>
            </w:r>
            <w:proofErr w:type="gramEnd"/>
            <w:r w:rsidRPr="00213202">
              <w:t>________202</w:t>
            </w:r>
            <w:r w:rsidR="00AB29DC">
              <w:t>4</w:t>
            </w:r>
          </w:p>
          <w:p w14:paraId="21F63497" w14:textId="77777777" w:rsidR="006D654D" w:rsidRPr="00213202" w:rsidRDefault="006D654D" w:rsidP="00442824"/>
          <w:p w14:paraId="7A920662" w14:textId="0B829FDE" w:rsidR="00161BE1" w:rsidRPr="00213202" w:rsidRDefault="00161BE1" w:rsidP="00442824">
            <w:r w:rsidRPr="00213202">
              <w:t xml:space="preserve">Аналитическо-правовое управление   </w:t>
            </w:r>
            <w:r w:rsidR="006D654D" w:rsidRPr="00213202">
              <w:t xml:space="preserve"> </w:t>
            </w:r>
            <w:r w:rsidRPr="00213202">
              <w:t xml:space="preserve">    ___________________ «____</w:t>
            </w:r>
            <w:proofErr w:type="gramStart"/>
            <w:r w:rsidRPr="00213202">
              <w:t>_»_</w:t>
            </w:r>
            <w:proofErr w:type="gramEnd"/>
            <w:r w:rsidRPr="00213202">
              <w:t>_________ 202</w:t>
            </w:r>
            <w:r w:rsidR="00AB29DC">
              <w:t>4</w:t>
            </w:r>
          </w:p>
          <w:p w14:paraId="4F0BD81C" w14:textId="77777777" w:rsidR="00161BE1" w:rsidRPr="00213202" w:rsidRDefault="00161BE1" w:rsidP="00442824"/>
          <w:p w14:paraId="6EB439CB" w14:textId="10781CCD" w:rsidR="00161BE1" w:rsidRPr="00213202" w:rsidRDefault="00161BE1" w:rsidP="009C11EB"/>
        </w:tc>
      </w:tr>
      <w:tr w:rsidR="00161BE1" w:rsidRPr="00213202" w14:paraId="7C0DEE7D" w14:textId="77777777" w:rsidTr="00442824">
        <w:tc>
          <w:tcPr>
            <w:tcW w:w="9516" w:type="dxa"/>
            <w:shd w:val="clear" w:color="auto" w:fill="auto"/>
          </w:tcPr>
          <w:p w14:paraId="6B8EA61C" w14:textId="7A41A8E6" w:rsidR="00161BE1" w:rsidRPr="00213202" w:rsidRDefault="00161BE1" w:rsidP="00442824">
            <w:r w:rsidRPr="00213202">
              <w:t>Управление экономики                              ____________________ «____</w:t>
            </w:r>
            <w:proofErr w:type="gramStart"/>
            <w:r w:rsidRPr="00213202">
              <w:t>_»_</w:t>
            </w:r>
            <w:proofErr w:type="gramEnd"/>
            <w:r w:rsidRPr="00213202">
              <w:t>________202</w:t>
            </w:r>
            <w:r w:rsidR="00AB29DC">
              <w:t>4</w:t>
            </w:r>
          </w:p>
          <w:p w14:paraId="5A876F10" w14:textId="29BD8419" w:rsidR="00161BE1" w:rsidRPr="00213202" w:rsidRDefault="00161BE1" w:rsidP="00442824"/>
          <w:p w14:paraId="06245D5E" w14:textId="56030315" w:rsidR="00161BE1" w:rsidRPr="00213202" w:rsidRDefault="006D654D" w:rsidP="00442824">
            <w:r w:rsidRPr="00213202">
              <w:t>Организационно-кадровый отдел</w:t>
            </w:r>
            <w:r w:rsidR="00161BE1" w:rsidRPr="00213202">
              <w:t xml:space="preserve">              ____________________ «____</w:t>
            </w:r>
            <w:proofErr w:type="gramStart"/>
            <w:r w:rsidR="00161BE1" w:rsidRPr="00213202">
              <w:t>_»_</w:t>
            </w:r>
            <w:proofErr w:type="gramEnd"/>
            <w:r w:rsidR="00161BE1" w:rsidRPr="00213202">
              <w:t>________202</w:t>
            </w:r>
            <w:r w:rsidR="00AB29DC">
              <w:t>4</w:t>
            </w:r>
          </w:p>
          <w:p w14:paraId="4C615EA3" w14:textId="77777777" w:rsidR="00161BE1" w:rsidRPr="00213202" w:rsidRDefault="00161BE1" w:rsidP="00442824"/>
          <w:p w14:paraId="4480338F" w14:textId="77777777" w:rsidR="006D654D" w:rsidRPr="00213202" w:rsidRDefault="006D654D" w:rsidP="00442824"/>
          <w:p w14:paraId="4E7866D6" w14:textId="77777777" w:rsidR="00161BE1" w:rsidRPr="00213202" w:rsidRDefault="00161BE1" w:rsidP="00442824">
            <w:r w:rsidRPr="00213202">
              <w:t xml:space="preserve">Подлежит информационному обмену: </w:t>
            </w:r>
            <w:r w:rsidRPr="00213202">
              <w:rPr>
                <w:u w:val="single"/>
              </w:rPr>
              <w:t>Да</w:t>
            </w:r>
            <w:r w:rsidRPr="00213202">
              <w:t>, Нет</w:t>
            </w:r>
          </w:p>
        </w:tc>
      </w:tr>
      <w:tr w:rsidR="00161BE1" w:rsidRPr="00213202" w14:paraId="6C864C31" w14:textId="77777777" w:rsidTr="00442824">
        <w:tc>
          <w:tcPr>
            <w:tcW w:w="9516" w:type="dxa"/>
            <w:shd w:val="clear" w:color="auto" w:fill="auto"/>
          </w:tcPr>
          <w:p w14:paraId="3D832DF1" w14:textId="77777777" w:rsidR="00161BE1" w:rsidRPr="00213202" w:rsidRDefault="00161BE1" w:rsidP="00442824"/>
        </w:tc>
      </w:tr>
      <w:tr w:rsidR="00161BE1" w:rsidRPr="00213202" w14:paraId="7B5931EC" w14:textId="77777777" w:rsidTr="00442824">
        <w:tc>
          <w:tcPr>
            <w:tcW w:w="9516" w:type="dxa"/>
            <w:shd w:val="clear" w:color="auto" w:fill="auto"/>
          </w:tcPr>
          <w:p w14:paraId="54BADFF7" w14:textId="77777777" w:rsidR="00AC72BC" w:rsidRPr="00213202" w:rsidRDefault="00AC72BC" w:rsidP="00442824"/>
          <w:p w14:paraId="202EDACD" w14:textId="77777777" w:rsidR="00AC72BC" w:rsidRPr="00213202" w:rsidRDefault="00AC72BC" w:rsidP="00442824"/>
          <w:p w14:paraId="7725E53D" w14:textId="77777777" w:rsidR="00161BE1" w:rsidRPr="00213202" w:rsidRDefault="00161BE1" w:rsidP="00442824">
            <w:pPr>
              <w:rPr>
                <w:sz w:val="22"/>
                <w:szCs w:val="22"/>
              </w:rPr>
            </w:pPr>
            <w:r w:rsidRPr="00213202">
              <w:rPr>
                <w:sz w:val="22"/>
                <w:szCs w:val="22"/>
              </w:rPr>
              <w:t>Рассылка:</w:t>
            </w:r>
          </w:p>
          <w:p w14:paraId="13194AA2" w14:textId="4C50E984" w:rsidR="00161BE1" w:rsidRPr="00213202" w:rsidRDefault="00161BE1" w:rsidP="00442824">
            <w:pPr>
              <w:rPr>
                <w:sz w:val="22"/>
                <w:szCs w:val="22"/>
              </w:rPr>
            </w:pPr>
            <w:r w:rsidRPr="00213202">
              <w:rPr>
                <w:sz w:val="22"/>
                <w:szCs w:val="22"/>
              </w:rPr>
              <w:t>Организационно-кадровый отдел</w:t>
            </w:r>
          </w:p>
          <w:p w14:paraId="03D855AB" w14:textId="77777777" w:rsidR="00161BE1" w:rsidRPr="00213202" w:rsidRDefault="00161BE1" w:rsidP="00442824">
            <w:pPr>
              <w:rPr>
                <w:sz w:val="22"/>
                <w:szCs w:val="22"/>
              </w:rPr>
            </w:pPr>
            <w:r w:rsidRPr="00213202">
              <w:rPr>
                <w:sz w:val="22"/>
                <w:szCs w:val="22"/>
              </w:rPr>
              <w:t xml:space="preserve">Управление экономики администрации города Свободного </w:t>
            </w:r>
          </w:p>
          <w:p w14:paraId="1F36391F" w14:textId="77777777" w:rsidR="00161BE1" w:rsidRPr="00213202" w:rsidRDefault="00161BE1" w:rsidP="00442824">
            <w:pPr>
              <w:rPr>
                <w:sz w:val="22"/>
                <w:szCs w:val="22"/>
              </w:rPr>
            </w:pPr>
            <w:r w:rsidRPr="00213202">
              <w:rPr>
                <w:sz w:val="22"/>
                <w:szCs w:val="22"/>
              </w:rPr>
              <w:t>Аналитическо-правовое управление администрации г. Свободного (Галактионов А.Ю.)</w:t>
            </w:r>
          </w:p>
          <w:p w14:paraId="7E3A184D" w14:textId="239DFDA1" w:rsidR="00161BE1" w:rsidRPr="00213202" w:rsidRDefault="00161BE1" w:rsidP="00442824">
            <w:pPr>
              <w:rPr>
                <w:sz w:val="22"/>
                <w:szCs w:val="22"/>
              </w:rPr>
            </w:pPr>
            <w:r w:rsidRPr="00213202">
              <w:rPr>
                <w:sz w:val="22"/>
                <w:szCs w:val="22"/>
              </w:rPr>
              <w:t>Пресс-секретарю главы муниципального образования «город Свободный»</w:t>
            </w:r>
            <w:r w:rsidR="00506C5D" w:rsidRPr="00213202">
              <w:rPr>
                <w:sz w:val="22"/>
                <w:szCs w:val="22"/>
              </w:rPr>
              <w:t> </w:t>
            </w:r>
            <w:r w:rsidRPr="00213202">
              <w:rPr>
                <w:sz w:val="22"/>
                <w:szCs w:val="22"/>
              </w:rPr>
              <w:t>(Мягкова</w:t>
            </w:r>
            <w:r w:rsidR="00506C5D" w:rsidRPr="00213202">
              <w:rPr>
                <w:sz w:val="22"/>
                <w:szCs w:val="22"/>
              </w:rPr>
              <w:t> </w:t>
            </w:r>
            <w:r w:rsidRPr="00213202">
              <w:rPr>
                <w:sz w:val="22"/>
                <w:szCs w:val="22"/>
              </w:rPr>
              <w:t>К.Г.)</w:t>
            </w:r>
          </w:p>
          <w:p w14:paraId="15C32B1A" w14:textId="77777777" w:rsidR="00161BE1" w:rsidRPr="00213202" w:rsidRDefault="00161BE1" w:rsidP="00442824"/>
        </w:tc>
      </w:tr>
      <w:tr w:rsidR="00161BE1" w:rsidRPr="00213202" w14:paraId="6C3D9A11" w14:textId="77777777" w:rsidTr="00442824">
        <w:tc>
          <w:tcPr>
            <w:tcW w:w="9516" w:type="dxa"/>
            <w:shd w:val="clear" w:color="auto" w:fill="auto"/>
          </w:tcPr>
          <w:p w14:paraId="27DD34C1" w14:textId="77777777" w:rsidR="00161BE1" w:rsidRPr="00213202" w:rsidRDefault="00161BE1" w:rsidP="00442824"/>
        </w:tc>
      </w:tr>
      <w:tr w:rsidR="00161BE1" w:rsidRPr="00213202" w14:paraId="177470C9" w14:textId="77777777" w:rsidTr="00442824">
        <w:tc>
          <w:tcPr>
            <w:tcW w:w="9516" w:type="dxa"/>
            <w:shd w:val="clear" w:color="auto" w:fill="auto"/>
          </w:tcPr>
          <w:p w14:paraId="124C62BC" w14:textId="77777777" w:rsidR="00161BE1" w:rsidRPr="00213202" w:rsidRDefault="00161BE1" w:rsidP="00442824"/>
        </w:tc>
      </w:tr>
      <w:tr w:rsidR="00161BE1" w:rsidRPr="00213202" w14:paraId="45E7B475" w14:textId="77777777" w:rsidTr="00442824">
        <w:tc>
          <w:tcPr>
            <w:tcW w:w="9516" w:type="dxa"/>
            <w:shd w:val="clear" w:color="auto" w:fill="auto"/>
          </w:tcPr>
          <w:p w14:paraId="6917821E" w14:textId="77777777" w:rsidR="00161BE1" w:rsidRPr="00213202" w:rsidRDefault="00161BE1" w:rsidP="00442824"/>
        </w:tc>
      </w:tr>
      <w:tr w:rsidR="00161BE1" w:rsidRPr="00213202" w14:paraId="33C56F11" w14:textId="77777777" w:rsidTr="00442824">
        <w:tc>
          <w:tcPr>
            <w:tcW w:w="9516" w:type="dxa"/>
            <w:shd w:val="clear" w:color="auto" w:fill="auto"/>
          </w:tcPr>
          <w:p w14:paraId="6502B422" w14:textId="77777777" w:rsidR="00161BE1" w:rsidRPr="00213202" w:rsidRDefault="00161BE1" w:rsidP="00442824">
            <w:r w:rsidRPr="00213202">
              <w:t>____________________________________________________________________________</w:t>
            </w:r>
          </w:p>
        </w:tc>
      </w:tr>
      <w:tr w:rsidR="00161BE1" w:rsidRPr="00213202" w14:paraId="7347BA0B" w14:textId="77777777" w:rsidTr="00442824">
        <w:tc>
          <w:tcPr>
            <w:tcW w:w="9516" w:type="dxa"/>
            <w:shd w:val="clear" w:color="auto" w:fill="auto"/>
          </w:tcPr>
          <w:p w14:paraId="3842BC8A" w14:textId="77777777" w:rsidR="00161BE1" w:rsidRPr="00213202" w:rsidRDefault="00161BE1" w:rsidP="00442824"/>
        </w:tc>
      </w:tr>
    </w:tbl>
    <w:p w14:paraId="21B935E1" w14:textId="5292BAC5" w:rsidR="00161BE1" w:rsidRPr="00213202" w:rsidRDefault="00161BE1" w:rsidP="00161BE1">
      <w:r w:rsidRPr="00213202">
        <w:t>Дата «____</w:t>
      </w:r>
      <w:proofErr w:type="gramStart"/>
      <w:r w:rsidRPr="00213202">
        <w:t>_»_</w:t>
      </w:r>
      <w:proofErr w:type="gramEnd"/>
      <w:r w:rsidRPr="00213202">
        <w:t>__________202</w:t>
      </w:r>
      <w:r w:rsidR="00AB29DC">
        <w:t>4</w:t>
      </w:r>
      <w:r w:rsidRPr="00213202">
        <w:t xml:space="preserve"> г</w:t>
      </w:r>
    </w:p>
    <w:p w14:paraId="5954B235" w14:textId="77777777" w:rsidR="00161BE1" w:rsidRPr="00213202" w:rsidRDefault="00161BE1" w:rsidP="00161BE1"/>
    <w:p w14:paraId="34A6A7F8" w14:textId="46D31AAE" w:rsidR="00AB29DC" w:rsidRDefault="00161BE1">
      <w:pPr>
        <w:rPr>
          <w:sz w:val="20"/>
        </w:rPr>
      </w:pPr>
      <w:r w:rsidRPr="00213202">
        <w:rPr>
          <w:sz w:val="20"/>
        </w:rPr>
        <w:t>О:/Документы/Гулевич Т.М./</w:t>
      </w:r>
      <w:r w:rsidR="00FC712A">
        <w:rPr>
          <w:sz w:val="20"/>
        </w:rPr>
        <w:t xml:space="preserve">ОРГАНИЗАЦИОННО-КАДРОВЫЙ ОТДЕЛ/Проект </w:t>
      </w:r>
      <w:proofErr w:type="spellStart"/>
      <w:r w:rsidR="00FC712A">
        <w:rPr>
          <w:sz w:val="20"/>
        </w:rPr>
        <w:t>изм</w:t>
      </w:r>
      <w:proofErr w:type="spellEnd"/>
      <w:r w:rsidR="00FC712A">
        <w:rPr>
          <w:sz w:val="20"/>
        </w:rPr>
        <w:t xml:space="preserve"> в программу 5+реестр документов</w:t>
      </w:r>
    </w:p>
    <w:p w14:paraId="7895E4EC" w14:textId="77777777" w:rsidR="001A2879" w:rsidRDefault="001A2879" w:rsidP="0044079A">
      <w:pPr>
        <w:autoSpaceDE w:val="0"/>
        <w:autoSpaceDN w:val="0"/>
        <w:adjustRightInd w:val="0"/>
        <w:rPr>
          <w:sz w:val="26"/>
          <w:szCs w:val="26"/>
        </w:rPr>
      </w:pPr>
    </w:p>
    <w:p w14:paraId="18E57A6B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389C9C61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7B2D800E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7A2A8D25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364C547B" w14:textId="77777777" w:rsidR="00C90978" w:rsidRDefault="00C90978" w:rsidP="009E7FD5">
      <w:pPr>
        <w:widowControl w:val="0"/>
        <w:ind w:left="5245"/>
        <w:jc w:val="right"/>
        <w:rPr>
          <w:color w:val="000000"/>
          <w:sz w:val="26"/>
          <w:szCs w:val="26"/>
          <w:lang w:bidi="ru-RU"/>
        </w:rPr>
      </w:pPr>
      <w:r w:rsidRPr="00A51BA5">
        <w:rPr>
          <w:color w:val="000000"/>
          <w:sz w:val="26"/>
          <w:szCs w:val="26"/>
          <w:lang w:bidi="ru-RU"/>
        </w:rPr>
        <w:lastRenderedPageBreak/>
        <w:t xml:space="preserve">Приложение № </w:t>
      </w:r>
      <w:r>
        <w:rPr>
          <w:color w:val="000000"/>
          <w:sz w:val="26"/>
          <w:szCs w:val="26"/>
          <w:lang w:bidi="ru-RU"/>
        </w:rPr>
        <w:t>1</w:t>
      </w:r>
    </w:p>
    <w:p w14:paraId="2951B9B8" w14:textId="77777777" w:rsidR="00C90978" w:rsidRPr="00074200" w:rsidRDefault="00C90978" w:rsidP="00C90978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74200">
        <w:rPr>
          <w:sz w:val="26"/>
          <w:szCs w:val="26"/>
        </w:rPr>
        <w:t>к постановлению администрации</w:t>
      </w:r>
    </w:p>
    <w:p w14:paraId="3F4E82D0" w14:textId="77777777" w:rsidR="00C90978" w:rsidRPr="00074200" w:rsidRDefault="00C90978" w:rsidP="00C90978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74200">
        <w:rPr>
          <w:sz w:val="26"/>
          <w:szCs w:val="26"/>
        </w:rPr>
        <w:t xml:space="preserve"> города Свободного</w:t>
      </w:r>
    </w:p>
    <w:p w14:paraId="41FD3D87" w14:textId="12EFEF3D" w:rsidR="00C90978" w:rsidRPr="00074200" w:rsidRDefault="00C90978" w:rsidP="00C90978">
      <w:pPr>
        <w:autoSpaceDE w:val="0"/>
        <w:autoSpaceDN w:val="0"/>
        <w:adjustRightInd w:val="0"/>
        <w:jc w:val="right"/>
        <w:rPr>
          <w:sz w:val="26"/>
          <w:szCs w:val="26"/>
          <w:u w:val="single"/>
        </w:rPr>
      </w:pPr>
      <w:r w:rsidRPr="00074200">
        <w:rPr>
          <w:sz w:val="26"/>
          <w:szCs w:val="26"/>
        </w:rPr>
        <w:t xml:space="preserve">от </w:t>
      </w:r>
      <w:r w:rsidR="00A079DF">
        <w:rPr>
          <w:sz w:val="26"/>
          <w:szCs w:val="26"/>
        </w:rPr>
        <w:t>19.12.2024</w:t>
      </w:r>
      <w:r w:rsidRPr="00284CF0">
        <w:rPr>
          <w:sz w:val="26"/>
          <w:szCs w:val="26"/>
        </w:rPr>
        <w:t xml:space="preserve"> № </w:t>
      </w:r>
      <w:r w:rsidR="00A079DF">
        <w:rPr>
          <w:sz w:val="26"/>
          <w:szCs w:val="26"/>
        </w:rPr>
        <w:t>1906</w:t>
      </w:r>
    </w:p>
    <w:p w14:paraId="2B2E4753" w14:textId="77777777" w:rsidR="00C90978" w:rsidRDefault="00C90978" w:rsidP="00C90978">
      <w:pPr>
        <w:widowControl w:val="0"/>
        <w:ind w:left="5245"/>
        <w:jc w:val="right"/>
        <w:rPr>
          <w:color w:val="000000"/>
          <w:sz w:val="26"/>
          <w:szCs w:val="26"/>
          <w:lang w:bidi="ru-RU"/>
        </w:rPr>
      </w:pPr>
    </w:p>
    <w:p w14:paraId="2973087B" w14:textId="77777777" w:rsidR="00C90978" w:rsidRDefault="00C90978" w:rsidP="00C90978">
      <w:pPr>
        <w:widowControl w:val="0"/>
        <w:ind w:left="5245"/>
        <w:jc w:val="right"/>
        <w:rPr>
          <w:sz w:val="26"/>
          <w:szCs w:val="26"/>
          <w:lang w:eastAsia="en-US"/>
        </w:rPr>
      </w:pPr>
      <w:r>
        <w:rPr>
          <w:color w:val="000000"/>
          <w:sz w:val="26"/>
          <w:szCs w:val="26"/>
          <w:lang w:bidi="ru-RU"/>
        </w:rPr>
        <w:t>Приложение №1 к муниципальной программе «</w:t>
      </w:r>
      <w:r w:rsidRPr="00B167FC">
        <w:rPr>
          <w:sz w:val="26"/>
          <w:szCs w:val="26"/>
          <w:lang w:eastAsia="en-US"/>
        </w:rPr>
        <w:t xml:space="preserve">Поддержка социально-ориентированных некоммерческих </w:t>
      </w:r>
    </w:p>
    <w:p w14:paraId="3D191B8B" w14:textId="77777777" w:rsidR="00C90978" w:rsidRDefault="00C90978" w:rsidP="00C90978">
      <w:pPr>
        <w:widowControl w:val="0"/>
        <w:ind w:left="5245"/>
        <w:jc w:val="right"/>
        <w:rPr>
          <w:sz w:val="26"/>
          <w:szCs w:val="26"/>
          <w:lang w:eastAsia="en-US"/>
        </w:rPr>
      </w:pPr>
      <w:r w:rsidRPr="00B167FC">
        <w:rPr>
          <w:sz w:val="26"/>
          <w:szCs w:val="26"/>
          <w:lang w:eastAsia="en-US"/>
        </w:rPr>
        <w:t>организаций города Свободного</w:t>
      </w:r>
      <w:r>
        <w:rPr>
          <w:sz w:val="26"/>
          <w:szCs w:val="26"/>
          <w:lang w:eastAsia="en-US"/>
        </w:rPr>
        <w:t>»</w:t>
      </w:r>
    </w:p>
    <w:p w14:paraId="07427A91" w14:textId="77777777" w:rsidR="00C90978" w:rsidRDefault="00C90978" w:rsidP="00C90978">
      <w:pPr>
        <w:widowControl w:val="0"/>
        <w:ind w:left="5245"/>
        <w:jc w:val="right"/>
        <w:rPr>
          <w:color w:val="000000"/>
          <w:sz w:val="26"/>
          <w:szCs w:val="26"/>
          <w:lang w:bidi="ru-RU"/>
        </w:rPr>
      </w:pPr>
    </w:p>
    <w:p w14:paraId="1C64C2B4" w14:textId="77777777" w:rsidR="00C90978" w:rsidRPr="00A51BA5" w:rsidRDefault="00C90978" w:rsidP="00C90978">
      <w:pPr>
        <w:widowControl w:val="0"/>
        <w:ind w:left="5245"/>
        <w:jc w:val="right"/>
        <w:rPr>
          <w:color w:val="000000"/>
          <w:sz w:val="26"/>
          <w:szCs w:val="26"/>
          <w:lang w:bidi="ru-RU"/>
        </w:rPr>
      </w:pPr>
    </w:p>
    <w:p w14:paraId="608E2571" w14:textId="77777777" w:rsidR="00C90978" w:rsidRPr="00A51BA5" w:rsidRDefault="00C90978" w:rsidP="00C90978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A51BA5">
        <w:rPr>
          <w:color w:val="000000"/>
          <w:sz w:val="28"/>
          <w:szCs w:val="28"/>
          <w:lang w:bidi="ru-RU"/>
        </w:rPr>
        <w:t>РЕЕСТР ДОКУМЕНТОВ, ВХОДЯЩИХ В СОСТАВ</w:t>
      </w:r>
    </w:p>
    <w:p w14:paraId="483F46C7" w14:textId="77777777" w:rsidR="00C90978" w:rsidRPr="00A51BA5" w:rsidRDefault="00C90978" w:rsidP="00C90978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A51BA5">
        <w:rPr>
          <w:color w:val="000000"/>
          <w:sz w:val="28"/>
          <w:szCs w:val="28"/>
          <w:lang w:bidi="ru-RU"/>
        </w:rPr>
        <w:t>МУНИЦИПАЛЬНОЙ ПРОГРАММЫ</w:t>
      </w:r>
    </w:p>
    <w:p w14:paraId="3E8B1B42" w14:textId="77777777" w:rsidR="00C90978" w:rsidRPr="00A51BA5" w:rsidRDefault="00C90978" w:rsidP="00C90978">
      <w:pPr>
        <w:widowControl w:val="0"/>
        <w:jc w:val="center"/>
        <w:rPr>
          <w:color w:val="000000"/>
          <w:sz w:val="28"/>
          <w:szCs w:val="28"/>
          <w:lang w:bidi="ru-RU"/>
        </w:rPr>
      </w:pPr>
    </w:p>
    <w:tbl>
      <w:tblPr>
        <w:tblOverlap w:val="never"/>
        <w:tblW w:w="98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872"/>
        <w:gridCol w:w="1363"/>
        <w:gridCol w:w="1757"/>
        <w:gridCol w:w="1416"/>
        <w:gridCol w:w="1531"/>
        <w:gridCol w:w="1349"/>
      </w:tblGrid>
      <w:tr w:rsidR="00C90978" w:rsidRPr="00A51BA5" w14:paraId="20BE8FEE" w14:textId="77777777" w:rsidTr="002B0B95">
        <w:trPr>
          <w:trHeight w:hRule="exact" w:val="132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17A15" w14:textId="77777777" w:rsidR="00C90978" w:rsidRPr="00A51BA5" w:rsidRDefault="00C90978" w:rsidP="002B0B95">
            <w:pPr>
              <w:widowControl w:val="0"/>
              <w:spacing w:before="100"/>
              <w:ind w:firstLine="180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val="en-US" w:eastAsia="en-US" w:bidi="en-US"/>
              </w:rPr>
              <w:t>N</w:t>
            </w:r>
          </w:p>
          <w:p w14:paraId="42D55FEE" w14:textId="77777777" w:rsidR="00C90978" w:rsidRPr="00A51BA5" w:rsidRDefault="00C90978" w:rsidP="002B0B95">
            <w:pPr>
              <w:widowControl w:val="0"/>
              <w:spacing w:line="233" w:lineRule="auto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п/п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CE014F" w14:textId="77777777" w:rsidR="00C90978" w:rsidRPr="00A51BA5" w:rsidRDefault="00C90978" w:rsidP="002B0B95">
            <w:pPr>
              <w:widowControl w:val="0"/>
              <w:spacing w:before="10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Тип документа</w:t>
            </w:r>
            <w:r w:rsidRPr="00A51BA5">
              <w:rPr>
                <w:color w:val="000000"/>
                <w:sz w:val="26"/>
                <w:szCs w:val="26"/>
                <w:vertAlign w:val="superscript"/>
                <w:lang w:bidi="ru-RU"/>
              </w:rPr>
              <w:footnoteReference w:id="1"/>
            </w:r>
          </w:p>
          <w:p w14:paraId="1014F0FE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E0A15" w14:textId="77777777" w:rsidR="00C90978" w:rsidRPr="00A51BA5" w:rsidRDefault="00C90978" w:rsidP="002B0B95">
            <w:pPr>
              <w:widowControl w:val="0"/>
              <w:spacing w:before="10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Вид документа</w:t>
            </w:r>
            <w:r w:rsidRPr="00A51BA5">
              <w:rPr>
                <w:color w:val="000000"/>
                <w:sz w:val="26"/>
                <w:szCs w:val="26"/>
                <w:vertAlign w:val="superscript"/>
                <w:lang w:bidi="ru-RU"/>
              </w:rPr>
              <w:footnoteReference w:id="2"/>
            </w:r>
          </w:p>
          <w:p w14:paraId="2E8577E2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4F20A" w14:textId="77777777" w:rsidR="00C90978" w:rsidRPr="00A51BA5" w:rsidRDefault="00C90978" w:rsidP="002B0B95">
            <w:pPr>
              <w:widowControl w:val="0"/>
              <w:spacing w:before="10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Наименование документа</w:t>
            </w:r>
            <w:r w:rsidRPr="00A51BA5">
              <w:rPr>
                <w:color w:val="000000"/>
                <w:sz w:val="26"/>
                <w:szCs w:val="26"/>
                <w:vertAlign w:val="superscript"/>
                <w:lang w:bidi="ru-RU"/>
              </w:rPr>
              <w:footnoteReference w:id="3"/>
            </w:r>
            <w:r w:rsidRPr="00A51BA5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65AC6" w14:textId="77777777" w:rsidR="00C90978" w:rsidRPr="00A51BA5" w:rsidRDefault="00C90978" w:rsidP="002B0B95">
            <w:pPr>
              <w:widowControl w:val="0"/>
              <w:spacing w:before="10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Реквизиты</w:t>
            </w:r>
            <w:r w:rsidRPr="00A51BA5">
              <w:rPr>
                <w:color w:val="000000"/>
                <w:sz w:val="26"/>
                <w:szCs w:val="26"/>
                <w:vertAlign w:val="superscript"/>
                <w:lang w:bidi="ru-RU"/>
              </w:rPr>
              <w:footnoteReference w:id="4"/>
            </w:r>
          </w:p>
          <w:p w14:paraId="34654269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17FE0" w14:textId="77777777" w:rsidR="00C90978" w:rsidRPr="00A51BA5" w:rsidRDefault="00C90978" w:rsidP="002B0B95">
            <w:pPr>
              <w:widowControl w:val="0"/>
              <w:spacing w:before="10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Разработчик</w:t>
            </w:r>
            <w:r w:rsidRPr="00A51BA5">
              <w:rPr>
                <w:color w:val="000000"/>
                <w:sz w:val="26"/>
                <w:szCs w:val="26"/>
                <w:vertAlign w:val="superscript"/>
                <w:lang w:bidi="ru-RU"/>
              </w:rPr>
              <w:footnoteReference w:id="5"/>
            </w:r>
          </w:p>
          <w:p w14:paraId="53838406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CB73D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Гиперссылка на текст документа</w:t>
            </w:r>
            <w:r w:rsidRPr="00A51BA5">
              <w:rPr>
                <w:color w:val="000000"/>
                <w:sz w:val="26"/>
                <w:szCs w:val="26"/>
                <w:vertAlign w:val="superscript"/>
                <w:lang w:bidi="ru-RU"/>
              </w:rPr>
              <w:footnoteReference w:id="6"/>
            </w:r>
            <w:r w:rsidRPr="00A51BA5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</w:p>
        </w:tc>
      </w:tr>
      <w:tr w:rsidR="00C90978" w:rsidRPr="00A51BA5" w14:paraId="3707387C" w14:textId="77777777" w:rsidTr="002B0B95">
        <w:trPr>
          <w:trHeight w:hRule="exact" w:val="4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45F2C" w14:textId="77777777" w:rsidR="00C90978" w:rsidRPr="00A51BA5" w:rsidRDefault="00C90978" w:rsidP="002B0B95">
            <w:pPr>
              <w:widowControl w:val="0"/>
              <w:ind w:firstLine="240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4004A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BE089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1D6D1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ACABE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0CB6A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88D09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7</w:t>
            </w:r>
          </w:p>
        </w:tc>
      </w:tr>
      <w:tr w:rsidR="00C90978" w:rsidRPr="00A51BA5" w14:paraId="6EDA1C30" w14:textId="77777777" w:rsidTr="002B0B95">
        <w:trPr>
          <w:trHeight w:hRule="exact" w:val="1023"/>
          <w:jc w:val="center"/>
        </w:trPr>
        <w:tc>
          <w:tcPr>
            <w:tcW w:w="98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EB8F3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 xml:space="preserve">Муниципальной программа </w:t>
            </w:r>
            <w:r>
              <w:rPr>
                <w:color w:val="000000"/>
                <w:sz w:val="26"/>
                <w:szCs w:val="26"/>
                <w:lang w:bidi="ru-RU"/>
              </w:rPr>
              <w:t>«</w:t>
            </w:r>
            <w:r w:rsidRPr="00B167FC">
              <w:rPr>
                <w:sz w:val="26"/>
                <w:szCs w:val="26"/>
                <w:lang w:eastAsia="en-US"/>
              </w:rPr>
              <w:t>Поддержка социально-ориентированных некоммерческих организаций города Свободного</w:t>
            </w:r>
            <w:r>
              <w:rPr>
                <w:color w:val="000000"/>
                <w:sz w:val="26"/>
                <w:szCs w:val="26"/>
                <w:lang w:bidi="ru-RU"/>
              </w:rPr>
              <w:t>»</w:t>
            </w:r>
          </w:p>
        </w:tc>
      </w:tr>
      <w:tr w:rsidR="00C90978" w:rsidRPr="00A51BA5" w14:paraId="2C1BB973" w14:textId="77777777" w:rsidTr="002B0B95">
        <w:trPr>
          <w:trHeight w:hRule="exact" w:val="421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2B667B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t>1.</w:t>
            </w:r>
          </w:p>
          <w:p w14:paraId="44B70B85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2198C327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5777A518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01051161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38C71FCB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1A6B35A9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10D8F204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5DA5DF1A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4D7F987F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278786FE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189790C4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6037132B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336FFD89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3C1C6E78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48AB47B0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40785C71" w14:textId="29C6BF72" w:rsidR="00C90978" w:rsidRPr="00A51BA5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F3064" w14:textId="77B96890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х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06842" w14:textId="77777777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</w:rPr>
              <w:t>Распоряжение администрации города Свободного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C9673" w14:textId="77777777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Методика расчета показателей для муниципальной программы «Поддержка социально-ориентированных некоммерческих организаций города Свободного»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497F7" w14:textId="77777777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№974 от 12.12.2024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69E92" w14:textId="77777777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B167FC">
              <w:rPr>
                <w:rFonts w:eastAsia="MS Mincho"/>
                <w:sz w:val="26"/>
                <w:szCs w:val="26"/>
                <w:lang w:eastAsia="ja-JP"/>
              </w:rPr>
              <w:t>Администрация города Свободного (организационно-кадровый отдел)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E1797" w14:textId="77777777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х</w:t>
            </w:r>
          </w:p>
        </w:tc>
      </w:tr>
      <w:tr w:rsidR="00C90978" w:rsidRPr="00A51BA5" w14:paraId="088FCEDB" w14:textId="77777777" w:rsidTr="002B0B95">
        <w:trPr>
          <w:trHeight w:hRule="exact" w:val="920"/>
          <w:jc w:val="center"/>
        </w:trPr>
        <w:tc>
          <w:tcPr>
            <w:tcW w:w="9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63018" w14:textId="77777777" w:rsidR="00C90978" w:rsidRPr="00A51BA5" w:rsidRDefault="00C90978" w:rsidP="002B0B95">
            <w:pPr>
              <w:widowControl w:val="0"/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B167FC">
              <w:rPr>
                <w:sz w:val="26"/>
                <w:szCs w:val="26"/>
                <w:lang w:eastAsia="en-US"/>
              </w:rPr>
              <w:t>Оказание финансовой поддержки СОНКО путем предоставления гранта на реализацию социально значимых проектов</w:t>
            </w:r>
          </w:p>
        </w:tc>
      </w:tr>
      <w:tr w:rsidR="00C90978" w:rsidRPr="00A51BA5" w14:paraId="44F7D387" w14:textId="77777777" w:rsidTr="002B0B95">
        <w:trPr>
          <w:trHeight w:hRule="exact" w:val="419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C8CC53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  <w:r w:rsidRPr="00A51BA5">
              <w:rPr>
                <w:color w:val="000000"/>
                <w:sz w:val="26"/>
                <w:szCs w:val="26"/>
                <w:lang w:bidi="ru-RU"/>
              </w:rPr>
              <w:lastRenderedPageBreak/>
              <w:t>1.</w:t>
            </w:r>
          </w:p>
          <w:p w14:paraId="3C53FDBD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34BA0AD1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3B9EC5CF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004BB4A3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629EEFAB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446F8A43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64ABCD9F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3DDA6E30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4DB57520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539D8363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3DB3DD37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3222AFA7" w14:textId="77777777" w:rsidR="00C90978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  <w:p w14:paraId="0FFF5BA3" w14:textId="383A5D86" w:rsidR="00C90978" w:rsidRPr="00A51BA5" w:rsidRDefault="00C90978" w:rsidP="002B0B95">
            <w:pPr>
              <w:widowControl w:val="0"/>
              <w:rPr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B38E8" w14:textId="1EED66C8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х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2FB10" w14:textId="77777777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>
              <w:rPr>
                <w:sz w:val="26"/>
                <w:szCs w:val="26"/>
              </w:rPr>
              <w:t>Распоряжение администрации города Свободного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68C66" w14:textId="77777777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Методика расчета показателей для муниципальной программы «Поддержка социально-ориентированных некоммерческих организаций города Свободного»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4FAFF" w14:textId="77777777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№974 от 12.12.2024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EDEF97" w14:textId="77777777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 w:rsidRPr="00B167FC">
              <w:rPr>
                <w:rFonts w:eastAsia="MS Mincho"/>
                <w:sz w:val="26"/>
                <w:szCs w:val="26"/>
                <w:lang w:eastAsia="ja-JP"/>
              </w:rPr>
              <w:t>Администрация города Свободного (организационно-кадровый отдел)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D3D5D" w14:textId="77777777" w:rsidR="00C90978" w:rsidRPr="00A51BA5" w:rsidRDefault="00C90978" w:rsidP="002B0B95">
            <w:pPr>
              <w:widowControl w:val="0"/>
              <w:jc w:val="center"/>
              <w:rPr>
                <w:rFonts w:eastAsia="Microsoft Sans Serif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Microsoft Sans Serif"/>
                <w:color w:val="000000"/>
                <w:sz w:val="26"/>
                <w:szCs w:val="26"/>
                <w:lang w:bidi="ru-RU"/>
              </w:rPr>
              <w:t>х</w:t>
            </w:r>
          </w:p>
        </w:tc>
      </w:tr>
    </w:tbl>
    <w:p w14:paraId="3A5EDBC1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79AA4F88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1EE93418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19219031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5DA004FB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1E0B3B2E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40228E1C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47ECDF8A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28EBDC72" w14:textId="34953918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5BBC2EC0" w14:textId="5D5A5E34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6EDCE4A7" w14:textId="2B3CCCDC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568BE6DE" w14:textId="5024AF69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2A6A240A" w14:textId="44F565C1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154D79F4" w14:textId="584C3B23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7F85A213" w14:textId="44A7B67A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71103EA8" w14:textId="1740B928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290BEC67" w14:textId="49790016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42052F92" w14:textId="5BFEDD3D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5B7A47E6" w14:textId="7D251B1E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138E4291" w14:textId="539C611B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31463DFF" w14:textId="6EC53CC5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1FB9494E" w14:textId="223DF301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3DA033A6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485A9458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6AB8571C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49C36D4A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0416DEE2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21031CB2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6D5B0020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1D753594" w14:textId="77777777" w:rsidR="00C90978" w:rsidRDefault="00C909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77F2E7E8" w14:textId="77777777" w:rsidR="00A93075" w:rsidRDefault="00A93075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6D6C7E72" w14:textId="77777777" w:rsidR="00A93075" w:rsidRDefault="00A93075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719BABC3" w14:textId="77777777" w:rsidR="00A93075" w:rsidRDefault="00A93075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6F5F9D43" w14:textId="77777777" w:rsidR="00A93075" w:rsidRDefault="00A93075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09E08E48" w14:textId="77777777" w:rsidR="00A93075" w:rsidRDefault="00A93075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4F6DE51D" w14:textId="6B8C1D95" w:rsidR="00BD788C" w:rsidRPr="00074200" w:rsidRDefault="000253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74200">
        <w:rPr>
          <w:sz w:val="26"/>
          <w:szCs w:val="26"/>
        </w:rPr>
        <w:lastRenderedPageBreak/>
        <w:t xml:space="preserve">Приложение </w:t>
      </w:r>
      <w:r w:rsidR="00E33116">
        <w:rPr>
          <w:sz w:val="26"/>
          <w:szCs w:val="26"/>
        </w:rPr>
        <w:t>№</w:t>
      </w:r>
      <w:r w:rsidR="00A93075">
        <w:rPr>
          <w:sz w:val="26"/>
          <w:szCs w:val="26"/>
        </w:rPr>
        <w:t>2</w:t>
      </w:r>
    </w:p>
    <w:p w14:paraId="53D7A2A9" w14:textId="2DDC1730" w:rsidR="00025378" w:rsidRPr="00074200" w:rsidRDefault="000253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74200">
        <w:rPr>
          <w:sz w:val="26"/>
          <w:szCs w:val="26"/>
        </w:rPr>
        <w:t>к постановлению администрации</w:t>
      </w:r>
    </w:p>
    <w:p w14:paraId="35F1D834" w14:textId="12882283" w:rsidR="00025378" w:rsidRPr="00074200" w:rsidRDefault="00025378" w:rsidP="00025378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74200">
        <w:rPr>
          <w:sz w:val="26"/>
          <w:szCs w:val="26"/>
        </w:rPr>
        <w:t xml:space="preserve"> города Свободного</w:t>
      </w:r>
    </w:p>
    <w:p w14:paraId="30A1EB30" w14:textId="49F766EC" w:rsidR="00025378" w:rsidRPr="00213202" w:rsidRDefault="00025378" w:rsidP="00A079D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074200">
        <w:rPr>
          <w:sz w:val="26"/>
          <w:szCs w:val="26"/>
        </w:rPr>
        <w:t>от</w:t>
      </w:r>
      <w:r w:rsidR="002D55C1" w:rsidRPr="00074200">
        <w:rPr>
          <w:sz w:val="26"/>
          <w:szCs w:val="26"/>
        </w:rPr>
        <w:t xml:space="preserve"> </w:t>
      </w:r>
      <w:r w:rsidR="00A079DF">
        <w:rPr>
          <w:sz w:val="26"/>
          <w:szCs w:val="26"/>
        </w:rPr>
        <w:t>19.12.2024</w:t>
      </w:r>
      <w:r w:rsidR="002D55C1" w:rsidRPr="00284CF0">
        <w:rPr>
          <w:sz w:val="26"/>
          <w:szCs w:val="26"/>
        </w:rPr>
        <w:t xml:space="preserve"> </w:t>
      </w:r>
      <w:r w:rsidRPr="00284CF0">
        <w:rPr>
          <w:sz w:val="26"/>
          <w:szCs w:val="26"/>
        </w:rPr>
        <w:t xml:space="preserve">№ </w:t>
      </w:r>
      <w:r w:rsidR="00A079DF">
        <w:rPr>
          <w:sz w:val="26"/>
          <w:szCs w:val="26"/>
        </w:rPr>
        <w:t>1906</w:t>
      </w:r>
    </w:p>
    <w:p w14:paraId="5F1DC981" w14:textId="1DCFD1A7" w:rsidR="00074200" w:rsidRPr="00074200" w:rsidRDefault="00074200" w:rsidP="00074200">
      <w:pPr>
        <w:widowControl w:val="0"/>
        <w:ind w:left="360"/>
        <w:contextualSpacing/>
        <w:jc w:val="center"/>
        <w:rPr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5. </w:t>
      </w:r>
      <w:r w:rsidRPr="00074200">
        <w:rPr>
          <w:rFonts w:eastAsia="Calibri"/>
          <w:b/>
          <w:bCs/>
          <w:sz w:val="28"/>
          <w:szCs w:val="28"/>
          <w:lang w:eastAsia="en-US"/>
        </w:rPr>
        <w:t>Финансовое обеспечение муниципальной программы</w:t>
      </w:r>
    </w:p>
    <w:p w14:paraId="14C83D4C" w14:textId="77777777" w:rsidR="00074200" w:rsidRPr="00074200" w:rsidRDefault="00074200" w:rsidP="00074200">
      <w:pPr>
        <w:widowControl w:val="0"/>
        <w:ind w:left="720"/>
        <w:rPr>
          <w:rFonts w:eastAsia="Calibri"/>
          <w:sz w:val="20"/>
          <w:szCs w:val="20"/>
          <w:lang w:eastAsia="en-US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5"/>
        <w:gridCol w:w="793"/>
        <w:gridCol w:w="871"/>
        <w:gridCol w:w="871"/>
        <w:gridCol w:w="807"/>
        <w:gridCol w:w="885"/>
        <w:gridCol w:w="883"/>
        <w:gridCol w:w="883"/>
      </w:tblGrid>
      <w:tr w:rsidR="00074200" w:rsidRPr="00074200" w14:paraId="59FEF812" w14:textId="77777777" w:rsidTr="005A518D">
        <w:trPr>
          <w:jc w:val="center"/>
        </w:trPr>
        <w:tc>
          <w:tcPr>
            <w:tcW w:w="1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0E44182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30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B1FB35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074200" w:rsidRPr="00074200" w14:paraId="64F6218E" w14:textId="77777777" w:rsidTr="005A518D">
        <w:trPr>
          <w:trHeight w:val="2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9FE2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rFonts w:eastAsia="Microsoft Sans Serif"/>
                <w:sz w:val="20"/>
                <w:szCs w:val="20"/>
                <w:lang w:eastAsia="en-US" w:bidi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C2576AC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4466898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C276D55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F9A0EBF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B06C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0DC73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2F610F9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всего</w:t>
            </w:r>
          </w:p>
        </w:tc>
      </w:tr>
      <w:tr w:rsidR="00074200" w:rsidRPr="00074200" w14:paraId="6B5E1AB2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1724397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 xml:space="preserve">Муниципальная программа </w:t>
            </w:r>
            <w:r w:rsidRPr="00074200">
              <w:rPr>
                <w:sz w:val="20"/>
                <w:szCs w:val="20"/>
                <w:lang w:eastAsia="en-US"/>
              </w:rPr>
              <w:t>«Поддержка социально-ориентированных некоммерческих организаций города Свободного»</w:t>
            </w:r>
            <w:r w:rsidRPr="00074200">
              <w:rPr>
                <w:b/>
                <w:bCs/>
                <w:sz w:val="20"/>
                <w:szCs w:val="20"/>
                <w:lang w:eastAsia="en-US"/>
              </w:rPr>
              <w:t xml:space="preserve"> (всего), в том числе: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797CD2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5A5133B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8DF604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C7E47B6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91CD83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85DD7F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98F5935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6 000</w:t>
            </w:r>
          </w:p>
        </w:tc>
      </w:tr>
      <w:tr w:rsidR="00074200" w:rsidRPr="00074200" w14:paraId="37BE81E7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43313B4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Муниципальный бюджет (всего), из них: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687AFB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E6DCD37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5666B81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5371A5D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FB4E3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F41ACD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BB4F242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6 000</w:t>
            </w:r>
          </w:p>
        </w:tc>
      </w:tr>
      <w:tr w:rsidR="00074200" w:rsidRPr="00074200" w14:paraId="5F3684D5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28A500A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F2D504C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86E441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936B69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3088EEA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5F4D5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280F5B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CE1D85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34E72673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992D4CB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0FA3B6D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AC6899B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D99E44F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3D8A535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46BB7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93B76D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2F0A498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33037E92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2BACB57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3179FF8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C60E55A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C4B9C1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BAF011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C9525A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692ABA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698E7DB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6 000</w:t>
            </w:r>
          </w:p>
        </w:tc>
      </w:tr>
      <w:tr w:rsidR="00074200" w:rsidRPr="00074200" w14:paraId="26055560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81B81DB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25167BB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8053B1D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BB99AA2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A6DFD2F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96E718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2C3039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A42F6DC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6EA6658B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bottom"/>
            <w:hideMark/>
          </w:tcPr>
          <w:p w14:paraId="35A91C97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Объем налоговых расходов (</w:t>
            </w:r>
            <w:proofErr w:type="spellStart"/>
            <w:r w:rsidRPr="00074200">
              <w:rPr>
                <w:sz w:val="20"/>
                <w:szCs w:val="20"/>
                <w:lang w:eastAsia="en-US"/>
              </w:rPr>
              <w:t>справочно</w:t>
            </w:r>
            <w:proofErr w:type="spellEnd"/>
            <w:r w:rsidRPr="00074200">
              <w:rPr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3BAA918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AF5C833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20E1522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14D9391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22EFD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575CCC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58FF492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02368D9A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bottom"/>
            <w:hideMark/>
          </w:tcPr>
          <w:p w14:paraId="009283E8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Проект «Оказание финансовой поддержки СОНКО путем предоставления гранта на реализацию социально значимых проектов»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FDAF8E2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E8A9FE9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725A0A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98FD65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1FAF7D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C120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E6B3755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6 000</w:t>
            </w:r>
          </w:p>
        </w:tc>
      </w:tr>
      <w:tr w:rsidR="00074200" w:rsidRPr="00074200" w14:paraId="7F624A0C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1E2F8A2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Муниципальный бюджет, из них: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B690E5B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858B00B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D66531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98D6813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DE83E1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64CEB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C71A8B8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6 000</w:t>
            </w:r>
          </w:p>
        </w:tc>
      </w:tr>
      <w:tr w:rsidR="00074200" w:rsidRPr="00074200" w14:paraId="66D928B1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8BF98D4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957019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9E3D797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4D2935F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D6C8358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7AD06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B581CB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C410E93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2010CD64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3FB01EB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F855243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8B1AF86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3A7AA0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233B705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013625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8728E5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E38B1FB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705346CF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FA43BB0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A9297EC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4DAE911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D2BEAB8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8D881DC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FAE02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758B7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37310AC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6 000</w:t>
            </w:r>
          </w:p>
        </w:tc>
      </w:tr>
      <w:tr w:rsidR="00074200" w:rsidRPr="00074200" w14:paraId="04B5F5D4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5D07978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9D0DD9D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CD2B4E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A72550A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F351BAD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739AC9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05C9D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A1C24A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59D17C87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3A4887A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Комплекс процессных мероприятий «Оказание информационной поддержки, путем размещения информационных материалов в местных печатных СМИ и материалов, опубликованных на официальном сайте администрации»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A148E9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1AEB0F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5C6B39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2E5725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613BF1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456472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92B365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074200"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3F50C671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4A332B7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Муниципальный бюджет, из них: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3DD70FF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144AA4C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2460046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2854F07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3591F8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2D831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E0A61A6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5C525CFC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8D9AC2E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1AF0CF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3925386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F9B213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D55CCCF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F2A6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2A2EA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54C548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671CB6B2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EC60902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E548D48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CBCF127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77C3185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28498A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E20B2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1A22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2461EE9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2D9E64B7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399B3A3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A8D6069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CB88113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D3C831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57D738D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C6C788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E1880C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32CED74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74200" w:rsidRPr="00074200" w14:paraId="2DDA6E71" w14:textId="77777777" w:rsidTr="005A518D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08A97B3" w14:textId="77777777" w:rsidR="00074200" w:rsidRPr="00074200" w:rsidRDefault="00074200" w:rsidP="00074200">
            <w:pPr>
              <w:spacing w:line="256" w:lineRule="auto"/>
              <w:ind w:left="127" w:right="165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FEA71FD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023C715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799581B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0D5D7CE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C4C510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C8DEBD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615D007" w14:textId="77777777" w:rsidR="00074200" w:rsidRPr="00074200" w:rsidRDefault="00074200" w:rsidP="00074200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074200">
              <w:rPr>
                <w:sz w:val="20"/>
                <w:szCs w:val="20"/>
                <w:lang w:eastAsia="en-US"/>
              </w:rPr>
              <w:t>0</w:t>
            </w:r>
          </w:p>
        </w:tc>
      </w:tr>
    </w:tbl>
    <w:p w14:paraId="146D5932" w14:textId="77777777" w:rsidR="00E60827" w:rsidRPr="004A2993" w:rsidRDefault="00E60827" w:rsidP="00E97A11">
      <w:pPr>
        <w:tabs>
          <w:tab w:val="left" w:pos="720"/>
        </w:tabs>
        <w:autoSpaceDE w:val="0"/>
        <w:autoSpaceDN w:val="0"/>
        <w:adjustRightInd w:val="0"/>
        <w:ind w:firstLine="540"/>
        <w:rPr>
          <w:sz w:val="20"/>
          <w:szCs w:val="20"/>
        </w:rPr>
      </w:pPr>
    </w:p>
    <w:p w14:paraId="74F3D529" w14:textId="77777777" w:rsidR="00B167FC" w:rsidRDefault="00B167FC">
      <w:pPr>
        <w:rPr>
          <w:color w:val="000000"/>
          <w:sz w:val="28"/>
          <w:szCs w:val="28"/>
          <w:lang w:bidi="ru-RU"/>
        </w:rPr>
      </w:pPr>
    </w:p>
    <w:p w14:paraId="5933E297" w14:textId="77777777" w:rsidR="00253425" w:rsidRDefault="00253425">
      <w:pPr>
        <w:rPr>
          <w:color w:val="000000"/>
          <w:sz w:val="28"/>
          <w:szCs w:val="28"/>
          <w:lang w:bidi="ru-RU"/>
        </w:rPr>
      </w:pPr>
    </w:p>
    <w:p w14:paraId="33A2E0F9" w14:textId="77777777" w:rsidR="00253425" w:rsidRDefault="00253425">
      <w:pPr>
        <w:rPr>
          <w:color w:val="000000"/>
          <w:sz w:val="28"/>
          <w:szCs w:val="28"/>
          <w:lang w:bidi="ru-RU"/>
        </w:rPr>
      </w:pPr>
    </w:p>
    <w:p w14:paraId="4CC66E48" w14:textId="77777777" w:rsidR="00253425" w:rsidRDefault="00253425">
      <w:pPr>
        <w:rPr>
          <w:color w:val="000000"/>
          <w:sz w:val="28"/>
          <w:szCs w:val="28"/>
          <w:lang w:bidi="ru-RU"/>
        </w:rPr>
        <w:sectPr w:rsidR="00253425" w:rsidSect="005C4693">
          <w:headerReference w:type="default" r:id="rId9"/>
          <w:pgSz w:w="11905" w:h="16838"/>
          <w:pgMar w:top="1134" w:right="851" w:bottom="992" w:left="1276" w:header="720" w:footer="720" w:gutter="0"/>
          <w:cols w:space="720"/>
          <w:noEndnote/>
          <w:docGrid w:linePitch="326"/>
        </w:sectPr>
      </w:pPr>
    </w:p>
    <w:p w14:paraId="6686A11C" w14:textId="77777777" w:rsidR="00A93075" w:rsidRDefault="00A93075" w:rsidP="00A93075">
      <w:pPr>
        <w:widowControl w:val="0"/>
        <w:ind w:left="5245"/>
        <w:jc w:val="right"/>
        <w:rPr>
          <w:color w:val="000000"/>
          <w:sz w:val="26"/>
          <w:szCs w:val="26"/>
          <w:lang w:bidi="ru-RU"/>
        </w:rPr>
      </w:pPr>
      <w:r w:rsidRPr="00A51BA5">
        <w:rPr>
          <w:color w:val="000000"/>
          <w:sz w:val="26"/>
          <w:szCs w:val="26"/>
          <w:lang w:bidi="ru-RU"/>
        </w:rPr>
        <w:t xml:space="preserve">Приложение № </w:t>
      </w:r>
      <w:r>
        <w:rPr>
          <w:color w:val="000000"/>
          <w:sz w:val="26"/>
          <w:szCs w:val="26"/>
          <w:lang w:bidi="ru-RU"/>
        </w:rPr>
        <w:t>3</w:t>
      </w:r>
    </w:p>
    <w:p w14:paraId="55DF98D2" w14:textId="77777777" w:rsidR="00A93075" w:rsidRPr="00074200" w:rsidRDefault="00A93075" w:rsidP="00A9307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74200">
        <w:rPr>
          <w:sz w:val="26"/>
          <w:szCs w:val="26"/>
        </w:rPr>
        <w:t>к постановлению администрации</w:t>
      </w:r>
    </w:p>
    <w:p w14:paraId="7DF68E78" w14:textId="77777777" w:rsidR="00A93075" w:rsidRPr="00074200" w:rsidRDefault="00A93075" w:rsidP="00A9307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74200">
        <w:rPr>
          <w:sz w:val="26"/>
          <w:szCs w:val="26"/>
        </w:rPr>
        <w:t xml:space="preserve"> города Свободного</w:t>
      </w:r>
    </w:p>
    <w:p w14:paraId="6FF45B71" w14:textId="66167B44" w:rsidR="00A93075" w:rsidRDefault="00A93075" w:rsidP="00A079DF">
      <w:pPr>
        <w:autoSpaceDE w:val="0"/>
        <w:autoSpaceDN w:val="0"/>
        <w:adjustRightInd w:val="0"/>
        <w:jc w:val="right"/>
        <w:rPr>
          <w:color w:val="000000"/>
          <w:sz w:val="28"/>
          <w:szCs w:val="28"/>
          <w:lang w:bidi="ru-RU"/>
        </w:rPr>
      </w:pPr>
      <w:r w:rsidRPr="00074200">
        <w:rPr>
          <w:sz w:val="26"/>
          <w:szCs w:val="26"/>
        </w:rPr>
        <w:t xml:space="preserve">от </w:t>
      </w:r>
      <w:r w:rsidR="00A079DF">
        <w:rPr>
          <w:sz w:val="26"/>
          <w:szCs w:val="26"/>
        </w:rPr>
        <w:t>19.12.2024</w:t>
      </w:r>
      <w:r w:rsidRPr="00284CF0">
        <w:rPr>
          <w:sz w:val="26"/>
          <w:szCs w:val="26"/>
        </w:rPr>
        <w:t xml:space="preserve"> № </w:t>
      </w:r>
      <w:r w:rsidR="00A079DF">
        <w:rPr>
          <w:sz w:val="26"/>
          <w:szCs w:val="26"/>
        </w:rPr>
        <w:t>1906</w:t>
      </w:r>
    </w:p>
    <w:p w14:paraId="0C64E215" w14:textId="77777777" w:rsidR="00A93075" w:rsidRDefault="00A93075" w:rsidP="00A93075">
      <w:pPr>
        <w:rPr>
          <w:color w:val="000000"/>
          <w:sz w:val="28"/>
          <w:szCs w:val="28"/>
          <w:lang w:bidi="ru-RU"/>
        </w:rPr>
      </w:pPr>
    </w:p>
    <w:p w14:paraId="154205FD" w14:textId="77777777" w:rsidR="00A93075" w:rsidRPr="00135858" w:rsidRDefault="00A93075" w:rsidP="00A93075">
      <w:pPr>
        <w:spacing w:after="160" w:line="256" w:lineRule="auto"/>
        <w:contextualSpacing/>
        <w:jc w:val="right"/>
        <w:rPr>
          <w:sz w:val="28"/>
          <w:szCs w:val="28"/>
        </w:rPr>
      </w:pPr>
      <w:r w:rsidRPr="00135858">
        <w:rPr>
          <w:sz w:val="28"/>
          <w:szCs w:val="28"/>
        </w:rPr>
        <w:t>Приложение №</w:t>
      </w:r>
      <w:r>
        <w:rPr>
          <w:sz w:val="28"/>
          <w:szCs w:val="28"/>
        </w:rPr>
        <w:t>1</w:t>
      </w:r>
      <w:r w:rsidRPr="00135858">
        <w:rPr>
          <w:sz w:val="28"/>
          <w:szCs w:val="28"/>
        </w:rPr>
        <w:t xml:space="preserve"> к Паспорту</w:t>
      </w:r>
      <w:r>
        <w:rPr>
          <w:sz w:val="28"/>
          <w:szCs w:val="28"/>
        </w:rPr>
        <w:t xml:space="preserve"> </w:t>
      </w:r>
      <w:r w:rsidRPr="00135858">
        <w:rPr>
          <w:sz w:val="28"/>
          <w:szCs w:val="28"/>
        </w:rPr>
        <w:t>проекта</w:t>
      </w:r>
    </w:p>
    <w:p w14:paraId="20EC83E4" w14:textId="77777777" w:rsidR="00A93075" w:rsidRPr="00135858" w:rsidRDefault="00A93075" w:rsidP="00A93075">
      <w:pPr>
        <w:spacing w:after="160" w:line="256" w:lineRule="auto"/>
        <w:contextualSpacing/>
        <w:jc w:val="right"/>
        <w:rPr>
          <w:sz w:val="28"/>
          <w:szCs w:val="28"/>
        </w:rPr>
      </w:pPr>
      <w:r w:rsidRPr="00135858">
        <w:rPr>
          <w:sz w:val="28"/>
          <w:szCs w:val="28"/>
        </w:rPr>
        <w:t>«Оказание финансовой поддержки</w:t>
      </w:r>
    </w:p>
    <w:p w14:paraId="2C8C9886" w14:textId="77777777" w:rsidR="00A93075" w:rsidRPr="00135858" w:rsidRDefault="00A93075" w:rsidP="00A93075">
      <w:pPr>
        <w:spacing w:after="160" w:line="256" w:lineRule="auto"/>
        <w:contextualSpacing/>
        <w:jc w:val="right"/>
        <w:rPr>
          <w:sz w:val="28"/>
          <w:szCs w:val="28"/>
        </w:rPr>
      </w:pPr>
      <w:r w:rsidRPr="00135858">
        <w:rPr>
          <w:sz w:val="28"/>
          <w:szCs w:val="28"/>
        </w:rPr>
        <w:t xml:space="preserve"> СОНКО путем предоставления гранта</w:t>
      </w:r>
    </w:p>
    <w:p w14:paraId="28C4063A" w14:textId="77777777" w:rsidR="00A93075" w:rsidRPr="00135858" w:rsidRDefault="00A93075" w:rsidP="00A93075">
      <w:pPr>
        <w:spacing w:after="160" w:line="256" w:lineRule="auto"/>
        <w:contextualSpacing/>
        <w:jc w:val="right"/>
        <w:rPr>
          <w:sz w:val="28"/>
          <w:szCs w:val="28"/>
        </w:rPr>
      </w:pPr>
      <w:r w:rsidRPr="00135858">
        <w:rPr>
          <w:sz w:val="28"/>
          <w:szCs w:val="28"/>
        </w:rPr>
        <w:t xml:space="preserve"> на реализацию социально значимых проектов»</w:t>
      </w:r>
    </w:p>
    <w:p w14:paraId="032FA5BB" w14:textId="77777777" w:rsidR="00A93075" w:rsidRPr="00135858" w:rsidRDefault="00A93075" w:rsidP="00A93075">
      <w:pPr>
        <w:spacing w:after="160" w:line="256" w:lineRule="auto"/>
        <w:contextualSpacing/>
        <w:jc w:val="center"/>
        <w:rPr>
          <w:b/>
          <w:bCs/>
          <w:sz w:val="28"/>
          <w:szCs w:val="28"/>
        </w:rPr>
      </w:pPr>
      <w:r w:rsidRPr="00135858">
        <w:rPr>
          <w:b/>
          <w:bCs/>
          <w:sz w:val="28"/>
          <w:szCs w:val="28"/>
        </w:rPr>
        <w:t>План реализации проекта</w:t>
      </w:r>
    </w:p>
    <w:p w14:paraId="55F5B56C" w14:textId="77777777" w:rsidR="00A93075" w:rsidRPr="00135858" w:rsidRDefault="00A93075" w:rsidP="00A93075">
      <w:pPr>
        <w:spacing w:after="160" w:line="256" w:lineRule="auto"/>
        <w:contextualSpacing/>
        <w:jc w:val="center"/>
        <w:rPr>
          <w:b/>
          <w:bCs/>
          <w:sz w:val="28"/>
          <w:szCs w:val="28"/>
        </w:rPr>
      </w:pPr>
    </w:p>
    <w:tbl>
      <w:tblPr>
        <w:tblOverlap w:val="never"/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550"/>
        <w:gridCol w:w="993"/>
        <w:gridCol w:w="992"/>
        <w:gridCol w:w="1276"/>
        <w:gridCol w:w="1417"/>
        <w:gridCol w:w="1418"/>
        <w:gridCol w:w="709"/>
        <w:gridCol w:w="992"/>
        <w:gridCol w:w="850"/>
        <w:gridCol w:w="1154"/>
        <w:gridCol w:w="1202"/>
        <w:gridCol w:w="1188"/>
      </w:tblGrid>
      <w:tr w:rsidR="00A93075" w:rsidRPr="00135858" w14:paraId="7A66F785" w14:textId="77777777" w:rsidTr="002B0B95">
        <w:trPr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3DDCC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N п/п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4CC33F" w14:textId="77777777" w:rsidR="00A93075" w:rsidRPr="00135858" w:rsidRDefault="00A93075" w:rsidP="002B0B95">
            <w:pPr>
              <w:spacing w:line="256" w:lineRule="auto"/>
              <w:ind w:left="132" w:right="136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Наименование мероприятия (результата), контрольной точки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EB1DC1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E1551A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Взаимосвязь</w:t>
            </w:r>
            <w:hyperlink r:id="rId10" w:anchor="bookmark69" w:tooltip="Current Document" w:history="1">
              <w:r w:rsidRPr="00135858">
                <w:rPr>
                  <w:color w:val="0563C1"/>
                  <w:sz w:val="20"/>
                  <w:szCs w:val="20"/>
                  <w:u w:val="single"/>
                  <w:lang w:eastAsia="en-US"/>
                </w:rPr>
                <w:t xml:space="preserve"> 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8A6DB5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Ответственный исполнитель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9F997C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Адрес объекта (в соответствии с ФИАС)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D016F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Мощность объекта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0EEC4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Объем финансового обеспечения (тыс. руб.)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8C6AF8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Вид документа и характеристика мероприятия 1 (результата)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F05E86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Информационная система (источник данных)</w:t>
            </w:r>
          </w:p>
        </w:tc>
      </w:tr>
      <w:tr w:rsidR="00A93075" w:rsidRPr="00135858" w14:paraId="079C1F62" w14:textId="77777777" w:rsidTr="002B0B95">
        <w:trPr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29609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rFonts w:eastAsia="Microsoft Sans Serif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14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C6B0" w14:textId="77777777" w:rsidR="00A93075" w:rsidRPr="00135858" w:rsidRDefault="00A93075" w:rsidP="002B0B95">
            <w:pPr>
              <w:spacing w:line="256" w:lineRule="auto"/>
              <w:ind w:left="132" w:right="136"/>
              <w:contextualSpacing/>
              <w:jc w:val="both"/>
              <w:rPr>
                <w:rFonts w:eastAsia="Microsoft Sans Serif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7D2B98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E685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6CB9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предшественники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EE54B2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последователи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42AE0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D90BE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8699CD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единица измерения (по ОКЕИ)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C70512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A54D6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572A8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C5380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93075" w:rsidRPr="00135858" w14:paraId="5B6C651C" w14:textId="77777777" w:rsidTr="002B0B9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6CA9D4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7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BD878" w14:textId="77777777" w:rsidR="00A93075" w:rsidRPr="00135858" w:rsidRDefault="00A93075" w:rsidP="002B0B95">
            <w:pPr>
              <w:spacing w:line="256" w:lineRule="auto"/>
              <w:ind w:left="132" w:right="136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A93075" w:rsidRPr="00135858" w14:paraId="4E73393D" w14:textId="77777777" w:rsidTr="002B0B9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6FC420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C4017A" w14:textId="77777777" w:rsidR="00A93075" w:rsidRPr="00135858" w:rsidRDefault="00A93075" w:rsidP="002B0B95">
            <w:pPr>
              <w:spacing w:line="256" w:lineRule="auto"/>
              <w:ind w:left="132" w:right="136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Финансовое обеспечение затрат на реализацию приоритетных направлений социально-ориентированных некоммерческих организаций города Свободного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7976D7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107EC" w14:textId="77777777" w:rsidR="00A93075" w:rsidRPr="00135858" w:rsidRDefault="00A93075" w:rsidP="002B0B95">
            <w:pPr>
              <w:spacing w:line="256" w:lineRule="auto"/>
              <w:ind w:left="-1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29BF34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Указываются номера мероприятий (результатов), являющихся предшественниками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98F8E5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Указываются номера мероприятий (результатов), являющихся последователями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913C36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 xml:space="preserve">Начальник организационно-кадрового отдела администрации города - </w:t>
            </w:r>
            <w:proofErr w:type="spellStart"/>
            <w:r w:rsidRPr="00135858">
              <w:rPr>
                <w:sz w:val="20"/>
                <w:szCs w:val="20"/>
                <w:lang w:eastAsia="en-US"/>
              </w:rPr>
              <w:t>Гайлеш</w:t>
            </w:r>
            <w:proofErr w:type="spellEnd"/>
            <w:r w:rsidRPr="00135858">
              <w:rPr>
                <w:sz w:val="20"/>
                <w:szCs w:val="20"/>
                <w:lang w:eastAsia="en-US"/>
              </w:rPr>
              <w:t xml:space="preserve"> Е. 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BFC759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4F722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DC282C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E1B8B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737697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99698E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93075" w:rsidRPr="00135858" w14:paraId="45AC8939" w14:textId="77777777" w:rsidTr="002B0B9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67AC08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K.1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3F84B2" w14:textId="77777777" w:rsidR="00A93075" w:rsidRPr="00135858" w:rsidRDefault="00A93075" w:rsidP="002B0B95">
            <w:pPr>
              <w:spacing w:line="256" w:lineRule="auto"/>
              <w:ind w:left="132" w:right="136"/>
              <w:contextualSpacing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Контрольная точка «</w:t>
            </w:r>
            <w:r w:rsidRPr="00135858">
              <w:rPr>
                <w:color w:val="000000"/>
                <w:sz w:val="20"/>
                <w:szCs w:val="20"/>
                <w:lang w:eastAsia="en-US"/>
              </w:rPr>
              <w:t xml:space="preserve">Расчет бюджетных ассигнований на реализацию мероприятий в рамках МП, планируемых к реализации </w:t>
            </w:r>
            <w:r w:rsidRPr="00135858">
              <w:rPr>
                <w:sz w:val="20"/>
                <w:szCs w:val="20"/>
                <w:lang w:eastAsia="en-US"/>
              </w:rPr>
              <w:t xml:space="preserve">на 2025 год и плановый период 2026 и 2027 </w:t>
            </w:r>
            <w:proofErr w:type="gramStart"/>
            <w:r w:rsidRPr="00135858">
              <w:rPr>
                <w:sz w:val="20"/>
                <w:szCs w:val="20"/>
                <w:lang w:eastAsia="en-US"/>
              </w:rPr>
              <w:t>годов</w:t>
            </w:r>
            <w:r w:rsidRPr="00135858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35858">
              <w:rPr>
                <w:sz w:val="20"/>
                <w:szCs w:val="20"/>
                <w:lang w:eastAsia="en-US"/>
              </w:rPr>
              <w:t>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D2A00B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297BE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10.08.2024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943461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AA5DB4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B4E1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rFonts w:eastAsia="Microsoft Sans Serif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D0A8E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ADC4D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25369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6AA07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A5A1F1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 xml:space="preserve">В произвольной форме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425466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На бумажном носителе</w:t>
            </w:r>
          </w:p>
        </w:tc>
      </w:tr>
      <w:tr w:rsidR="00A93075" w:rsidRPr="00135858" w14:paraId="38E373FD" w14:textId="77777777" w:rsidTr="002B0B9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192415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K.2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89F1F9" w14:textId="77777777" w:rsidR="00A93075" w:rsidRPr="00135858" w:rsidRDefault="00A93075" w:rsidP="002B0B95">
            <w:pPr>
              <w:spacing w:line="256" w:lineRule="auto"/>
              <w:ind w:left="132" w:right="136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Контрольная точка "Объявлен конкурсный отбор"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14CE13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3288F7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15.05.2025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BD524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K.1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0B6DBB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D47EC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rFonts w:eastAsia="Microsoft Sans Serif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3CE9ED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E6E920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8A3F6A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AF8BFA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99DC6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Размещение объявления о проведении конкурсного отбора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A71FB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Официальный сайт Администрации г. Свободного</w:t>
            </w:r>
          </w:p>
        </w:tc>
      </w:tr>
      <w:tr w:rsidR="00A93075" w:rsidRPr="00135858" w14:paraId="3ACFFB2A" w14:textId="77777777" w:rsidTr="002B0B9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E58788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К.3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8D1EFB" w14:textId="77777777" w:rsidR="00A93075" w:rsidRPr="00135858" w:rsidRDefault="00A93075" w:rsidP="002B0B95">
            <w:pPr>
              <w:spacing w:line="256" w:lineRule="auto"/>
              <w:ind w:left="132" w:right="136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Контрольная точка «Проведена конкурсная процедура»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EA7454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7D78A2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30.05.2025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89A894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K.1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152BC8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K.3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4E5A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rFonts w:eastAsia="Microsoft Sans Serif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3C376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E6DF2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C9BE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6CA15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23728D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 xml:space="preserve">Рассмотрение конкурсных заявок участников отбора и заключение соглашений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EE6CC8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На бумажном носителе</w:t>
            </w:r>
          </w:p>
        </w:tc>
      </w:tr>
      <w:tr w:rsidR="00A93075" w:rsidRPr="00135858" w14:paraId="2F1AD758" w14:textId="77777777" w:rsidTr="002B0B9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3512C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K.4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ADF9CC" w14:textId="77777777" w:rsidR="00A93075" w:rsidRPr="00135858" w:rsidRDefault="00A93075" w:rsidP="002B0B95">
            <w:pPr>
              <w:spacing w:line="256" w:lineRule="auto"/>
              <w:ind w:left="132" w:right="136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Контрольная точка «Освоение средств субсидии на 100%»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54E7C5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C302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30.06.2025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E136B8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FCFACD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K.4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48AA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rFonts w:eastAsia="Microsoft Sans Serif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67274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1BE09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41657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9F4DB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32298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Выписка по расходной части городского бюджета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82DB10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На бумажном носителе</w:t>
            </w:r>
          </w:p>
        </w:tc>
      </w:tr>
      <w:tr w:rsidR="00A93075" w:rsidRPr="00135858" w14:paraId="36DEE902" w14:textId="77777777" w:rsidTr="002B0B9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C41F57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K.5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F31451" w14:textId="77777777" w:rsidR="00A93075" w:rsidRPr="00135858" w:rsidRDefault="00A93075" w:rsidP="002B0B95">
            <w:pPr>
              <w:spacing w:line="256" w:lineRule="auto"/>
              <w:ind w:left="132" w:right="136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Контрольная точка «Предоставлены в управление внутренней политики аппарата Губернатора области и Правительства области сведения о СОНКО, получателях поддержки из муниципального бюджета»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5F1462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9DCCD8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10.08.2025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C83AC2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82F879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K.3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30530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rFonts w:eastAsia="Microsoft Sans Serif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AC400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E0B5D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6E70B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A7F4A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02221B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 xml:space="preserve">Формирование отчета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E35920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На бумажном носителе</w:t>
            </w:r>
          </w:p>
        </w:tc>
      </w:tr>
      <w:tr w:rsidR="00A93075" w:rsidRPr="00135858" w14:paraId="759F274F" w14:textId="77777777" w:rsidTr="002B0B9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9DB70A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K.6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83AEC8" w14:textId="77777777" w:rsidR="00A93075" w:rsidRPr="00135858" w:rsidRDefault="00A93075" w:rsidP="002B0B95">
            <w:pPr>
              <w:spacing w:line="256" w:lineRule="auto"/>
              <w:ind w:left="132" w:right="136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Контрольная точка «Предоставлены отчеты получателями гранта в форме субсидии»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518A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20A5E0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01.02.2026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8853F8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K.3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0A49E1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1.1. К.4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10F16" w14:textId="77777777" w:rsidR="00A93075" w:rsidRPr="00135858" w:rsidRDefault="00A93075" w:rsidP="002B0B95">
            <w:pPr>
              <w:spacing w:line="256" w:lineRule="auto"/>
              <w:contextualSpacing/>
              <w:jc w:val="both"/>
              <w:rPr>
                <w:rFonts w:eastAsia="Microsoft Sans Serif"/>
                <w:color w:val="000000"/>
                <w:sz w:val="20"/>
                <w:szCs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C8A5E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52E02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2F837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928A1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58695F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 xml:space="preserve">Отчет получателя гранта в форме субсидии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CF6D42" w14:textId="77777777" w:rsidR="00A93075" w:rsidRPr="00135858" w:rsidRDefault="00A93075" w:rsidP="002B0B95">
            <w:pPr>
              <w:spacing w:line="256" w:lineRule="auto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135858">
              <w:rPr>
                <w:sz w:val="20"/>
                <w:szCs w:val="20"/>
                <w:lang w:eastAsia="en-US"/>
              </w:rPr>
              <w:t>На бумажном носителе</w:t>
            </w:r>
          </w:p>
        </w:tc>
      </w:tr>
    </w:tbl>
    <w:p w14:paraId="75B3F396" w14:textId="77777777" w:rsidR="00A93075" w:rsidRPr="00135858" w:rsidRDefault="00A93075" w:rsidP="00A93075">
      <w:pPr>
        <w:spacing w:after="160" w:line="256" w:lineRule="auto"/>
        <w:contextualSpacing/>
        <w:jc w:val="both"/>
        <w:rPr>
          <w:rFonts w:eastAsia="Microsoft Sans Serif"/>
          <w:sz w:val="20"/>
          <w:szCs w:val="20"/>
          <w:lang w:bidi="ru-RU"/>
        </w:rPr>
      </w:pPr>
    </w:p>
    <w:p w14:paraId="1394C54B" w14:textId="77777777" w:rsidR="00A93075" w:rsidRPr="00135858" w:rsidRDefault="00A93075" w:rsidP="00A93075">
      <w:pPr>
        <w:spacing w:after="160" w:line="256" w:lineRule="auto"/>
        <w:contextualSpacing/>
        <w:jc w:val="both"/>
        <w:rPr>
          <w:sz w:val="20"/>
          <w:szCs w:val="20"/>
        </w:rPr>
      </w:pPr>
      <w:r w:rsidRPr="00135858">
        <w:rPr>
          <w:sz w:val="20"/>
          <w:szCs w:val="20"/>
        </w:rPr>
        <w:br w:type="page"/>
      </w:r>
    </w:p>
    <w:p w14:paraId="35945CAE" w14:textId="063F0C67" w:rsidR="00253425" w:rsidRDefault="00253425" w:rsidP="00253425">
      <w:pPr>
        <w:widowControl w:val="0"/>
        <w:ind w:left="5245"/>
        <w:jc w:val="right"/>
        <w:rPr>
          <w:color w:val="000000"/>
          <w:sz w:val="26"/>
          <w:szCs w:val="26"/>
          <w:lang w:bidi="ru-RU"/>
        </w:rPr>
      </w:pPr>
      <w:r w:rsidRPr="00A51BA5">
        <w:rPr>
          <w:color w:val="000000"/>
          <w:sz w:val="26"/>
          <w:szCs w:val="26"/>
          <w:lang w:bidi="ru-RU"/>
        </w:rPr>
        <w:t xml:space="preserve">Приложение № </w:t>
      </w:r>
      <w:r w:rsidR="00A93075">
        <w:rPr>
          <w:color w:val="000000"/>
          <w:sz w:val="26"/>
          <w:szCs w:val="26"/>
          <w:lang w:bidi="ru-RU"/>
        </w:rPr>
        <w:t>4</w:t>
      </w:r>
      <w:r w:rsidRPr="00A51BA5">
        <w:rPr>
          <w:color w:val="000000"/>
          <w:sz w:val="26"/>
          <w:szCs w:val="26"/>
          <w:lang w:bidi="ru-RU"/>
        </w:rPr>
        <w:t xml:space="preserve"> </w:t>
      </w:r>
    </w:p>
    <w:p w14:paraId="17B460B2" w14:textId="77777777" w:rsidR="00253425" w:rsidRPr="00074200" w:rsidRDefault="00253425" w:rsidP="0025342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74200">
        <w:rPr>
          <w:sz w:val="26"/>
          <w:szCs w:val="26"/>
        </w:rPr>
        <w:t>к постановлению администрации</w:t>
      </w:r>
    </w:p>
    <w:p w14:paraId="7DEE4C33" w14:textId="77777777" w:rsidR="00253425" w:rsidRPr="00074200" w:rsidRDefault="00253425" w:rsidP="0025342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074200">
        <w:rPr>
          <w:sz w:val="26"/>
          <w:szCs w:val="26"/>
        </w:rPr>
        <w:t xml:space="preserve"> города Свободного</w:t>
      </w:r>
    </w:p>
    <w:p w14:paraId="39EE41EE" w14:textId="084F19AD" w:rsidR="00253425" w:rsidRPr="00074200" w:rsidRDefault="00253425" w:rsidP="00253425">
      <w:pPr>
        <w:autoSpaceDE w:val="0"/>
        <w:autoSpaceDN w:val="0"/>
        <w:adjustRightInd w:val="0"/>
        <w:jc w:val="right"/>
        <w:rPr>
          <w:sz w:val="26"/>
          <w:szCs w:val="26"/>
          <w:u w:val="single"/>
        </w:rPr>
      </w:pPr>
      <w:r w:rsidRPr="00074200">
        <w:rPr>
          <w:sz w:val="26"/>
          <w:szCs w:val="26"/>
        </w:rPr>
        <w:t xml:space="preserve">от </w:t>
      </w:r>
      <w:r w:rsidR="00A079DF">
        <w:rPr>
          <w:sz w:val="26"/>
          <w:szCs w:val="26"/>
        </w:rPr>
        <w:t>19.12.2024</w:t>
      </w:r>
      <w:bookmarkStart w:id="1" w:name="_GoBack"/>
      <w:bookmarkEnd w:id="1"/>
      <w:r w:rsidRPr="00284CF0">
        <w:rPr>
          <w:sz w:val="26"/>
          <w:szCs w:val="26"/>
        </w:rPr>
        <w:t xml:space="preserve"> № </w:t>
      </w:r>
      <w:r w:rsidR="00A079DF">
        <w:rPr>
          <w:sz w:val="26"/>
          <w:szCs w:val="26"/>
        </w:rPr>
        <w:t>1906</w:t>
      </w:r>
    </w:p>
    <w:p w14:paraId="0464159D" w14:textId="77777777" w:rsidR="00253425" w:rsidRPr="00A51BA5" w:rsidRDefault="00253425" w:rsidP="00253425">
      <w:pPr>
        <w:widowControl w:val="0"/>
        <w:ind w:left="5245"/>
        <w:jc w:val="right"/>
        <w:rPr>
          <w:color w:val="000000"/>
          <w:sz w:val="26"/>
          <w:szCs w:val="26"/>
          <w:lang w:bidi="ru-RU"/>
        </w:rPr>
      </w:pPr>
    </w:p>
    <w:p w14:paraId="5D2D0BDE" w14:textId="08378FB9" w:rsidR="00253425" w:rsidRPr="00253425" w:rsidRDefault="00253425" w:rsidP="00253425">
      <w:pPr>
        <w:spacing w:after="160" w:line="256" w:lineRule="auto"/>
        <w:contextualSpacing/>
        <w:jc w:val="right"/>
        <w:rPr>
          <w:sz w:val="28"/>
          <w:szCs w:val="28"/>
        </w:rPr>
      </w:pPr>
      <w:r w:rsidRPr="00253425">
        <w:rPr>
          <w:sz w:val="28"/>
          <w:szCs w:val="28"/>
        </w:rPr>
        <w:t>Приложение №</w:t>
      </w:r>
      <w:r w:rsidR="00A93075">
        <w:rPr>
          <w:sz w:val="28"/>
          <w:szCs w:val="28"/>
        </w:rPr>
        <w:t>2</w:t>
      </w:r>
      <w:r w:rsidRPr="00253425">
        <w:rPr>
          <w:sz w:val="28"/>
          <w:szCs w:val="28"/>
        </w:rPr>
        <w:t xml:space="preserve"> к Паспорту</w:t>
      </w:r>
      <w:r>
        <w:rPr>
          <w:sz w:val="28"/>
          <w:szCs w:val="28"/>
        </w:rPr>
        <w:t xml:space="preserve"> </w:t>
      </w:r>
      <w:r w:rsidRPr="00253425">
        <w:rPr>
          <w:sz w:val="28"/>
          <w:szCs w:val="28"/>
        </w:rPr>
        <w:t>проекта</w:t>
      </w:r>
    </w:p>
    <w:p w14:paraId="242D392D" w14:textId="77777777" w:rsidR="00253425" w:rsidRPr="00253425" w:rsidRDefault="00253425" w:rsidP="00253425">
      <w:pPr>
        <w:spacing w:after="160" w:line="256" w:lineRule="auto"/>
        <w:contextualSpacing/>
        <w:jc w:val="right"/>
        <w:rPr>
          <w:sz w:val="28"/>
          <w:szCs w:val="28"/>
        </w:rPr>
      </w:pPr>
      <w:r w:rsidRPr="00253425">
        <w:rPr>
          <w:sz w:val="28"/>
          <w:szCs w:val="28"/>
        </w:rPr>
        <w:t>«Оказание финансовой поддержки</w:t>
      </w:r>
    </w:p>
    <w:p w14:paraId="75F73655" w14:textId="77777777" w:rsidR="00253425" w:rsidRPr="00253425" w:rsidRDefault="00253425" w:rsidP="00253425">
      <w:pPr>
        <w:spacing w:after="160" w:line="256" w:lineRule="auto"/>
        <w:contextualSpacing/>
        <w:jc w:val="right"/>
        <w:rPr>
          <w:sz w:val="28"/>
          <w:szCs w:val="28"/>
        </w:rPr>
      </w:pPr>
      <w:r w:rsidRPr="00253425">
        <w:rPr>
          <w:sz w:val="28"/>
          <w:szCs w:val="28"/>
        </w:rPr>
        <w:t xml:space="preserve"> СОНКО путем предоставления гранта</w:t>
      </w:r>
    </w:p>
    <w:p w14:paraId="27EC438E" w14:textId="77777777" w:rsidR="00253425" w:rsidRPr="00253425" w:rsidRDefault="00253425" w:rsidP="00253425">
      <w:pPr>
        <w:spacing w:after="160" w:line="256" w:lineRule="auto"/>
        <w:contextualSpacing/>
        <w:jc w:val="right"/>
        <w:rPr>
          <w:sz w:val="28"/>
          <w:szCs w:val="28"/>
        </w:rPr>
      </w:pPr>
      <w:r w:rsidRPr="00253425">
        <w:rPr>
          <w:sz w:val="28"/>
          <w:szCs w:val="28"/>
        </w:rPr>
        <w:t xml:space="preserve"> на реализацию социально значимых проектов»</w:t>
      </w:r>
    </w:p>
    <w:p w14:paraId="2DE86EFC" w14:textId="718DEA7A" w:rsidR="00253425" w:rsidRDefault="00253425" w:rsidP="00253425">
      <w:pPr>
        <w:spacing w:after="160" w:line="256" w:lineRule="auto"/>
        <w:contextualSpacing/>
        <w:jc w:val="right"/>
        <w:rPr>
          <w:sz w:val="28"/>
          <w:szCs w:val="28"/>
        </w:rPr>
      </w:pPr>
    </w:p>
    <w:p w14:paraId="6C6936BD" w14:textId="77777777" w:rsidR="00253425" w:rsidRPr="00253425" w:rsidRDefault="00253425" w:rsidP="00253425">
      <w:pPr>
        <w:spacing w:after="160" w:line="256" w:lineRule="auto"/>
        <w:contextualSpacing/>
        <w:jc w:val="right"/>
        <w:rPr>
          <w:sz w:val="28"/>
          <w:szCs w:val="28"/>
        </w:rPr>
      </w:pPr>
    </w:p>
    <w:p w14:paraId="48F68F90" w14:textId="77777777" w:rsidR="00253425" w:rsidRPr="00253425" w:rsidRDefault="00253425" w:rsidP="00253425">
      <w:pPr>
        <w:spacing w:after="160" w:line="256" w:lineRule="auto"/>
        <w:contextualSpacing/>
        <w:jc w:val="center"/>
        <w:rPr>
          <w:b/>
          <w:bCs/>
          <w:sz w:val="28"/>
          <w:szCs w:val="28"/>
        </w:rPr>
      </w:pPr>
      <w:r w:rsidRPr="00253425">
        <w:rPr>
          <w:b/>
          <w:bCs/>
          <w:sz w:val="28"/>
          <w:szCs w:val="28"/>
        </w:rPr>
        <w:t>ДОПОЛНИТЕЛЬНЫЕ ОБОСНОВЫВАЮЩИЕ МАТЕРИАЛЫ</w:t>
      </w:r>
    </w:p>
    <w:p w14:paraId="35EE753C" w14:textId="28A19782" w:rsidR="00253425" w:rsidRPr="00253425" w:rsidRDefault="00253425" w:rsidP="00253425">
      <w:pPr>
        <w:spacing w:after="160" w:line="256" w:lineRule="auto"/>
        <w:contextualSpacing/>
        <w:jc w:val="center"/>
        <w:rPr>
          <w:sz w:val="28"/>
          <w:szCs w:val="28"/>
        </w:rPr>
      </w:pPr>
      <w:r w:rsidRPr="00253425">
        <w:rPr>
          <w:sz w:val="28"/>
          <w:szCs w:val="28"/>
        </w:rPr>
        <w:t xml:space="preserve">проекта «Оказание финансовой поддержки СОНКО путем предоставления гранта на </w:t>
      </w:r>
    </w:p>
    <w:p w14:paraId="1814442F" w14:textId="687BCBFE" w:rsidR="00253425" w:rsidRDefault="00253425" w:rsidP="00253425">
      <w:pPr>
        <w:spacing w:after="160" w:line="256" w:lineRule="auto"/>
        <w:contextualSpacing/>
        <w:jc w:val="center"/>
        <w:rPr>
          <w:sz w:val="28"/>
          <w:szCs w:val="28"/>
        </w:rPr>
      </w:pPr>
      <w:r w:rsidRPr="00253425">
        <w:rPr>
          <w:sz w:val="28"/>
          <w:szCs w:val="28"/>
        </w:rPr>
        <w:t>реализацию социально значимых проектов»</w:t>
      </w:r>
    </w:p>
    <w:p w14:paraId="704DBE64" w14:textId="77777777" w:rsidR="00253425" w:rsidRPr="00253425" w:rsidRDefault="00253425" w:rsidP="00253425">
      <w:pPr>
        <w:spacing w:after="160" w:line="256" w:lineRule="auto"/>
        <w:contextualSpacing/>
        <w:jc w:val="center"/>
        <w:rPr>
          <w:sz w:val="28"/>
          <w:szCs w:val="28"/>
        </w:rPr>
      </w:pPr>
    </w:p>
    <w:p w14:paraId="5C887A31" w14:textId="5BE19CC0" w:rsidR="00253425" w:rsidRPr="00253425" w:rsidRDefault="00253425" w:rsidP="00253425">
      <w:pPr>
        <w:numPr>
          <w:ilvl w:val="0"/>
          <w:numId w:val="15"/>
        </w:numPr>
        <w:spacing w:after="160" w:line="259" w:lineRule="auto"/>
        <w:contextualSpacing/>
        <w:jc w:val="center"/>
        <w:rPr>
          <w:sz w:val="28"/>
          <w:szCs w:val="28"/>
        </w:rPr>
      </w:pPr>
      <w:r w:rsidRPr="00253425">
        <w:rPr>
          <w:sz w:val="28"/>
          <w:szCs w:val="28"/>
        </w:rPr>
        <w:t>Оценка влияния мероприятий (результатов) на достижение показателей проекта</w:t>
      </w:r>
      <w:r>
        <w:rPr>
          <w:sz w:val="28"/>
          <w:szCs w:val="28"/>
        </w:rPr>
        <w:t xml:space="preserve"> (</w:t>
      </w:r>
      <w:r w:rsidR="006E75F1">
        <w:rPr>
          <w:sz w:val="28"/>
          <w:szCs w:val="28"/>
        </w:rPr>
        <w:t>отсутствуют</w:t>
      </w:r>
      <w:r>
        <w:rPr>
          <w:sz w:val="28"/>
          <w:szCs w:val="28"/>
        </w:rPr>
        <w:t>)</w:t>
      </w:r>
    </w:p>
    <w:p w14:paraId="0E9DECD3" w14:textId="77777777" w:rsidR="00253425" w:rsidRDefault="00253425" w:rsidP="00253425">
      <w:pPr>
        <w:widowControl w:val="0"/>
        <w:jc w:val="center"/>
        <w:rPr>
          <w:color w:val="000000"/>
          <w:sz w:val="28"/>
          <w:szCs w:val="28"/>
          <w:lang w:bidi="ru-RU"/>
        </w:rPr>
      </w:pPr>
    </w:p>
    <w:p w14:paraId="489BCC48" w14:textId="77777777" w:rsidR="00253425" w:rsidRDefault="00253425">
      <w:pPr>
        <w:rPr>
          <w:color w:val="000000"/>
          <w:sz w:val="28"/>
          <w:szCs w:val="28"/>
          <w:lang w:bidi="ru-RU"/>
        </w:rPr>
      </w:pPr>
    </w:p>
    <w:p w14:paraId="2F6EFC62" w14:textId="77777777" w:rsidR="00135858" w:rsidRDefault="00135858">
      <w:pPr>
        <w:rPr>
          <w:color w:val="000000"/>
          <w:sz w:val="28"/>
          <w:szCs w:val="28"/>
          <w:lang w:bidi="ru-RU"/>
        </w:rPr>
      </w:pPr>
    </w:p>
    <w:p w14:paraId="37DBD8D1" w14:textId="77777777" w:rsidR="00135858" w:rsidRDefault="00135858">
      <w:pPr>
        <w:rPr>
          <w:color w:val="000000"/>
          <w:sz w:val="28"/>
          <w:szCs w:val="28"/>
          <w:lang w:bidi="ru-RU"/>
        </w:rPr>
      </w:pPr>
    </w:p>
    <w:p w14:paraId="593C786D" w14:textId="77777777" w:rsidR="00135858" w:rsidRDefault="00135858">
      <w:pPr>
        <w:rPr>
          <w:color w:val="000000"/>
          <w:sz w:val="28"/>
          <w:szCs w:val="28"/>
          <w:lang w:bidi="ru-RU"/>
        </w:rPr>
      </w:pPr>
    </w:p>
    <w:p w14:paraId="0B02747A" w14:textId="77777777" w:rsidR="00135858" w:rsidRDefault="00135858">
      <w:pPr>
        <w:rPr>
          <w:color w:val="000000"/>
          <w:sz w:val="28"/>
          <w:szCs w:val="28"/>
          <w:lang w:bidi="ru-RU"/>
        </w:rPr>
      </w:pPr>
    </w:p>
    <w:p w14:paraId="11730D70" w14:textId="4EEDF7B1" w:rsidR="00135858" w:rsidRDefault="00135858">
      <w:pPr>
        <w:rPr>
          <w:color w:val="000000"/>
          <w:sz w:val="28"/>
          <w:szCs w:val="28"/>
          <w:lang w:bidi="ru-RU"/>
        </w:rPr>
      </w:pPr>
    </w:p>
    <w:p w14:paraId="1A442110" w14:textId="77777777" w:rsidR="009E7FD5" w:rsidRDefault="009E7FD5">
      <w:pPr>
        <w:rPr>
          <w:color w:val="000000"/>
          <w:sz w:val="28"/>
          <w:szCs w:val="28"/>
          <w:lang w:bidi="ru-RU"/>
        </w:rPr>
      </w:pPr>
    </w:p>
    <w:p w14:paraId="2BC36212" w14:textId="77777777" w:rsidR="00135858" w:rsidRDefault="00135858">
      <w:pPr>
        <w:rPr>
          <w:color w:val="000000"/>
          <w:sz w:val="28"/>
          <w:szCs w:val="28"/>
          <w:lang w:bidi="ru-RU"/>
        </w:rPr>
      </w:pPr>
    </w:p>
    <w:p w14:paraId="74FE0EEE" w14:textId="77777777" w:rsidR="00135858" w:rsidRDefault="00135858">
      <w:pPr>
        <w:rPr>
          <w:color w:val="000000"/>
          <w:sz w:val="28"/>
          <w:szCs w:val="28"/>
          <w:lang w:bidi="ru-RU"/>
        </w:rPr>
      </w:pPr>
    </w:p>
    <w:p w14:paraId="1066B380" w14:textId="77777777" w:rsidR="00135858" w:rsidRDefault="00135858">
      <w:pPr>
        <w:rPr>
          <w:color w:val="000000"/>
          <w:sz w:val="28"/>
          <w:szCs w:val="28"/>
          <w:lang w:bidi="ru-RU"/>
        </w:rPr>
      </w:pPr>
    </w:p>
    <w:p w14:paraId="6FABFF5D" w14:textId="77777777" w:rsidR="00135858" w:rsidRDefault="00135858">
      <w:pPr>
        <w:rPr>
          <w:color w:val="000000"/>
          <w:sz w:val="28"/>
          <w:szCs w:val="28"/>
          <w:lang w:bidi="ru-RU"/>
        </w:rPr>
      </w:pPr>
    </w:p>
    <w:p w14:paraId="2F2556A5" w14:textId="462B84B7" w:rsidR="00135858" w:rsidRDefault="00135858">
      <w:pPr>
        <w:rPr>
          <w:color w:val="000000"/>
          <w:sz w:val="28"/>
          <w:szCs w:val="28"/>
          <w:lang w:bidi="ru-RU"/>
        </w:rPr>
        <w:sectPr w:rsidR="00135858" w:rsidSect="00253425">
          <w:pgSz w:w="16838" w:h="11905" w:orient="landscape"/>
          <w:pgMar w:top="1276" w:right="1134" w:bottom="851" w:left="992" w:header="720" w:footer="720" w:gutter="0"/>
          <w:cols w:space="720"/>
          <w:noEndnote/>
          <w:docGrid w:linePitch="326"/>
        </w:sectPr>
      </w:pPr>
    </w:p>
    <w:p w14:paraId="6994E525" w14:textId="77777777" w:rsidR="001A2879" w:rsidRDefault="001A2879" w:rsidP="009E7FD5">
      <w:pPr>
        <w:autoSpaceDE w:val="0"/>
        <w:autoSpaceDN w:val="0"/>
        <w:adjustRightInd w:val="0"/>
        <w:rPr>
          <w:sz w:val="28"/>
          <w:szCs w:val="28"/>
        </w:rPr>
      </w:pPr>
    </w:p>
    <w:sectPr w:rsidR="001A2879" w:rsidSect="00FC712A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E5C86" w14:textId="77777777" w:rsidR="005A518D" w:rsidRDefault="005A518D">
      <w:r>
        <w:separator/>
      </w:r>
    </w:p>
  </w:endnote>
  <w:endnote w:type="continuationSeparator" w:id="0">
    <w:p w14:paraId="78AC581F" w14:textId="77777777" w:rsidR="005A518D" w:rsidRDefault="005A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866F1" w14:textId="77777777" w:rsidR="005A518D" w:rsidRDefault="005A518D">
      <w:r>
        <w:separator/>
      </w:r>
    </w:p>
  </w:footnote>
  <w:footnote w:type="continuationSeparator" w:id="0">
    <w:p w14:paraId="0E79586D" w14:textId="77777777" w:rsidR="005A518D" w:rsidRDefault="005A518D">
      <w:r>
        <w:continuationSeparator/>
      </w:r>
    </w:p>
  </w:footnote>
  <w:footnote w:id="1">
    <w:p w14:paraId="727ACB77" w14:textId="77777777" w:rsidR="00C90978" w:rsidRPr="00B167FC" w:rsidRDefault="00C90978" w:rsidP="00C90978">
      <w:pPr>
        <w:pStyle w:val="af4"/>
        <w:jc w:val="both"/>
        <w:rPr>
          <w:rFonts w:ascii="Times New Roman" w:hAnsi="Times New Roman" w:cs="Times New Roman"/>
          <w:sz w:val="2"/>
          <w:szCs w:val="2"/>
        </w:rPr>
      </w:pPr>
      <w:r w:rsidRPr="00B167FC">
        <w:rPr>
          <w:rStyle w:val="af6"/>
          <w:rFonts w:ascii="Times New Roman" w:hAnsi="Times New Roman" w:cs="Times New Roman"/>
          <w:sz w:val="2"/>
          <w:szCs w:val="2"/>
        </w:rPr>
        <w:footnoteRef/>
      </w:r>
      <w:r w:rsidRPr="00B167FC">
        <w:rPr>
          <w:rFonts w:ascii="Times New Roman" w:hAnsi="Times New Roman" w:cs="Times New Roman"/>
          <w:sz w:val="2"/>
          <w:szCs w:val="2"/>
        </w:rPr>
        <w:t xml:space="preserve"> Указывается тип документа, входящего в состав муниципальной программы, в соответствии с перечнем, определенным в Методических рекомендациях.</w:t>
      </w:r>
    </w:p>
  </w:footnote>
  <w:footnote w:id="2">
    <w:p w14:paraId="6BDC83DF" w14:textId="77777777" w:rsidR="00C90978" w:rsidRPr="00B167FC" w:rsidRDefault="00C90978" w:rsidP="00C90978">
      <w:pPr>
        <w:pStyle w:val="af4"/>
        <w:jc w:val="both"/>
        <w:rPr>
          <w:rFonts w:ascii="Times New Roman" w:hAnsi="Times New Roman" w:cs="Times New Roman"/>
          <w:sz w:val="2"/>
          <w:szCs w:val="2"/>
        </w:rPr>
      </w:pPr>
      <w:r w:rsidRPr="00B167FC">
        <w:rPr>
          <w:rStyle w:val="af6"/>
          <w:rFonts w:ascii="Times New Roman" w:hAnsi="Times New Roman" w:cs="Times New Roman"/>
          <w:sz w:val="2"/>
          <w:szCs w:val="2"/>
        </w:rPr>
        <w:footnoteRef/>
      </w:r>
      <w:r w:rsidRPr="00B167FC">
        <w:rPr>
          <w:rFonts w:ascii="Times New Roman" w:hAnsi="Times New Roman" w:cs="Times New Roman"/>
          <w:sz w:val="2"/>
          <w:szCs w:val="2"/>
        </w:rPr>
        <w:t xml:space="preserve"> Указывается вид документа (например, постановление, распоряжение Администрации города Свободного, протокол, приказ отраслевого (функционального) органа, структурного подразделения Администрации города Свободного.</w:t>
      </w:r>
    </w:p>
  </w:footnote>
  <w:footnote w:id="3">
    <w:p w14:paraId="05BBF4BB" w14:textId="77777777" w:rsidR="00C90978" w:rsidRPr="00B167FC" w:rsidRDefault="00C90978" w:rsidP="00C90978">
      <w:pPr>
        <w:pStyle w:val="af4"/>
        <w:jc w:val="both"/>
        <w:rPr>
          <w:rFonts w:ascii="Times New Roman" w:hAnsi="Times New Roman" w:cs="Times New Roman"/>
          <w:sz w:val="2"/>
          <w:szCs w:val="2"/>
        </w:rPr>
      </w:pPr>
      <w:r w:rsidRPr="00B167FC">
        <w:rPr>
          <w:rStyle w:val="af6"/>
          <w:rFonts w:ascii="Times New Roman" w:hAnsi="Times New Roman" w:cs="Times New Roman"/>
          <w:sz w:val="2"/>
          <w:szCs w:val="2"/>
        </w:rPr>
        <w:footnoteRef/>
      </w:r>
      <w:r w:rsidRPr="00B167FC">
        <w:rPr>
          <w:rFonts w:ascii="Times New Roman" w:hAnsi="Times New Roman" w:cs="Times New Roman"/>
          <w:sz w:val="2"/>
          <w:szCs w:val="2"/>
        </w:rPr>
        <w:t xml:space="preserve"> Указывается наименование принятого (утвержденного) документа.</w:t>
      </w:r>
    </w:p>
  </w:footnote>
  <w:footnote w:id="4">
    <w:p w14:paraId="16A86102" w14:textId="77777777" w:rsidR="00C90978" w:rsidRPr="00B167FC" w:rsidRDefault="00C90978" w:rsidP="00C90978">
      <w:pPr>
        <w:pStyle w:val="af4"/>
        <w:jc w:val="both"/>
        <w:rPr>
          <w:rFonts w:ascii="Times New Roman" w:hAnsi="Times New Roman" w:cs="Times New Roman"/>
          <w:sz w:val="2"/>
          <w:szCs w:val="2"/>
        </w:rPr>
      </w:pPr>
      <w:r w:rsidRPr="00B167FC">
        <w:rPr>
          <w:rStyle w:val="af6"/>
          <w:rFonts w:ascii="Times New Roman" w:hAnsi="Times New Roman" w:cs="Times New Roman"/>
          <w:sz w:val="2"/>
          <w:szCs w:val="2"/>
        </w:rPr>
        <w:footnoteRef/>
      </w:r>
      <w:r w:rsidRPr="00B167FC">
        <w:rPr>
          <w:rFonts w:ascii="Times New Roman" w:hAnsi="Times New Roman" w:cs="Times New Roman"/>
          <w:sz w:val="2"/>
          <w:szCs w:val="2"/>
        </w:rPr>
        <w:t xml:space="preserve"> Указываются дата и номер принятого (утвержденного) документа.</w:t>
      </w:r>
    </w:p>
  </w:footnote>
  <w:footnote w:id="5">
    <w:p w14:paraId="549E509C" w14:textId="77777777" w:rsidR="00C90978" w:rsidRPr="00B167FC" w:rsidRDefault="00C90978" w:rsidP="00C90978">
      <w:pPr>
        <w:pStyle w:val="af4"/>
        <w:jc w:val="both"/>
        <w:rPr>
          <w:rFonts w:ascii="Times New Roman" w:hAnsi="Times New Roman" w:cs="Times New Roman"/>
          <w:sz w:val="2"/>
          <w:szCs w:val="2"/>
        </w:rPr>
      </w:pPr>
      <w:r w:rsidRPr="00B167FC">
        <w:rPr>
          <w:rStyle w:val="af6"/>
          <w:rFonts w:ascii="Times New Roman" w:hAnsi="Times New Roman" w:cs="Times New Roman"/>
          <w:sz w:val="2"/>
          <w:szCs w:val="2"/>
        </w:rPr>
        <w:footnoteRef/>
      </w:r>
      <w:r w:rsidRPr="00B167FC">
        <w:rPr>
          <w:rFonts w:ascii="Times New Roman" w:hAnsi="Times New Roman" w:cs="Times New Roman"/>
          <w:sz w:val="2"/>
          <w:szCs w:val="2"/>
        </w:rPr>
        <w:t xml:space="preserve"> Указывается наименование отраслевого (функционального) органа, структурного подразделения Администрации города Свободного, ответственного за разработку документа.</w:t>
      </w:r>
    </w:p>
  </w:footnote>
  <w:footnote w:id="6">
    <w:p w14:paraId="58874411" w14:textId="77777777" w:rsidR="00C90978" w:rsidRPr="00B167FC" w:rsidRDefault="00C90978" w:rsidP="00C90978">
      <w:pPr>
        <w:pStyle w:val="af4"/>
        <w:jc w:val="both"/>
        <w:rPr>
          <w:rFonts w:ascii="Times New Roman" w:hAnsi="Times New Roman" w:cs="Times New Roman"/>
          <w:sz w:val="2"/>
          <w:szCs w:val="2"/>
        </w:rPr>
      </w:pPr>
      <w:r w:rsidRPr="00B167FC">
        <w:rPr>
          <w:rStyle w:val="af6"/>
          <w:rFonts w:ascii="Times New Roman" w:hAnsi="Times New Roman" w:cs="Times New Roman"/>
          <w:sz w:val="2"/>
          <w:szCs w:val="2"/>
        </w:rPr>
        <w:footnoteRef/>
      </w:r>
      <w:r w:rsidRPr="00B167FC">
        <w:rPr>
          <w:rFonts w:ascii="Times New Roman" w:hAnsi="Times New Roman" w:cs="Times New Roman"/>
          <w:sz w:val="2"/>
          <w:szCs w:val="2"/>
        </w:rPr>
        <w:t xml:space="preserve"> Указывается гиперссылка на текст документа на "Официальном интернет- портале правовой информации" (для нормативных правовых актов), в ином информационном источнике (в случае размещения).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1DD0F" w14:textId="77777777" w:rsidR="005A518D" w:rsidRPr="00F80E8A" w:rsidRDefault="005A518D" w:rsidP="00F80E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711E9"/>
    <w:multiLevelType w:val="hybridMultilevel"/>
    <w:tmpl w:val="71FC3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3B17CA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4323F6A"/>
    <w:multiLevelType w:val="hybridMultilevel"/>
    <w:tmpl w:val="147A12B0"/>
    <w:lvl w:ilvl="0" w:tplc="6A722BC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BA5159B"/>
    <w:multiLevelType w:val="hybridMultilevel"/>
    <w:tmpl w:val="C41049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C766DA8"/>
    <w:multiLevelType w:val="hybridMultilevel"/>
    <w:tmpl w:val="421A5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E7F6F"/>
    <w:multiLevelType w:val="hybridMultilevel"/>
    <w:tmpl w:val="4A226DCA"/>
    <w:lvl w:ilvl="0" w:tplc="562093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D6F4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1097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00AC2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72C8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421E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E646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4E11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7C98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A417F0C"/>
    <w:multiLevelType w:val="hybridMultilevel"/>
    <w:tmpl w:val="BD2CE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11657"/>
    <w:multiLevelType w:val="hybridMultilevel"/>
    <w:tmpl w:val="ED7AF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D1F6B"/>
    <w:multiLevelType w:val="hybridMultilevel"/>
    <w:tmpl w:val="283C0E5A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1D876D8"/>
    <w:multiLevelType w:val="hybridMultilevel"/>
    <w:tmpl w:val="FD487A14"/>
    <w:lvl w:ilvl="0" w:tplc="106C6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D1282"/>
    <w:multiLevelType w:val="hybridMultilevel"/>
    <w:tmpl w:val="FD1A57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1A7B2D"/>
    <w:multiLevelType w:val="multilevel"/>
    <w:tmpl w:val="F08CAE88"/>
    <w:lvl w:ilvl="0">
      <w:start w:val="1"/>
      <w:numFmt w:val="decimal"/>
      <w:lvlText w:val="%1."/>
      <w:lvlJc w:val="left"/>
      <w:pPr>
        <w:ind w:left="1485" w:hanging="7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2160"/>
      </w:pPr>
      <w:rPr>
        <w:rFonts w:hint="default"/>
      </w:rPr>
    </w:lvl>
  </w:abstractNum>
  <w:abstractNum w:abstractNumId="13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AA42D3D"/>
    <w:multiLevelType w:val="multilevel"/>
    <w:tmpl w:val="8D1614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12"/>
  </w:num>
  <w:num w:numId="7">
    <w:abstractNumId w:val="14"/>
  </w:num>
  <w:num w:numId="8">
    <w:abstractNumId w:val="9"/>
  </w:num>
  <w:num w:numId="9">
    <w:abstractNumId w:val="4"/>
  </w:num>
  <w:num w:numId="1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0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86E"/>
    <w:rsid w:val="00000665"/>
    <w:rsid w:val="00003B04"/>
    <w:rsid w:val="00005811"/>
    <w:rsid w:val="0000799E"/>
    <w:rsid w:val="000117FE"/>
    <w:rsid w:val="00012F90"/>
    <w:rsid w:val="00014890"/>
    <w:rsid w:val="00016C0B"/>
    <w:rsid w:val="00016CDC"/>
    <w:rsid w:val="00020495"/>
    <w:rsid w:val="00021D29"/>
    <w:rsid w:val="00023BD1"/>
    <w:rsid w:val="00025378"/>
    <w:rsid w:val="00025A0F"/>
    <w:rsid w:val="0002644E"/>
    <w:rsid w:val="000264BC"/>
    <w:rsid w:val="00030424"/>
    <w:rsid w:val="00032BA0"/>
    <w:rsid w:val="000418B1"/>
    <w:rsid w:val="0004480F"/>
    <w:rsid w:val="00050428"/>
    <w:rsid w:val="0005264C"/>
    <w:rsid w:val="00052985"/>
    <w:rsid w:val="00052D17"/>
    <w:rsid w:val="00052D93"/>
    <w:rsid w:val="00053CDF"/>
    <w:rsid w:val="00054C91"/>
    <w:rsid w:val="00055CC1"/>
    <w:rsid w:val="00056174"/>
    <w:rsid w:val="00061694"/>
    <w:rsid w:val="00062B5D"/>
    <w:rsid w:val="000630E6"/>
    <w:rsid w:val="00063EC8"/>
    <w:rsid w:val="0006615C"/>
    <w:rsid w:val="00067016"/>
    <w:rsid w:val="000707B4"/>
    <w:rsid w:val="00073CBE"/>
    <w:rsid w:val="00074200"/>
    <w:rsid w:val="000752D4"/>
    <w:rsid w:val="00080EC8"/>
    <w:rsid w:val="000824D4"/>
    <w:rsid w:val="00084335"/>
    <w:rsid w:val="00085B16"/>
    <w:rsid w:val="00086DD7"/>
    <w:rsid w:val="000923CF"/>
    <w:rsid w:val="00092CD9"/>
    <w:rsid w:val="00097565"/>
    <w:rsid w:val="000A09FD"/>
    <w:rsid w:val="000A1978"/>
    <w:rsid w:val="000A1F46"/>
    <w:rsid w:val="000A21AA"/>
    <w:rsid w:val="000A5363"/>
    <w:rsid w:val="000B0288"/>
    <w:rsid w:val="000B6C29"/>
    <w:rsid w:val="000B7ECD"/>
    <w:rsid w:val="000C08E3"/>
    <w:rsid w:val="000C1C21"/>
    <w:rsid w:val="000C1DC6"/>
    <w:rsid w:val="000C23E0"/>
    <w:rsid w:val="000C2607"/>
    <w:rsid w:val="000C2876"/>
    <w:rsid w:val="000C2D5B"/>
    <w:rsid w:val="000D0B00"/>
    <w:rsid w:val="000D2901"/>
    <w:rsid w:val="000D4E57"/>
    <w:rsid w:val="000E0F55"/>
    <w:rsid w:val="000E418E"/>
    <w:rsid w:val="000E4317"/>
    <w:rsid w:val="000E5EB5"/>
    <w:rsid w:val="000F27EB"/>
    <w:rsid w:val="000F29AC"/>
    <w:rsid w:val="000F4E0D"/>
    <w:rsid w:val="000F59B9"/>
    <w:rsid w:val="000F72FE"/>
    <w:rsid w:val="000F77FA"/>
    <w:rsid w:val="000F7921"/>
    <w:rsid w:val="001014DD"/>
    <w:rsid w:val="00103F60"/>
    <w:rsid w:val="00106EE4"/>
    <w:rsid w:val="00107055"/>
    <w:rsid w:val="00114C75"/>
    <w:rsid w:val="0011663E"/>
    <w:rsid w:val="00117A31"/>
    <w:rsid w:val="001240C3"/>
    <w:rsid w:val="00124444"/>
    <w:rsid w:val="00125A62"/>
    <w:rsid w:val="00127565"/>
    <w:rsid w:val="00135858"/>
    <w:rsid w:val="00137579"/>
    <w:rsid w:val="00141F79"/>
    <w:rsid w:val="00142226"/>
    <w:rsid w:val="00143FB6"/>
    <w:rsid w:val="00144C0D"/>
    <w:rsid w:val="00150F45"/>
    <w:rsid w:val="0015138F"/>
    <w:rsid w:val="00151B50"/>
    <w:rsid w:val="00152BC1"/>
    <w:rsid w:val="0015524B"/>
    <w:rsid w:val="00155850"/>
    <w:rsid w:val="00157EDB"/>
    <w:rsid w:val="00160F08"/>
    <w:rsid w:val="00161BE1"/>
    <w:rsid w:val="00164569"/>
    <w:rsid w:val="00174408"/>
    <w:rsid w:val="00176BB3"/>
    <w:rsid w:val="00180477"/>
    <w:rsid w:val="00182487"/>
    <w:rsid w:val="00185095"/>
    <w:rsid w:val="0018634D"/>
    <w:rsid w:val="001906E9"/>
    <w:rsid w:val="001913B9"/>
    <w:rsid w:val="0019597B"/>
    <w:rsid w:val="001A24A2"/>
    <w:rsid w:val="001A2879"/>
    <w:rsid w:val="001A5B6E"/>
    <w:rsid w:val="001A7154"/>
    <w:rsid w:val="001B07F2"/>
    <w:rsid w:val="001B17FB"/>
    <w:rsid w:val="001B2F74"/>
    <w:rsid w:val="001B34BF"/>
    <w:rsid w:val="001B4105"/>
    <w:rsid w:val="001B4E3F"/>
    <w:rsid w:val="001B7658"/>
    <w:rsid w:val="001C6CA2"/>
    <w:rsid w:val="001D1238"/>
    <w:rsid w:val="001D1FB7"/>
    <w:rsid w:val="001D269E"/>
    <w:rsid w:val="001D43CF"/>
    <w:rsid w:val="001E4B92"/>
    <w:rsid w:val="001E5FF0"/>
    <w:rsid w:val="001F0614"/>
    <w:rsid w:val="001F0A39"/>
    <w:rsid w:val="001F0CCD"/>
    <w:rsid w:val="001F27D8"/>
    <w:rsid w:val="001F44B5"/>
    <w:rsid w:val="002030CD"/>
    <w:rsid w:val="0020310E"/>
    <w:rsid w:val="0020623A"/>
    <w:rsid w:val="00213202"/>
    <w:rsid w:val="00214913"/>
    <w:rsid w:val="00215147"/>
    <w:rsid w:val="002162B7"/>
    <w:rsid w:val="002163F9"/>
    <w:rsid w:val="00224A29"/>
    <w:rsid w:val="00224EE4"/>
    <w:rsid w:val="00227C6C"/>
    <w:rsid w:val="0023519F"/>
    <w:rsid w:val="00240FE8"/>
    <w:rsid w:val="002413C8"/>
    <w:rsid w:val="00241E64"/>
    <w:rsid w:val="00243A3C"/>
    <w:rsid w:val="002451FF"/>
    <w:rsid w:val="0025015A"/>
    <w:rsid w:val="00250E1F"/>
    <w:rsid w:val="00250F7F"/>
    <w:rsid w:val="00253425"/>
    <w:rsid w:val="00253529"/>
    <w:rsid w:val="0026055A"/>
    <w:rsid w:val="00264343"/>
    <w:rsid w:val="0026765C"/>
    <w:rsid w:val="0026773E"/>
    <w:rsid w:val="00267FB8"/>
    <w:rsid w:val="00274E23"/>
    <w:rsid w:val="00275857"/>
    <w:rsid w:val="00284AEE"/>
    <w:rsid w:val="00284CF0"/>
    <w:rsid w:val="00285A6A"/>
    <w:rsid w:val="00286427"/>
    <w:rsid w:val="00291C9A"/>
    <w:rsid w:val="002920DD"/>
    <w:rsid w:val="00293D6C"/>
    <w:rsid w:val="00294B96"/>
    <w:rsid w:val="0029604D"/>
    <w:rsid w:val="00296B3C"/>
    <w:rsid w:val="00296EFF"/>
    <w:rsid w:val="002A19C4"/>
    <w:rsid w:val="002A2045"/>
    <w:rsid w:val="002A40C0"/>
    <w:rsid w:val="002A45D6"/>
    <w:rsid w:val="002A5768"/>
    <w:rsid w:val="002B3DC7"/>
    <w:rsid w:val="002B5CD0"/>
    <w:rsid w:val="002C01EC"/>
    <w:rsid w:val="002C0EB9"/>
    <w:rsid w:val="002C6A11"/>
    <w:rsid w:val="002C6F6C"/>
    <w:rsid w:val="002D55C1"/>
    <w:rsid w:val="002D5A6A"/>
    <w:rsid w:val="002D668B"/>
    <w:rsid w:val="002D700A"/>
    <w:rsid w:val="002E1279"/>
    <w:rsid w:val="002E1C91"/>
    <w:rsid w:val="002E4767"/>
    <w:rsid w:val="002E4AAB"/>
    <w:rsid w:val="002E6BD4"/>
    <w:rsid w:val="002E6D79"/>
    <w:rsid w:val="00301B8B"/>
    <w:rsid w:val="0030364C"/>
    <w:rsid w:val="0030393E"/>
    <w:rsid w:val="00304B8D"/>
    <w:rsid w:val="003050B6"/>
    <w:rsid w:val="0030564B"/>
    <w:rsid w:val="00307F93"/>
    <w:rsid w:val="003126B2"/>
    <w:rsid w:val="00313010"/>
    <w:rsid w:val="0031752C"/>
    <w:rsid w:val="0032270E"/>
    <w:rsid w:val="00322ECF"/>
    <w:rsid w:val="0032389D"/>
    <w:rsid w:val="003250E2"/>
    <w:rsid w:val="00326386"/>
    <w:rsid w:val="00330446"/>
    <w:rsid w:val="00330514"/>
    <w:rsid w:val="00331052"/>
    <w:rsid w:val="003323E0"/>
    <w:rsid w:val="00334082"/>
    <w:rsid w:val="00337DC1"/>
    <w:rsid w:val="00337FE1"/>
    <w:rsid w:val="0034228C"/>
    <w:rsid w:val="00347A80"/>
    <w:rsid w:val="0035127D"/>
    <w:rsid w:val="00352A1D"/>
    <w:rsid w:val="00356176"/>
    <w:rsid w:val="0035632D"/>
    <w:rsid w:val="003570E5"/>
    <w:rsid w:val="00360943"/>
    <w:rsid w:val="003609DB"/>
    <w:rsid w:val="00366DC5"/>
    <w:rsid w:val="003701D6"/>
    <w:rsid w:val="003743DE"/>
    <w:rsid w:val="0037706C"/>
    <w:rsid w:val="00381109"/>
    <w:rsid w:val="0038177D"/>
    <w:rsid w:val="00384760"/>
    <w:rsid w:val="00385B55"/>
    <w:rsid w:val="00387A9A"/>
    <w:rsid w:val="00390CA2"/>
    <w:rsid w:val="00391B11"/>
    <w:rsid w:val="0039478E"/>
    <w:rsid w:val="00394FF3"/>
    <w:rsid w:val="00397EA1"/>
    <w:rsid w:val="003A3A1A"/>
    <w:rsid w:val="003A3B2D"/>
    <w:rsid w:val="003A719B"/>
    <w:rsid w:val="003B0E63"/>
    <w:rsid w:val="003B2742"/>
    <w:rsid w:val="003B685A"/>
    <w:rsid w:val="003C10CC"/>
    <w:rsid w:val="003C1E78"/>
    <w:rsid w:val="003C64E0"/>
    <w:rsid w:val="003D1F2B"/>
    <w:rsid w:val="003D2AB7"/>
    <w:rsid w:val="003D350E"/>
    <w:rsid w:val="003D5164"/>
    <w:rsid w:val="003D6A96"/>
    <w:rsid w:val="003E02DD"/>
    <w:rsid w:val="003E0BD3"/>
    <w:rsid w:val="003E1EA4"/>
    <w:rsid w:val="003E2B81"/>
    <w:rsid w:val="003F0D56"/>
    <w:rsid w:val="003F19AF"/>
    <w:rsid w:val="003F211B"/>
    <w:rsid w:val="003F3A0E"/>
    <w:rsid w:val="003F492A"/>
    <w:rsid w:val="003F64B4"/>
    <w:rsid w:val="003F7868"/>
    <w:rsid w:val="003F78A4"/>
    <w:rsid w:val="00400FC3"/>
    <w:rsid w:val="004053D9"/>
    <w:rsid w:val="00405CD9"/>
    <w:rsid w:val="00414A11"/>
    <w:rsid w:val="00421ECC"/>
    <w:rsid w:val="00421FF2"/>
    <w:rsid w:val="00422404"/>
    <w:rsid w:val="00422EE6"/>
    <w:rsid w:val="004327C4"/>
    <w:rsid w:val="00432E7E"/>
    <w:rsid w:val="004334FC"/>
    <w:rsid w:val="00434BB3"/>
    <w:rsid w:val="004358C8"/>
    <w:rsid w:val="00436AE6"/>
    <w:rsid w:val="00436E5D"/>
    <w:rsid w:val="0044079A"/>
    <w:rsid w:val="00441741"/>
    <w:rsid w:val="004417E4"/>
    <w:rsid w:val="00442824"/>
    <w:rsid w:val="00445D84"/>
    <w:rsid w:val="0044690D"/>
    <w:rsid w:val="00447B10"/>
    <w:rsid w:val="00450265"/>
    <w:rsid w:val="0045052C"/>
    <w:rsid w:val="004509B8"/>
    <w:rsid w:val="00451987"/>
    <w:rsid w:val="00454BFC"/>
    <w:rsid w:val="00462173"/>
    <w:rsid w:val="00464C0D"/>
    <w:rsid w:val="004652B7"/>
    <w:rsid w:val="00466774"/>
    <w:rsid w:val="00472012"/>
    <w:rsid w:val="004729A7"/>
    <w:rsid w:val="004733B0"/>
    <w:rsid w:val="0047398E"/>
    <w:rsid w:val="00473C28"/>
    <w:rsid w:val="004763DD"/>
    <w:rsid w:val="004825A7"/>
    <w:rsid w:val="004831C6"/>
    <w:rsid w:val="0048326F"/>
    <w:rsid w:val="00484763"/>
    <w:rsid w:val="00484933"/>
    <w:rsid w:val="004857AF"/>
    <w:rsid w:val="0048638A"/>
    <w:rsid w:val="00490B4F"/>
    <w:rsid w:val="00493CC2"/>
    <w:rsid w:val="0049493C"/>
    <w:rsid w:val="00495936"/>
    <w:rsid w:val="004A0E93"/>
    <w:rsid w:val="004A2993"/>
    <w:rsid w:val="004A336E"/>
    <w:rsid w:val="004A3B2A"/>
    <w:rsid w:val="004B3BDB"/>
    <w:rsid w:val="004C1CF0"/>
    <w:rsid w:val="004C1DCB"/>
    <w:rsid w:val="004D071E"/>
    <w:rsid w:val="004D1942"/>
    <w:rsid w:val="004E0B61"/>
    <w:rsid w:val="004E109B"/>
    <w:rsid w:val="004E71B2"/>
    <w:rsid w:val="004F36D9"/>
    <w:rsid w:val="00501C45"/>
    <w:rsid w:val="005042B6"/>
    <w:rsid w:val="0050574D"/>
    <w:rsid w:val="0050690A"/>
    <w:rsid w:val="00506C5D"/>
    <w:rsid w:val="005106CF"/>
    <w:rsid w:val="0051598D"/>
    <w:rsid w:val="0052177B"/>
    <w:rsid w:val="00526209"/>
    <w:rsid w:val="005322F9"/>
    <w:rsid w:val="00533A3B"/>
    <w:rsid w:val="0053643C"/>
    <w:rsid w:val="00541BC8"/>
    <w:rsid w:val="005443B6"/>
    <w:rsid w:val="00547CF4"/>
    <w:rsid w:val="0055078F"/>
    <w:rsid w:val="005519B3"/>
    <w:rsid w:val="005524B5"/>
    <w:rsid w:val="00553956"/>
    <w:rsid w:val="00554C04"/>
    <w:rsid w:val="00560FDA"/>
    <w:rsid w:val="00564411"/>
    <w:rsid w:val="00564E39"/>
    <w:rsid w:val="005715F0"/>
    <w:rsid w:val="0057330C"/>
    <w:rsid w:val="00581F71"/>
    <w:rsid w:val="00583B3D"/>
    <w:rsid w:val="00584C57"/>
    <w:rsid w:val="005877E3"/>
    <w:rsid w:val="0059231A"/>
    <w:rsid w:val="005A1345"/>
    <w:rsid w:val="005A4CFA"/>
    <w:rsid w:val="005A507B"/>
    <w:rsid w:val="005A518D"/>
    <w:rsid w:val="005B2BDE"/>
    <w:rsid w:val="005B696D"/>
    <w:rsid w:val="005C049A"/>
    <w:rsid w:val="005C1C67"/>
    <w:rsid w:val="005C376D"/>
    <w:rsid w:val="005C41E7"/>
    <w:rsid w:val="005C4693"/>
    <w:rsid w:val="005C7723"/>
    <w:rsid w:val="005D0E0E"/>
    <w:rsid w:val="005D1838"/>
    <w:rsid w:val="005D2CD0"/>
    <w:rsid w:val="005D2FAA"/>
    <w:rsid w:val="005D381C"/>
    <w:rsid w:val="005D605C"/>
    <w:rsid w:val="005E1C8C"/>
    <w:rsid w:val="005E26CA"/>
    <w:rsid w:val="005E284A"/>
    <w:rsid w:val="005F16E9"/>
    <w:rsid w:val="005F2616"/>
    <w:rsid w:val="005F5BFB"/>
    <w:rsid w:val="00601ADE"/>
    <w:rsid w:val="00602495"/>
    <w:rsid w:val="006051D6"/>
    <w:rsid w:val="0060530A"/>
    <w:rsid w:val="00611BE8"/>
    <w:rsid w:val="00612D5B"/>
    <w:rsid w:val="00616357"/>
    <w:rsid w:val="006176EE"/>
    <w:rsid w:val="006211D9"/>
    <w:rsid w:val="00622B44"/>
    <w:rsid w:val="00622FE7"/>
    <w:rsid w:val="00624B31"/>
    <w:rsid w:val="00625E2C"/>
    <w:rsid w:val="0062749F"/>
    <w:rsid w:val="00630068"/>
    <w:rsid w:val="00630D13"/>
    <w:rsid w:val="00632AFD"/>
    <w:rsid w:val="00633E3A"/>
    <w:rsid w:val="00634C2D"/>
    <w:rsid w:val="00637853"/>
    <w:rsid w:val="006417A2"/>
    <w:rsid w:val="00642309"/>
    <w:rsid w:val="00651009"/>
    <w:rsid w:val="00652904"/>
    <w:rsid w:val="00652CE6"/>
    <w:rsid w:val="006547BF"/>
    <w:rsid w:val="00654F9C"/>
    <w:rsid w:val="00656CAA"/>
    <w:rsid w:val="006627BD"/>
    <w:rsid w:val="006645D9"/>
    <w:rsid w:val="0067364D"/>
    <w:rsid w:val="00676681"/>
    <w:rsid w:val="00680D25"/>
    <w:rsid w:val="006830FC"/>
    <w:rsid w:val="006907D1"/>
    <w:rsid w:val="00691244"/>
    <w:rsid w:val="00691889"/>
    <w:rsid w:val="00692B53"/>
    <w:rsid w:val="006937DA"/>
    <w:rsid w:val="006956EE"/>
    <w:rsid w:val="006A5071"/>
    <w:rsid w:val="006B028D"/>
    <w:rsid w:val="006B0FF1"/>
    <w:rsid w:val="006B5283"/>
    <w:rsid w:val="006C0BD7"/>
    <w:rsid w:val="006C70C6"/>
    <w:rsid w:val="006D122B"/>
    <w:rsid w:val="006D5732"/>
    <w:rsid w:val="006D654D"/>
    <w:rsid w:val="006D73F3"/>
    <w:rsid w:val="006D7F83"/>
    <w:rsid w:val="006E0404"/>
    <w:rsid w:val="006E3CCF"/>
    <w:rsid w:val="006E649B"/>
    <w:rsid w:val="006E657B"/>
    <w:rsid w:val="006E6DFA"/>
    <w:rsid w:val="006E75F1"/>
    <w:rsid w:val="006F24F6"/>
    <w:rsid w:val="006F46B4"/>
    <w:rsid w:val="006F5BB5"/>
    <w:rsid w:val="00704136"/>
    <w:rsid w:val="007078EF"/>
    <w:rsid w:val="00707C37"/>
    <w:rsid w:val="007128B3"/>
    <w:rsid w:val="007139DF"/>
    <w:rsid w:val="00717363"/>
    <w:rsid w:val="00720272"/>
    <w:rsid w:val="007206E3"/>
    <w:rsid w:val="00720A05"/>
    <w:rsid w:val="00722690"/>
    <w:rsid w:val="007322E0"/>
    <w:rsid w:val="0073353F"/>
    <w:rsid w:val="00734AA7"/>
    <w:rsid w:val="007409E6"/>
    <w:rsid w:val="0074199C"/>
    <w:rsid w:val="007453F1"/>
    <w:rsid w:val="0074650E"/>
    <w:rsid w:val="00746916"/>
    <w:rsid w:val="00753864"/>
    <w:rsid w:val="00757D1A"/>
    <w:rsid w:val="00762448"/>
    <w:rsid w:val="00763536"/>
    <w:rsid w:val="00763DAA"/>
    <w:rsid w:val="00764EB3"/>
    <w:rsid w:val="0076568C"/>
    <w:rsid w:val="00765EBA"/>
    <w:rsid w:val="00766750"/>
    <w:rsid w:val="007720B9"/>
    <w:rsid w:val="0077536C"/>
    <w:rsid w:val="00780501"/>
    <w:rsid w:val="00780ABA"/>
    <w:rsid w:val="00781E70"/>
    <w:rsid w:val="007823AA"/>
    <w:rsid w:val="00784B46"/>
    <w:rsid w:val="007875B6"/>
    <w:rsid w:val="007925FB"/>
    <w:rsid w:val="007936CA"/>
    <w:rsid w:val="00796514"/>
    <w:rsid w:val="00796C3A"/>
    <w:rsid w:val="00797479"/>
    <w:rsid w:val="00797901"/>
    <w:rsid w:val="007A5C12"/>
    <w:rsid w:val="007A76C0"/>
    <w:rsid w:val="007B10B3"/>
    <w:rsid w:val="007B2C9B"/>
    <w:rsid w:val="007B546D"/>
    <w:rsid w:val="007B5EE7"/>
    <w:rsid w:val="007C4864"/>
    <w:rsid w:val="007C4923"/>
    <w:rsid w:val="007C63CE"/>
    <w:rsid w:val="007C723F"/>
    <w:rsid w:val="007D0B87"/>
    <w:rsid w:val="007D2850"/>
    <w:rsid w:val="007E1A78"/>
    <w:rsid w:val="007E5A1E"/>
    <w:rsid w:val="007F0174"/>
    <w:rsid w:val="007F4A8A"/>
    <w:rsid w:val="007F5D35"/>
    <w:rsid w:val="007F7FC3"/>
    <w:rsid w:val="008013C2"/>
    <w:rsid w:val="00803653"/>
    <w:rsid w:val="00803838"/>
    <w:rsid w:val="00804CFC"/>
    <w:rsid w:val="008119B5"/>
    <w:rsid w:val="0081278A"/>
    <w:rsid w:val="00815F01"/>
    <w:rsid w:val="0081680C"/>
    <w:rsid w:val="008230BB"/>
    <w:rsid w:val="00823342"/>
    <w:rsid w:val="00823ABA"/>
    <w:rsid w:val="00823FFE"/>
    <w:rsid w:val="00826CFF"/>
    <w:rsid w:val="0082705A"/>
    <w:rsid w:val="008310DF"/>
    <w:rsid w:val="00831EDE"/>
    <w:rsid w:val="00835678"/>
    <w:rsid w:val="0084342A"/>
    <w:rsid w:val="008448C9"/>
    <w:rsid w:val="00845AD4"/>
    <w:rsid w:val="00846326"/>
    <w:rsid w:val="00846B13"/>
    <w:rsid w:val="00851348"/>
    <w:rsid w:val="0085164B"/>
    <w:rsid w:val="00852320"/>
    <w:rsid w:val="008549AE"/>
    <w:rsid w:val="00855592"/>
    <w:rsid w:val="00860B21"/>
    <w:rsid w:val="008642A9"/>
    <w:rsid w:val="00864DF5"/>
    <w:rsid w:val="008659C1"/>
    <w:rsid w:val="00871586"/>
    <w:rsid w:val="0087729F"/>
    <w:rsid w:val="00881903"/>
    <w:rsid w:val="00886ABA"/>
    <w:rsid w:val="0089081A"/>
    <w:rsid w:val="0089140E"/>
    <w:rsid w:val="008923FD"/>
    <w:rsid w:val="00894F34"/>
    <w:rsid w:val="0089535D"/>
    <w:rsid w:val="008A3CB2"/>
    <w:rsid w:val="008A7C75"/>
    <w:rsid w:val="008B153E"/>
    <w:rsid w:val="008B1ADB"/>
    <w:rsid w:val="008B332F"/>
    <w:rsid w:val="008B5BB8"/>
    <w:rsid w:val="008B6482"/>
    <w:rsid w:val="008B7134"/>
    <w:rsid w:val="008C0F79"/>
    <w:rsid w:val="008C74F3"/>
    <w:rsid w:val="008D58D1"/>
    <w:rsid w:val="008D5F84"/>
    <w:rsid w:val="008D6F67"/>
    <w:rsid w:val="008D784D"/>
    <w:rsid w:val="008E04BC"/>
    <w:rsid w:val="008F2CDA"/>
    <w:rsid w:val="008F4656"/>
    <w:rsid w:val="008F5C26"/>
    <w:rsid w:val="00900B34"/>
    <w:rsid w:val="00905A62"/>
    <w:rsid w:val="009060C8"/>
    <w:rsid w:val="00907EF6"/>
    <w:rsid w:val="00912382"/>
    <w:rsid w:val="009163A5"/>
    <w:rsid w:val="00916D97"/>
    <w:rsid w:val="00924B2B"/>
    <w:rsid w:val="00925AC2"/>
    <w:rsid w:val="00926C54"/>
    <w:rsid w:val="009271AB"/>
    <w:rsid w:val="00931354"/>
    <w:rsid w:val="00931C29"/>
    <w:rsid w:val="0093444D"/>
    <w:rsid w:val="0094127F"/>
    <w:rsid w:val="00941582"/>
    <w:rsid w:val="00944524"/>
    <w:rsid w:val="00945CF9"/>
    <w:rsid w:val="00946D66"/>
    <w:rsid w:val="00947123"/>
    <w:rsid w:val="00962283"/>
    <w:rsid w:val="00964097"/>
    <w:rsid w:val="00970440"/>
    <w:rsid w:val="0097286E"/>
    <w:rsid w:val="00972D08"/>
    <w:rsid w:val="00973267"/>
    <w:rsid w:val="009808E3"/>
    <w:rsid w:val="00985432"/>
    <w:rsid w:val="00987175"/>
    <w:rsid w:val="009875DF"/>
    <w:rsid w:val="0099059D"/>
    <w:rsid w:val="009908CA"/>
    <w:rsid w:val="0099188C"/>
    <w:rsid w:val="00996CCA"/>
    <w:rsid w:val="00996E1C"/>
    <w:rsid w:val="009A48B9"/>
    <w:rsid w:val="009A579D"/>
    <w:rsid w:val="009B1996"/>
    <w:rsid w:val="009B2225"/>
    <w:rsid w:val="009B2E38"/>
    <w:rsid w:val="009B4E2A"/>
    <w:rsid w:val="009C0F4C"/>
    <w:rsid w:val="009C11EB"/>
    <w:rsid w:val="009C7078"/>
    <w:rsid w:val="009C7F4A"/>
    <w:rsid w:val="009D17A1"/>
    <w:rsid w:val="009D25ED"/>
    <w:rsid w:val="009D320E"/>
    <w:rsid w:val="009D5C94"/>
    <w:rsid w:val="009E25FC"/>
    <w:rsid w:val="009E38B8"/>
    <w:rsid w:val="009E7DCB"/>
    <w:rsid w:val="009E7FD5"/>
    <w:rsid w:val="009F1F5C"/>
    <w:rsid w:val="009F5673"/>
    <w:rsid w:val="00A04DFD"/>
    <w:rsid w:val="00A0553A"/>
    <w:rsid w:val="00A0672C"/>
    <w:rsid w:val="00A07792"/>
    <w:rsid w:val="00A079DF"/>
    <w:rsid w:val="00A11C8D"/>
    <w:rsid w:val="00A13BD7"/>
    <w:rsid w:val="00A15B36"/>
    <w:rsid w:val="00A1645B"/>
    <w:rsid w:val="00A24F07"/>
    <w:rsid w:val="00A2679C"/>
    <w:rsid w:val="00A26AC9"/>
    <w:rsid w:val="00A30096"/>
    <w:rsid w:val="00A33048"/>
    <w:rsid w:val="00A33D67"/>
    <w:rsid w:val="00A35F81"/>
    <w:rsid w:val="00A37AE3"/>
    <w:rsid w:val="00A41ED2"/>
    <w:rsid w:val="00A50CBC"/>
    <w:rsid w:val="00A51896"/>
    <w:rsid w:val="00A51BA5"/>
    <w:rsid w:val="00A5632F"/>
    <w:rsid w:val="00A56507"/>
    <w:rsid w:val="00A576E7"/>
    <w:rsid w:val="00A73D4D"/>
    <w:rsid w:val="00A74AB5"/>
    <w:rsid w:val="00A7762A"/>
    <w:rsid w:val="00A77A66"/>
    <w:rsid w:val="00A8185B"/>
    <w:rsid w:val="00A84738"/>
    <w:rsid w:val="00A87256"/>
    <w:rsid w:val="00A91FEF"/>
    <w:rsid w:val="00A9205E"/>
    <w:rsid w:val="00A93075"/>
    <w:rsid w:val="00A93546"/>
    <w:rsid w:val="00A94454"/>
    <w:rsid w:val="00A94C5F"/>
    <w:rsid w:val="00A95979"/>
    <w:rsid w:val="00A963B4"/>
    <w:rsid w:val="00A964AA"/>
    <w:rsid w:val="00A9736F"/>
    <w:rsid w:val="00A97607"/>
    <w:rsid w:val="00AA23AE"/>
    <w:rsid w:val="00AB29DC"/>
    <w:rsid w:val="00AB2A8A"/>
    <w:rsid w:val="00AB5FAF"/>
    <w:rsid w:val="00AB7476"/>
    <w:rsid w:val="00AB7B2C"/>
    <w:rsid w:val="00AC0E56"/>
    <w:rsid w:val="00AC15FF"/>
    <w:rsid w:val="00AC6AED"/>
    <w:rsid w:val="00AC72BC"/>
    <w:rsid w:val="00AD3050"/>
    <w:rsid w:val="00AD3409"/>
    <w:rsid w:val="00AD3A70"/>
    <w:rsid w:val="00AD7A0E"/>
    <w:rsid w:val="00AE0B26"/>
    <w:rsid w:val="00AF5456"/>
    <w:rsid w:val="00AF7936"/>
    <w:rsid w:val="00B06BBE"/>
    <w:rsid w:val="00B10436"/>
    <w:rsid w:val="00B1436D"/>
    <w:rsid w:val="00B14803"/>
    <w:rsid w:val="00B14C15"/>
    <w:rsid w:val="00B167FC"/>
    <w:rsid w:val="00B27DAD"/>
    <w:rsid w:val="00B30AF7"/>
    <w:rsid w:val="00B30DF0"/>
    <w:rsid w:val="00B346E9"/>
    <w:rsid w:val="00B36271"/>
    <w:rsid w:val="00B4057D"/>
    <w:rsid w:val="00B40EB5"/>
    <w:rsid w:val="00B424D9"/>
    <w:rsid w:val="00B51DD2"/>
    <w:rsid w:val="00B54498"/>
    <w:rsid w:val="00B552B0"/>
    <w:rsid w:val="00B633CE"/>
    <w:rsid w:val="00B63B14"/>
    <w:rsid w:val="00B67AE7"/>
    <w:rsid w:val="00B714B4"/>
    <w:rsid w:val="00B71AFE"/>
    <w:rsid w:val="00B734A3"/>
    <w:rsid w:val="00B75BAA"/>
    <w:rsid w:val="00B764EC"/>
    <w:rsid w:val="00B77742"/>
    <w:rsid w:val="00B82BA4"/>
    <w:rsid w:val="00B83118"/>
    <w:rsid w:val="00B84C74"/>
    <w:rsid w:val="00B85628"/>
    <w:rsid w:val="00B878BB"/>
    <w:rsid w:val="00B91137"/>
    <w:rsid w:val="00B93F86"/>
    <w:rsid w:val="00B9794D"/>
    <w:rsid w:val="00BA5481"/>
    <w:rsid w:val="00BB35C5"/>
    <w:rsid w:val="00BB4F22"/>
    <w:rsid w:val="00BB7E92"/>
    <w:rsid w:val="00BC0839"/>
    <w:rsid w:val="00BC3FB2"/>
    <w:rsid w:val="00BC6490"/>
    <w:rsid w:val="00BD2E36"/>
    <w:rsid w:val="00BD3A6E"/>
    <w:rsid w:val="00BD3F21"/>
    <w:rsid w:val="00BD58A6"/>
    <w:rsid w:val="00BD788C"/>
    <w:rsid w:val="00BE0304"/>
    <w:rsid w:val="00BE351A"/>
    <w:rsid w:val="00BE4E04"/>
    <w:rsid w:val="00BE640D"/>
    <w:rsid w:val="00BF685D"/>
    <w:rsid w:val="00BF7B25"/>
    <w:rsid w:val="00C01E2A"/>
    <w:rsid w:val="00C1000C"/>
    <w:rsid w:val="00C116F2"/>
    <w:rsid w:val="00C14F06"/>
    <w:rsid w:val="00C16BF0"/>
    <w:rsid w:val="00C22E5B"/>
    <w:rsid w:val="00C2595A"/>
    <w:rsid w:val="00C33B4F"/>
    <w:rsid w:val="00C34BC7"/>
    <w:rsid w:val="00C35C43"/>
    <w:rsid w:val="00C36579"/>
    <w:rsid w:val="00C36EEF"/>
    <w:rsid w:val="00C373A6"/>
    <w:rsid w:val="00C37FBA"/>
    <w:rsid w:val="00C41469"/>
    <w:rsid w:val="00C449BC"/>
    <w:rsid w:val="00C47FEF"/>
    <w:rsid w:val="00C50093"/>
    <w:rsid w:val="00C534AB"/>
    <w:rsid w:val="00C53A06"/>
    <w:rsid w:val="00C5578C"/>
    <w:rsid w:val="00C56A31"/>
    <w:rsid w:val="00C57AE0"/>
    <w:rsid w:val="00C62904"/>
    <w:rsid w:val="00C633EF"/>
    <w:rsid w:val="00C658AA"/>
    <w:rsid w:val="00C721CA"/>
    <w:rsid w:val="00C7328F"/>
    <w:rsid w:val="00C738B0"/>
    <w:rsid w:val="00C740E9"/>
    <w:rsid w:val="00C756B4"/>
    <w:rsid w:val="00C77B97"/>
    <w:rsid w:val="00C77EEC"/>
    <w:rsid w:val="00C80095"/>
    <w:rsid w:val="00C824E0"/>
    <w:rsid w:val="00C83091"/>
    <w:rsid w:val="00C90978"/>
    <w:rsid w:val="00C9258A"/>
    <w:rsid w:val="00C92724"/>
    <w:rsid w:val="00C9324B"/>
    <w:rsid w:val="00C955DC"/>
    <w:rsid w:val="00C967AB"/>
    <w:rsid w:val="00CA4E6E"/>
    <w:rsid w:val="00CA5D89"/>
    <w:rsid w:val="00CB24E0"/>
    <w:rsid w:val="00CB3090"/>
    <w:rsid w:val="00CB5258"/>
    <w:rsid w:val="00CB5FFA"/>
    <w:rsid w:val="00CB63CA"/>
    <w:rsid w:val="00CB6881"/>
    <w:rsid w:val="00CB6C88"/>
    <w:rsid w:val="00CB6E60"/>
    <w:rsid w:val="00CC0DB8"/>
    <w:rsid w:val="00CC104A"/>
    <w:rsid w:val="00CD2C79"/>
    <w:rsid w:val="00CD5E8C"/>
    <w:rsid w:val="00CD6262"/>
    <w:rsid w:val="00CD641B"/>
    <w:rsid w:val="00CE10B2"/>
    <w:rsid w:val="00CE36B1"/>
    <w:rsid w:val="00CE3EC2"/>
    <w:rsid w:val="00CE542C"/>
    <w:rsid w:val="00CE7F14"/>
    <w:rsid w:val="00CF0142"/>
    <w:rsid w:val="00CF5033"/>
    <w:rsid w:val="00CF69A2"/>
    <w:rsid w:val="00CF7006"/>
    <w:rsid w:val="00D10FA4"/>
    <w:rsid w:val="00D17A9B"/>
    <w:rsid w:val="00D23AFC"/>
    <w:rsid w:val="00D23FC4"/>
    <w:rsid w:val="00D25ADE"/>
    <w:rsid w:val="00D27C2F"/>
    <w:rsid w:val="00D332E9"/>
    <w:rsid w:val="00D34C6E"/>
    <w:rsid w:val="00D35436"/>
    <w:rsid w:val="00D36088"/>
    <w:rsid w:val="00D44A8E"/>
    <w:rsid w:val="00D45C2C"/>
    <w:rsid w:val="00D46137"/>
    <w:rsid w:val="00D46175"/>
    <w:rsid w:val="00D4618A"/>
    <w:rsid w:val="00D4761C"/>
    <w:rsid w:val="00D47E34"/>
    <w:rsid w:val="00D501D5"/>
    <w:rsid w:val="00D51959"/>
    <w:rsid w:val="00D528A1"/>
    <w:rsid w:val="00D534C7"/>
    <w:rsid w:val="00D55B25"/>
    <w:rsid w:val="00D560D1"/>
    <w:rsid w:val="00D573D2"/>
    <w:rsid w:val="00D61031"/>
    <w:rsid w:val="00D62E2D"/>
    <w:rsid w:val="00D637BF"/>
    <w:rsid w:val="00D643AD"/>
    <w:rsid w:val="00D64E02"/>
    <w:rsid w:val="00D66B23"/>
    <w:rsid w:val="00D672F5"/>
    <w:rsid w:val="00D75C3C"/>
    <w:rsid w:val="00D76B81"/>
    <w:rsid w:val="00D800F4"/>
    <w:rsid w:val="00D81779"/>
    <w:rsid w:val="00D81955"/>
    <w:rsid w:val="00D86F4E"/>
    <w:rsid w:val="00D87709"/>
    <w:rsid w:val="00D87A22"/>
    <w:rsid w:val="00D90151"/>
    <w:rsid w:val="00D90821"/>
    <w:rsid w:val="00D90BD9"/>
    <w:rsid w:val="00D92C11"/>
    <w:rsid w:val="00D93A45"/>
    <w:rsid w:val="00DA0D1E"/>
    <w:rsid w:val="00DA2837"/>
    <w:rsid w:val="00DB0427"/>
    <w:rsid w:val="00DB6653"/>
    <w:rsid w:val="00DC0E89"/>
    <w:rsid w:val="00DC2CDC"/>
    <w:rsid w:val="00DC3A76"/>
    <w:rsid w:val="00DC6BFA"/>
    <w:rsid w:val="00DC7A58"/>
    <w:rsid w:val="00DD6739"/>
    <w:rsid w:val="00DE0EC0"/>
    <w:rsid w:val="00DE2E47"/>
    <w:rsid w:val="00DE417B"/>
    <w:rsid w:val="00DE48A2"/>
    <w:rsid w:val="00DE4D22"/>
    <w:rsid w:val="00DE511B"/>
    <w:rsid w:val="00DE52A2"/>
    <w:rsid w:val="00DF45C8"/>
    <w:rsid w:val="00DF5CD9"/>
    <w:rsid w:val="00DF706D"/>
    <w:rsid w:val="00E00BE7"/>
    <w:rsid w:val="00E0122D"/>
    <w:rsid w:val="00E02436"/>
    <w:rsid w:val="00E03A14"/>
    <w:rsid w:val="00E04087"/>
    <w:rsid w:val="00E046FF"/>
    <w:rsid w:val="00E04888"/>
    <w:rsid w:val="00E05AD7"/>
    <w:rsid w:val="00E06E84"/>
    <w:rsid w:val="00E10669"/>
    <w:rsid w:val="00E146BB"/>
    <w:rsid w:val="00E15CFE"/>
    <w:rsid w:val="00E200BD"/>
    <w:rsid w:val="00E23B74"/>
    <w:rsid w:val="00E2797E"/>
    <w:rsid w:val="00E311D8"/>
    <w:rsid w:val="00E31AF6"/>
    <w:rsid w:val="00E32E7F"/>
    <w:rsid w:val="00E33116"/>
    <w:rsid w:val="00E3426C"/>
    <w:rsid w:val="00E36052"/>
    <w:rsid w:val="00E40EF7"/>
    <w:rsid w:val="00E42A5E"/>
    <w:rsid w:val="00E44AF0"/>
    <w:rsid w:val="00E45C48"/>
    <w:rsid w:val="00E4724A"/>
    <w:rsid w:val="00E47660"/>
    <w:rsid w:val="00E50A03"/>
    <w:rsid w:val="00E51C62"/>
    <w:rsid w:val="00E544B3"/>
    <w:rsid w:val="00E54C4F"/>
    <w:rsid w:val="00E60827"/>
    <w:rsid w:val="00E6147C"/>
    <w:rsid w:val="00E626AB"/>
    <w:rsid w:val="00E726BA"/>
    <w:rsid w:val="00E81B2D"/>
    <w:rsid w:val="00E82878"/>
    <w:rsid w:val="00E8356F"/>
    <w:rsid w:val="00E925D8"/>
    <w:rsid w:val="00E9605D"/>
    <w:rsid w:val="00E97A11"/>
    <w:rsid w:val="00EA3387"/>
    <w:rsid w:val="00EA663B"/>
    <w:rsid w:val="00EB0A98"/>
    <w:rsid w:val="00EB0D8F"/>
    <w:rsid w:val="00EB1AB9"/>
    <w:rsid w:val="00EB2D6B"/>
    <w:rsid w:val="00EB492E"/>
    <w:rsid w:val="00EB5544"/>
    <w:rsid w:val="00EB567B"/>
    <w:rsid w:val="00EB5942"/>
    <w:rsid w:val="00EB655B"/>
    <w:rsid w:val="00EC0885"/>
    <w:rsid w:val="00EC22A0"/>
    <w:rsid w:val="00EC30BD"/>
    <w:rsid w:val="00EC6BD6"/>
    <w:rsid w:val="00EC78B2"/>
    <w:rsid w:val="00EC7970"/>
    <w:rsid w:val="00ED023D"/>
    <w:rsid w:val="00ED4243"/>
    <w:rsid w:val="00ED6983"/>
    <w:rsid w:val="00EE1202"/>
    <w:rsid w:val="00EE15AA"/>
    <w:rsid w:val="00EE1B8F"/>
    <w:rsid w:val="00EE3147"/>
    <w:rsid w:val="00EE321C"/>
    <w:rsid w:val="00EE3D16"/>
    <w:rsid w:val="00EE5133"/>
    <w:rsid w:val="00EE5832"/>
    <w:rsid w:val="00EE6585"/>
    <w:rsid w:val="00EE6F9B"/>
    <w:rsid w:val="00EF068B"/>
    <w:rsid w:val="00EF21F7"/>
    <w:rsid w:val="00EF2869"/>
    <w:rsid w:val="00EF326B"/>
    <w:rsid w:val="00EF41A0"/>
    <w:rsid w:val="00F06E3E"/>
    <w:rsid w:val="00F06EF1"/>
    <w:rsid w:val="00F10177"/>
    <w:rsid w:val="00F10668"/>
    <w:rsid w:val="00F12CA9"/>
    <w:rsid w:val="00F14E31"/>
    <w:rsid w:val="00F21F36"/>
    <w:rsid w:val="00F22300"/>
    <w:rsid w:val="00F34AD9"/>
    <w:rsid w:val="00F35D33"/>
    <w:rsid w:val="00F4167D"/>
    <w:rsid w:val="00F44218"/>
    <w:rsid w:val="00F4428C"/>
    <w:rsid w:val="00F46CF0"/>
    <w:rsid w:val="00F50298"/>
    <w:rsid w:val="00F5062B"/>
    <w:rsid w:val="00F51CC9"/>
    <w:rsid w:val="00F54123"/>
    <w:rsid w:val="00F544D3"/>
    <w:rsid w:val="00F57614"/>
    <w:rsid w:val="00F57B6F"/>
    <w:rsid w:val="00F61492"/>
    <w:rsid w:val="00F6230C"/>
    <w:rsid w:val="00F6476A"/>
    <w:rsid w:val="00F80C9A"/>
    <w:rsid w:val="00F80E8A"/>
    <w:rsid w:val="00F85303"/>
    <w:rsid w:val="00F85D24"/>
    <w:rsid w:val="00F878D0"/>
    <w:rsid w:val="00F90977"/>
    <w:rsid w:val="00F91AA0"/>
    <w:rsid w:val="00F934E7"/>
    <w:rsid w:val="00F9350E"/>
    <w:rsid w:val="00F96DFD"/>
    <w:rsid w:val="00FA00AC"/>
    <w:rsid w:val="00FA36B4"/>
    <w:rsid w:val="00FA3AD1"/>
    <w:rsid w:val="00FA5E3D"/>
    <w:rsid w:val="00FB3531"/>
    <w:rsid w:val="00FC2116"/>
    <w:rsid w:val="00FC2AF1"/>
    <w:rsid w:val="00FC325C"/>
    <w:rsid w:val="00FC712A"/>
    <w:rsid w:val="00FD0D1E"/>
    <w:rsid w:val="00FD66B6"/>
    <w:rsid w:val="00FD6718"/>
    <w:rsid w:val="00FF1F68"/>
    <w:rsid w:val="00FF289A"/>
    <w:rsid w:val="00FF6E85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7166C"/>
  <w15:docId w15:val="{E2E1A7D0-50E7-48E5-B73B-02ECA19C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48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C48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76B8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2"/>
    <w:basedOn w:val="a"/>
    <w:next w:val="2"/>
    <w:autoRedefine/>
    <w:rsid w:val="007C4864"/>
    <w:pPr>
      <w:spacing w:after="160" w:line="240" w:lineRule="exact"/>
    </w:pPr>
    <w:rPr>
      <w:szCs w:val="20"/>
      <w:lang w:val="en-US" w:eastAsia="en-US"/>
    </w:rPr>
  </w:style>
  <w:style w:type="paragraph" w:customStyle="1" w:styleId="a3">
    <w:name w:val="Знак"/>
    <w:basedOn w:val="a"/>
    <w:rsid w:val="007C4864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7C4864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7C4864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7C4864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7C4864"/>
    <w:rPr>
      <w:sz w:val="24"/>
      <w:szCs w:val="24"/>
      <w:lang w:val="ru-RU" w:eastAsia="ru-RU" w:bidi="ar-SA"/>
    </w:rPr>
  </w:style>
  <w:style w:type="paragraph" w:styleId="a8">
    <w:name w:val="Balloon Text"/>
    <w:basedOn w:val="a"/>
    <w:link w:val="a9"/>
    <w:rsid w:val="007C48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C4864"/>
    <w:rPr>
      <w:rFonts w:ascii="Tahoma" w:hAnsi="Tahoma" w:cs="Tahoma"/>
      <w:sz w:val="16"/>
      <w:szCs w:val="16"/>
      <w:lang w:val="ru-RU" w:eastAsia="ru-RU" w:bidi="ar-SA"/>
    </w:rPr>
  </w:style>
  <w:style w:type="character" w:styleId="aa">
    <w:name w:val="line number"/>
    <w:rsid w:val="007C4864"/>
  </w:style>
  <w:style w:type="table" w:styleId="ab">
    <w:name w:val="Table Grid"/>
    <w:basedOn w:val="a1"/>
    <w:rsid w:val="007C4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Table Web 2"/>
    <w:basedOn w:val="a1"/>
    <w:rsid w:val="007C486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7C486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c">
    <w:name w:val="Hyperlink"/>
    <w:rsid w:val="007C4864"/>
    <w:rPr>
      <w:color w:val="0000FF"/>
      <w:u w:val="single"/>
    </w:rPr>
  </w:style>
  <w:style w:type="paragraph" w:styleId="ad">
    <w:name w:val="TOC Heading"/>
    <w:basedOn w:val="1"/>
    <w:next w:val="a"/>
    <w:qFormat/>
    <w:rsid w:val="007C486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rsid w:val="007C4864"/>
  </w:style>
  <w:style w:type="paragraph" w:styleId="22">
    <w:name w:val="toc 2"/>
    <w:basedOn w:val="a"/>
    <w:next w:val="a"/>
    <w:autoRedefine/>
    <w:rsid w:val="007C4864"/>
    <w:pPr>
      <w:ind w:left="240"/>
    </w:pPr>
  </w:style>
  <w:style w:type="paragraph" w:styleId="3">
    <w:name w:val="toc 3"/>
    <w:basedOn w:val="a"/>
    <w:next w:val="a"/>
    <w:autoRedefine/>
    <w:rsid w:val="007C4864"/>
    <w:pPr>
      <w:ind w:left="480"/>
    </w:pPr>
  </w:style>
  <w:style w:type="character" w:customStyle="1" w:styleId="a7">
    <w:name w:val="Нижний колонтитул Знак"/>
    <w:link w:val="a6"/>
    <w:rsid w:val="007C4864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1F44B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Знак1"/>
    <w:basedOn w:val="a"/>
    <w:rsid w:val="00D92C1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D92C1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6D73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301B8B"/>
    <w:rPr>
      <w:rFonts w:ascii="Verdana" w:hAnsi="Verdana" w:cs="Verdan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7322E0"/>
    <w:pPr>
      <w:shd w:val="clear" w:color="auto" w:fill="FFFFFF"/>
      <w:spacing w:before="660" w:line="240" w:lineRule="atLeast"/>
      <w:ind w:hanging="1740"/>
      <w:jc w:val="both"/>
    </w:pPr>
    <w:rPr>
      <w:rFonts w:ascii="Courier New" w:hAnsi="Courier New" w:cs="Courier New"/>
      <w:sz w:val="23"/>
      <w:szCs w:val="23"/>
    </w:rPr>
  </w:style>
  <w:style w:type="character" w:customStyle="1" w:styleId="af0">
    <w:name w:val="Основной текст Знак"/>
    <w:link w:val="af"/>
    <w:locked/>
    <w:rsid w:val="007322E0"/>
    <w:rPr>
      <w:rFonts w:ascii="Courier New" w:hAnsi="Courier New" w:cs="Courier New"/>
      <w:sz w:val="23"/>
      <w:szCs w:val="23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5D2CD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нак Знак3"/>
    <w:locked/>
    <w:rsid w:val="005D2CD0"/>
    <w:rPr>
      <w:sz w:val="24"/>
      <w:szCs w:val="24"/>
      <w:lang w:val="ru-RU" w:eastAsia="ru-RU" w:bidi="ar-SA"/>
    </w:rPr>
  </w:style>
  <w:style w:type="character" w:styleId="af1">
    <w:name w:val="FollowedHyperlink"/>
    <w:rsid w:val="004729A7"/>
    <w:rPr>
      <w:color w:val="800080"/>
      <w:u w:val="single"/>
    </w:rPr>
  </w:style>
  <w:style w:type="paragraph" w:styleId="af2">
    <w:name w:val="Normal (Web)"/>
    <w:basedOn w:val="a"/>
    <w:uiPriority w:val="99"/>
    <w:rsid w:val="00227C6C"/>
    <w:pPr>
      <w:autoSpaceDE w:val="0"/>
      <w:autoSpaceDN w:val="0"/>
      <w:spacing w:before="100" w:after="100"/>
    </w:pPr>
  </w:style>
  <w:style w:type="paragraph" w:customStyle="1" w:styleId="ConsPlusTitlePage">
    <w:name w:val="ConsPlusTitlePage"/>
    <w:rsid w:val="008B332F"/>
    <w:pPr>
      <w:widowControl w:val="0"/>
      <w:autoSpaceDE w:val="0"/>
      <w:autoSpaceDN w:val="0"/>
    </w:pPr>
    <w:rPr>
      <w:rFonts w:ascii="Tahoma" w:eastAsia="Calibri" w:hAnsi="Tahoma" w:cs="Tahoma"/>
    </w:rPr>
  </w:style>
  <w:style w:type="paragraph" w:styleId="af3">
    <w:name w:val="List Paragraph"/>
    <w:basedOn w:val="a"/>
    <w:uiPriority w:val="34"/>
    <w:qFormat/>
    <w:rsid w:val="005C41E7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A51BA5"/>
    <w:pPr>
      <w:widowControl w:val="0"/>
    </w:pPr>
    <w:rPr>
      <w:rFonts w:ascii="Microsoft Sans Serif" w:eastAsia="Microsoft Sans Serif" w:hAnsi="Microsoft Sans Serif" w:cs="Microsoft Sans Serif"/>
      <w:color w:val="000000"/>
      <w:sz w:val="20"/>
      <w:szCs w:val="20"/>
      <w:lang w:bidi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A51BA5"/>
    <w:rPr>
      <w:rFonts w:ascii="Microsoft Sans Serif" w:eastAsia="Microsoft Sans Serif" w:hAnsi="Microsoft Sans Serif" w:cs="Microsoft Sans Serif"/>
      <w:color w:val="000000"/>
      <w:lang w:bidi="ru-RU"/>
    </w:rPr>
  </w:style>
  <w:style w:type="character" w:styleId="af6">
    <w:name w:val="footnote reference"/>
    <w:basedOn w:val="a0"/>
    <w:uiPriority w:val="99"/>
    <w:semiHidden/>
    <w:unhideWhenUsed/>
    <w:rsid w:val="00A51B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6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6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2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Z:\&#1044;&#1086;&#1082;&#1091;&#1084;&#1077;&#1085;&#1090;&#1099;\&#1050;&#1091;&#1088;&#1072;&#1082;&#1080;&#1085;&#1072;%20&#1042;.&#1042;\&#1043;&#1086;&#1090;&#1086;&#1074;&#1099;&#1077;%20&#1087;&#1088;&#1086;&#1075;&#1088;&#1072;&#1084;&#1084;&#1099;\7%20&#1055;&#1086;&#1076;&#1076;&#1077;&#1088;&#1078;&#1082;&#1072;%20&#1089;&#1086;&#1094;&#1080;&#1072;&#1083;&#1100;&#1085;&#1086;-&#1086;&#1088;&#1080;&#1077;&#1085;&#1090;&#1080;&#1088;&#1086;&#1074;&#1072;&#1085;&#1085;&#1099;&#1093;%20&#1085;&#1077;&#1082;&#1086;&#1084;&#1077;&#1088;&#1095;&#1077;&#1089;&#1082;&#1080;&#1093;%20&#1086;&#1088;&#1075;&#1072;&#1085;&#1080;&#1079;&#1072;&#1094;&#1080;&#1081;%20&#1075;&#1086;&#1088;&#1086;&#1076;&#1072;%20&#1057;&#1074;&#1086;&#1073;&#1086;&#1076;&#1085;&#1086;&#1075;&#1086;\&#1055;&#1088;&#1086;&#1075;&#1088;&#1072;&#1084;&#1084;&#1072;%20&#1057;&#1054;&#1053;&#1050;&#1054;.doc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18D2C-E7A2-47F1-BCB1-C71F91E79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10</Pages>
  <Words>1107</Words>
  <Characters>8221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RePack by SPecialiST</Company>
  <LinksUpToDate>false</LinksUpToDate>
  <CharactersWithSpaces>9310</CharactersWithSpaces>
  <SharedDoc>false</SharedDoc>
  <HLinks>
    <vt:vector size="48" baseType="variant">
      <vt:variant>
        <vt:i4>8060935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  <vt:variant>
        <vt:i4>1376344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consultantplus://offline/ref=2000911998834FBB2A1331BFF87115800D408421A73E11EE1F26B60A1B46B63C3A094D5C6A22776AA32D02J8MAH</vt:lpwstr>
      </vt:variant>
      <vt:variant>
        <vt:lpwstr/>
      </vt:variant>
      <vt:variant>
        <vt:i4>8060935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прил</vt:lpwstr>
      </vt:variant>
      <vt:variant>
        <vt:i4>71304255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ПР2</vt:lpwstr>
      </vt:variant>
      <vt:variant>
        <vt:i4>6815854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consultantplus://offline/ref=BF7FB1E206A71B2ECEF7BDC40246BE38E9C44C077ECB866C8CBE1F4E92F320E65CFB35D957B2C5E37Bv4F</vt:lpwstr>
      </vt:variant>
      <vt:variant>
        <vt:lpwstr/>
      </vt:variant>
      <vt:variant>
        <vt:i4>6029406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consultantplus://offline/ref=BF7FB1E206A71B2ECEF7BDC40246BE38EACA4F0B759ED16EDDEB1174vBF</vt:lpwstr>
      </vt:variant>
      <vt:variant>
        <vt:lpwstr/>
      </vt:variant>
      <vt:variant>
        <vt:i4>8060935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User</dc:creator>
  <cp:lastModifiedBy>User36</cp:lastModifiedBy>
  <cp:revision>45</cp:revision>
  <cp:lastPrinted>2024-12-19T07:24:00Z</cp:lastPrinted>
  <dcterms:created xsi:type="dcterms:W3CDTF">2021-12-27T04:45:00Z</dcterms:created>
  <dcterms:modified xsi:type="dcterms:W3CDTF">2024-12-19T07:24:00Z</dcterms:modified>
</cp:coreProperties>
</file>