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2B02" w14:textId="77777777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445B69F8" w:rsidR="00607116" w:rsidRPr="00645290" w:rsidRDefault="00194E36" w:rsidP="002C6AA4">
            <w:pPr>
              <w:rPr>
                <w:szCs w:val="28"/>
              </w:rPr>
            </w:pPr>
            <w:r>
              <w:rPr>
                <w:szCs w:val="28"/>
              </w:rPr>
              <w:t>24.04.2025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3B47549E" w:rsidR="00607116" w:rsidRPr="00645290" w:rsidRDefault="00C04A14" w:rsidP="00194E3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194E36">
              <w:rPr>
                <w:szCs w:val="28"/>
              </w:rPr>
              <w:t xml:space="preserve"> 600</w:t>
            </w:r>
          </w:p>
        </w:tc>
      </w:tr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</w:p>
          <w:p w14:paraId="4216110B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  <w:p w14:paraId="6398AEC8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 w:val="24"/>
                <w:szCs w:val="24"/>
              </w:rPr>
            </w:pPr>
          </w:p>
          <w:p w14:paraId="193300FC" w14:textId="77777777" w:rsidR="001B1A0F" w:rsidRDefault="003E5916" w:rsidP="004218DB">
            <w:pPr>
              <w:spacing w:line="21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 xml:space="preserve">в постановление администрации города Свободного </w:t>
            </w:r>
          </w:p>
          <w:p w14:paraId="33386DC4" w14:textId="6B96F6F0" w:rsidR="00607116" w:rsidRDefault="00452B17" w:rsidP="004218DB">
            <w:pPr>
              <w:spacing w:line="216" w:lineRule="auto"/>
              <w:jc w:val="left"/>
              <w:rPr>
                <w:sz w:val="24"/>
                <w:szCs w:val="24"/>
              </w:rPr>
            </w:pPr>
            <w:r w:rsidRPr="0067307E">
              <w:rPr>
                <w:szCs w:val="28"/>
              </w:rPr>
              <w:t>от 15.11.2024</w:t>
            </w:r>
            <w:r w:rsidR="00451A5C" w:rsidRPr="0067307E">
              <w:rPr>
                <w:szCs w:val="28"/>
              </w:rPr>
              <w:t xml:space="preserve"> </w:t>
            </w:r>
            <w:r w:rsidRPr="0067307E">
              <w:rPr>
                <w:szCs w:val="28"/>
              </w:rPr>
              <w:t>№ 1660</w:t>
            </w:r>
          </w:p>
          <w:p w14:paraId="48BE5494" w14:textId="77777777" w:rsidR="0067307E" w:rsidRPr="00F651D6" w:rsidRDefault="0067307E" w:rsidP="00841D68">
            <w:pPr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841D6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78F5B6C" w14:textId="423F0220" w:rsidR="00F651D6" w:rsidRPr="0067307E" w:rsidRDefault="00F651D6" w:rsidP="004218DB">
      <w:pPr>
        <w:autoSpaceDE w:val="0"/>
        <w:autoSpaceDN w:val="0"/>
        <w:adjustRightInd w:val="0"/>
        <w:spacing w:line="216" w:lineRule="auto"/>
        <w:ind w:right="-144" w:firstLine="53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№ 632 «О системе управления муниципальными программами муниципального образования «город Свободный», в целях </w:t>
      </w:r>
      <w:r w:rsidR="002B60D2">
        <w:rPr>
          <w:szCs w:val="28"/>
        </w:rPr>
        <w:t xml:space="preserve">корректировки </w:t>
      </w:r>
      <w:r w:rsidRPr="0067307E">
        <w:rPr>
          <w:szCs w:val="28"/>
        </w:rPr>
        <w:t xml:space="preserve">финансирования 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67307E">
      <w:pPr>
        <w:rPr>
          <w:color w:val="000000" w:themeColor="text1"/>
          <w:szCs w:val="28"/>
        </w:rPr>
      </w:pPr>
    </w:p>
    <w:p w14:paraId="01ADC770" w14:textId="2BDF8647" w:rsidR="005724E9" w:rsidRDefault="005724E9" w:rsidP="0067307E">
      <w:pPr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77777777" w:rsidR="0067307E" w:rsidRPr="0067307E" w:rsidRDefault="0067307E" w:rsidP="0067307E">
      <w:pPr>
        <w:ind w:firstLine="567"/>
        <w:rPr>
          <w:color w:val="000000" w:themeColor="text1"/>
          <w:szCs w:val="28"/>
        </w:rPr>
      </w:pPr>
    </w:p>
    <w:p w14:paraId="02C8CC1D" w14:textId="3508F613" w:rsidR="0018348D" w:rsidRPr="0067307E" w:rsidRDefault="00B74910" w:rsidP="004218DB">
      <w:pPr>
        <w:pStyle w:val="a3"/>
        <w:numPr>
          <w:ilvl w:val="0"/>
          <w:numId w:val="1"/>
        </w:numPr>
        <w:tabs>
          <w:tab w:val="left" w:pos="993"/>
        </w:tabs>
        <w:spacing w:line="21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>Изложить</w:t>
      </w:r>
      <w:r w:rsidR="005724E9" w:rsidRPr="0067307E">
        <w:rPr>
          <w:szCs w:val="28"/>
        </w:rPr>
        <w:t xml:space="preserve"> муниципальную программу </w:t>
      </w:r>
      <w:r w:rsidR="0018348D" w:rsidRPr="0067307E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030538" w:rsidRPr="0067307E">
        <w:rPr>
          <w:rFonts w:eastAsia="Microsoft Sans Serif"/>
          <w:szCs w:val="28"/>
        </w:rPr>
        <w:t xml:space="preserve">, утвержденную постановлением администрации города Свободного от 15.11.2024 № 1660 «Об утверждении муниципальной программы </w:t>
      </w:r>
      <w:r w:rsidR="00030538" w:rsidRPr="0067307E">
        <w:rPr>
          <w:szCs w:val="28"/>
        </w:rPr>
        <w:t>«Развитие и сохранение культуры и искусства в городе Свободном»</w:t>
      </w:r>
      <w:r w:rsidR="00665937">
        <w:rPr>
          <w:szCs w:val="28"/>
        </w:rPr>
        <w:t xml:space="preserve"> (в редакции от 10.04.2025 № 524)</w:t>
      </w:r>
      <w:r w:rsidR="003E5916" w:rsidRPr="0067307E">
        <w:rPr>
          <w:szCs w:val="28"/>
        </w:rPr>
        <w:t xml:space="preserve"> </w:t>
      </w:r>
      <w:r w:rsidR="00F651D6" w:rsidRPr="0067307E">
        <w:rPr>
          <w:szCs w:val="28"/>
        </w:rPr>
        <w:t>согласно приложению к настоящему Постановлению</w:t>
      </w:r>
      <w:r w:rsidR="00665937">
        <w:rPr>
          <w:szCs w:val="28"/>
        </w:rPr>
        <w:t xml:space="preserve"> в новой редакции. </w:t>
      </w:r>
    </w:p>
    <w:p w14:paraId="6C4B1F65" w14:textId="66E846E1" w:rsidR="003E5916" w:rsidRPr="0067307E" w:rsidRDefault="003E5916" w:rsidP="004218DB">
      <w:pPr>
        <w:pStyle w:val="a3"/>
        <w:numPr>
          <w:ilvl w:val="0"/>
          <w:numId w:val="1"/>
        </w:numPr>
        <w:tabs>
          <w:tab w:val="left" w:pos="993"/>
        </w:tabs>
        <w:spacing w:line="21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 xml:space="preserve">Настоящее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190052A3" w14:textId="77777777" w:rsidR="000F2953" w:rsidRPr="0067307E" w:rsidRDefault="000F2953" w:rsidP="004218DB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16" w:lineRule="auto"/>
        <w:ind w:left="0" w:right="-144" w:firstLine="567"/>
        <w:jc w:val="both"/>
        <w:rPr>
          <w:color w:val="000000" w:themeColor="text1"/>
          <w:szCs w:val="28"/>
        </w:rPr>
      </w:pPr>
      <w:r w:rsidRPr="0067307E">
        <w:rPr>
          <w:szCs w:val="28"/>
        </w:rPr>
        <w:t>Обеспечить опубликование настоящего постановления</w:t>
      </w:r>
      <w:r w:rsidR="005D0234" w:rsidRPr="0067307E">
        <w:rPr>
          <w:szCs w:val="28"/>
        </w:rPr>
        <w:t xml:space="preserve"> (без приложений)</w:t>
      </w:r>
      <w:r w:rsidRPr="0067307E">
        <w:rPr>
          <w:szCs w:val="28"/>
        </w:rPr>
        <w:t xml:space="preserve"> </w:t>
      </w:r>
      <w:r w:rsidRPr="0067307E">
        <w:rPr>
          <w:color w:val="000000" w:themeColor="text1"/>
          <w:szCs w:val="28"/>
        </w:rPr>
        <w:t>пресс-секретарю главы муниципа</w:t>
      </w:r>
      <w:r w:rsidR="00CC5DFF" w:rsidRPr="0067307E">
        <w:rPr>
          <w:color w:val="000000" w:themeColor="text1"/>
          <w:szCs w:val="28"/>
        </w:rPr>
        <w:t>льного образования (Кафафян К.Г.</w:t>
      </w:r>
      <w:r w:rsidRPr="0067307E">
        <w:rPr>
          <w:color w:val="000000" w:themeColor="text1"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r w:rsidRPr="0067307E">
        <w:rPr>
          <w:color w:val="000000" w:themeColor="text1"/>
          <w:szCs w:val="28"/>
          <w:lang w:val="en-US"/>
        </w:rPr>
        <w:t>admsvb</w:t>
      </w:r>
      <w:r w:rsidRPr="0067307E">
        <w:rPr>
          <w:color w:val="000000" w:themeColor="text1"/>
          <w:szCs w:val="28"/>
        </w:rPr>
        <w:t>.</w:t>
      </w:r>
      <w:r w:rsidRPr="0067307E">
        <w:rPr>
          <w:color w:val="000000" w:themeColor="text1"/>
          <w:szCs w:val="28"/>
          <w:lang w:val="en-US"/>
        </w:rPr>
        <w:t>ru</w:t>
      </w:r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5D0234" w:rsidRPr="0067307E">
        <w:rPr>
          <w:color w:val="000000" w:themeColor="text1"/>
          <w:szCs w:val="28"/>
        </w:rPr>
        <w:t xml:space="preserve"> (в полном объеме)</w:t>
      </w:r>
      <w:r w:rsidRPr="0067307E">
        <w:rPr>
          <w:color w:val="000000" w:themeColor="text1"/>
          <w:szCs w:val="28"/>
        </w:rPr>
        <w:t xml:space="preserve">. </w:t>
      </w:r>
    </w:p>
    <w:p w14:paraId="6A9777E0" w14:textId="53FDAAD5" w:rsidR="00841D68" w:rsidRPr="0029065C" w:rsidRDefault="00841D68" w:rsidP="0029065C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1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458F9D8C" w14:textId="77777777" w:rsidR="0029065C" w:rsidRDefault="0029065C" w:rsidP="0029065C">
      <w:pPr>
        <w:pStyle w:val="a3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16" w:lineRule="auto"/>
        <w:ind w:left="567" w:right="-144"/>
        <w:rPr>
          <w:szCs w:val="28"/>
        </w:rPr>
      </w:pPr>
    </w:p>
    <w:p w14:paraId="319BDA7A" w14:textId="77777777" w:rsidR="0029065C" w:rsidRPr="0029065C" w:rsidRDefault="0029065C" w:rsidP="0029065C">
      <w:pPr>
        <w:pStyle w:val="a3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16" w:lineRule="auto"/>
        <w:ind w:left="567" w:right="-144"/>
        <w:rPr>
          <w:color w:val="000000" w:themeColor="text1"/>
          <w:szCs w:val="28"/>
        </w:rPr>
      </w:pPr>
    </w:p>
    <w:p w14:paraId="151C63DE" w14:textId="1893F5DC" w:rsidR="0029065C" w:rsidRDefault="00C04A14" w:rsidP="004218DB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</w:t>
      </w:r>
      <w:r w:rsidR="0029065C">
        <w:rPr>
          <w:color w:val="000000" w:themeColor="text1"/>
          <w:szCs w:val="28"/>
        </w:rPr>
        <w:t>сполняющий обязанности</w:t>
      </w:r>
    </w:p>
    <w:p w14:paraId="1ABC28A9" w14:textId="3AF46ABE" w:rsidR="00661207" w:rsidRDefault="0029065C" w:rsidP="004218DB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49165B" w:rsidRPr="0067307E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49165B" w:rsidRPr="0067307E">
        <w:rPr>
          <w:color w:val="000000" w:themeColor="text1"/>
          <w:szCs w:val="28"/>
        </w:rPr>
        <w:t xml:space="preserve"> города Свободного                                                              </w:t>
      </w:r>
      <w:r>
        <w:rPr>
          <w:color w:val="000000" w:themeColor="text1"/>
          <w:szCs w:val="28"/>
        </w:rPr>
        <w:t xml:space="preserve">         М.В. Будник</w:t>
      </w:r>
      <w:r w:rsidR="00661207">
        <w:rPr>
          <w:color w:val="000000" w:themeColor="text1"/>
          <w:szCs w:val="28"/>
        </w:rPr>
        <w:br w:type="page"/>
      </w:r>
    </w:p>
    <w:p w14:paraId="02659816" w14:textId="77777777" w:rsidR="003E5916" w:rsidRDefault="003E5916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D086D3B" w14:textId="77777777" w:rsidR="00A50E9B" w:rsidRPr="00082AEC" w:rsidRDefault="00A50E9B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8E7DF3">
            <w:pPr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50E9B">
      <w:pPr>
        <w:rPr>
          <w:bCs/>
          <w:caps/>
          <w:sz w:val="22"/>
          <w:szCs w:val="22"/>
        </w:rPr>
      </w:pPr>
    </w:p>
    <w:p w14:paraId="2BA96B0B" w14:textId="77777777" w:rsidR="00A50E9B" w:rsidRDefault="00A50E9B" w:rsidP="004218DB">
      <w:pPr>
        <w:ind w:left="142"/>
        <w:rPr>
          <w:caps/>
          <w:sz w:val="22"/>
          <w:szCs w:val="22"/>
        </w:rPr>
      </w:pPr>
      <w:r w:rsidRPr="00CB1D43">
        <w:rPr>
          <w:sz w:val="22"/>
          <w:szCs w:val="22"/>
        </w:rPr>
        <w:t>Заместитель  главы администрации</w:t>
      </w:r>
    </w:p>
    <w:p w14:paraId="1D7C473C" w14:textId="73CAB725" w:rsidR="00A50E9B" w:rsidRPr="00082AEC" w:rsidRDefault="00A50E9B" w:rsidP="004218DB">
      <w:pPr>
        <w:ind w:left="142"/>
        <w:rPr>
          <w:caps/>
          <w:sz w:val="22"/>
          <w:szCs w:val="22"/>
        </w:rPr>
      </w:pPr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="003128FA">
        <w:rPr>
          <w:sz w:val="22"/>
          <w:szCs w:val="22"/>
        </w:rPr>
        <w:t>«____»_____20__</w:t>
      </w:r>
      <w:r w:rsidRPr="00D44D9A">
        <w:rPr>
          <w:sz w:val="22"/>
          <w:szCs w:val="22"/>
        </w:rPr>
        <w:t>г.</w:t>
      </w:r>
    </w:p>
    <w:p w14:paraId="43C59227" w14:textId="04AAA3BE" w:rsidR="00A50E9B" w:rsidRPr="00082AEC" w:rsidRDefault="00A50E9B" w:rsidP="00A50E9B">
      <w:pPr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__________«____»_____20___г.</w:t>
            </w:r>
          </w:p>
          <w:p w14:paraId="6ADCD42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_________«____»_____20___г.</w:t>
            </w:r>
          </w:p>
          <w:p w14:paraId="3FA4A0B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_________«____»_____20___г.</w:t>
            </w:r>
          </w:p>
          <w:p w14:paraId="6500888B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8E7DF3">
            <w:pPr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77777777" w:rsidR="00A50E9B" w:rsidRDefault="003F23CA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Я.И.</w:t>
            </w:r>
            <w:r w:rsidR="00E232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Легенькая</w:t>
            </w:r>
            <w:r w:rsidR="00A50E9B">
              <w:rPr>
                <w:sz w:val="22"/>
                <w:szCs w:val="22"/>
                <w:lang w:eastAsia="en-US"/>
              </w:rPr>
              <w:t xml:space="preserve">     </w:t>
            </w:r>
          </w:p>
          <w:p w14:paraId="4D4F0BB0" w14:textId="77777777" w:rsidR="00A50E9B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0CECC008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32642771" w14:textId="6E018E65" w:rsidR="00A50E9B" w:rsidRPr="00082AEC" w:rsidRDefault="00A50E9B" w:rsidP="0029065C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165ACC">
              <w:rPr>
                <w:sz w:val="22"/>
                <w:szCs w:val="22"/>
                <w:lang w:eastAsia="en-US"/>
              </w:rPr>
              <w:t>ата «2</w:t>
            </w:r>
            <w:r w:rsidR="0029065C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AB3728">
              <w:rPr>
                <w:sz w:val="22"/>
                <w:szCs w:val="22"/>
                <w:lang w:eastAsia="en-US"/>
              </w:rPr>
              <w:t>апреля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50E9B">
      <w:pPr>
        <w:rPr>
          <w:bCs/>
          <w:caps/>
          <w:sz w:val="22"/>
          <w:szCs w:val="22"/>
        </w:rPr>
      </w:pPr>
    </w:p>
    <w:p w14:paraId="25DC8424" w14:textId="77777777"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29065C">
      <w:pgSz w:w="11906" w:h="16838"/>
      <w:pgMar w:top="851" w:right="851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83A38" w14:textId="77777777" w:rsidR="00070D9E" w:rsidRDefault="00070D9E" w:rsidP="0029065C">
      <w:r>
        <w:separator/>
      </w:r>
    </w:p>
  </w:endnote>
  <w:endnote w:type="continuationSeparator" w:id="0">
    <w:p w14:paraId="7A48BD3A" w14:textId="77777777" w:rsidR="00070D9E" w:rsidRDefault="00070D9E" w:rsidP="0029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C3EA7" w14:textId="77777777" w:rsidR="00070D9E" w:rsidRDefault="00070D9E" w:rsidP="0029065C">
      <w:r>
        <w:separator/>
      </w:r>
    </w:p>
  </w:footnote>
  <w:footnote w:type="continuationSeparator" w:id="0">
    <w:p w14:paraId="646C0F25" w14:textId="77777777" w:rsidR="00070D9E" w:rsidRDefault="00070D9E" w:rsidP="00290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30538"/>
    <w:rsid w:val="00070D9E"/>
    <w:rsid w:val="000E1A35"/>
    <w:rsid w:val="000F2953"/>
    <w:rsid w:val="0013311D"/>
    <w:rsid w:val="00165ACC"/>
    <w:rsid w:val="00174316"/>
    <w:rsid w:val="0018348D"/>
    <w:rsid w:val="00194E36"/>
    <w:rsid w:val="001B1A0F"/>
    <w:rsid w:val="00211835"/>
    <w:rsid w:val="00230714"/>
    <w:rsid w:val="0026618E"/>
    <w:rsid w:val="0029065C"/>
    <w:rsid w:val="002B60D2"/>
    <w:rsid w:val="002E5D6D"/>
    <w:rsid w:val="003128FA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45290"/>
    <w:rsid w:val="00652E4B"/>
    <w:rsid w:val="00661207"/>
    <w:rsid w:val="00665937"/>
    <w:rsid w:val="00670E16"/>
    <w:rsid w:val="0067307E"/>
    <w:rsid w:val="006C567D"/>
    <w:rsid w:val="0073461A"/>
    <w:rsid w:val="00841D68"/>
    <w:rsid w:val="008538D8"/>
    <w:rsid w:val="0091447C"/>
    <w:rsid w:val="00944C8B"/>
    <w:rsid w:val="009A3379"/>
    <w:rsid w:val="009C1F08"/>
    <w:rsid w:val="00A43D83"/>
    <w:rsid w:val="00A50E9B"/>
    <w:rsid w:val="00A90989"/>
    <w:rsid w:val="00AA1E82"/>
    <w:rsid w:val="00AB3728"/>
    <w:rsid w:val="00AC459E"/>
    <w:rsid w:val="00B62A3B"/>
    <w:rsid w:val="00B74910"/>
    <w:rsid w:val="00B92BD8"/>
    <w:rsid w:val="00C04A14"/>
    <w:rsid w:val="00C5637F"/>
    <w:rsid w:val="00C61C3E"/>
    <w:rsid w:val="00CC5DFF"/>
    <w:rsid w:val="00CE23D3"/>
    <w:rsid w:val="00D22DDC"/>
    <w:rsid w:val="00DA1C50"/>
    <w:rsid w:val="00DD4AC7"/>
    <w:rsid w:val="00E23238"/>
    <w:rsid w:val="00E82F50"/>
    <w:rsid w:val="00EC246E"/>
    <w:rsid w:val="00F0118F"/>
    <w:rsid w:val="00F651D6"/>
    <w:rsid w:val="00F81102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71</cp:revision>
  <cp:lastPrinted>2025-04-24T00:46:00Z</cp:lastPrinted>
  <dcterms:created xsi:type="dcterms:W3CDTF">2024-10-01T23:48:00Z</dcterms:created>
  <dcterms:modified xsi:type="dcterms:W3CDTF">2025-04-24T00:46:00Z</dcterms:modified>
</cp:coreProperties>
</file>