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48"/>
        <w:gridCol w:w="4814"/>
      </w:tblGrid>
      <w:tr w:rsidR="00EE295C" w:rsidRPr="00A83E94" w14:paraId="4BEAF4C4" w14:textId="77777777" w:rsidTr="00ED73AC">
        <w:trPr>
          <w:trHeight w:val="540"/>
        </w:trPr>
        <w:tc>
          <w:tcPr>
            <w:tcW w:w="9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E0C4CE" w14:textId="77777777" w:rsidR="00EE295C" w:rsidRPr="00642359" w:rsidRDefault="00EE295C" w:rsidP="00ED73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423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Российская Федерация</w:t>
            </w:r>
          </w:p>
        </w:tc>
      </w:tr>
      <w:tr w:rsidR="00EE295C" w14:paraId="5DCEA5C4" w14:textId="77777777" w:rsidTr="00ED73AC">
        <w:trPr>
          <w:trHeight w:val="189"/>
        </w:trPr>
        <w:tc>
          <w:tcPr>
            <w:tcW w:w="9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CECA1" w14:textId="77777777" w:rsidR="00EE295C" w:rsidRDefault="00EE295C" w:rsidP="00ED73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СВОБОДНЕНСКИЙ ГОРОДСКОЙ СОВЕТ НАРОДНЫХ ДЕПУТАТОВ</w:t>
            </w:r>
          </w:p>
        </w:tc>
      </w:tr>
      <w:tr w:rsidR="00EE295C" w14:paraId="08032E6F" w14:textId="77777777" w:rsidTr="00ED73AC">
        <w:trPr>
          <w:trHeight w:val="488"/>
        </w:trPr>
        <w:tc>
          <w:tcPr>
            <w:tcW w:w="9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A42C4" w14:textId="77777777" w:rsidR="00EE295C" w:rsidRDefault="00EE295C" w:rsidP="00ED7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АМУРСКОЙ ОБЛАСТИ</w:t>
            </w:r>
          </w:p>
          <w:p w14:paraId="13A04EFE" w14:textId="349163D8" w:rsidR="00EE295C" w:rsidRPr="00642359" w:rsidRDefault="00EE295C" w:rsidP="00ED73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423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</w:t>
            </w:r>
            <w:r w:rsidR="002205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вось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мой</w:t>
            </w:r>
            <w:r w:rsidRPr="006423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созыв)</w:t>
            </w:r>
          </w:p>
        </w:tc>
      </w:tr>
      <w:tr w:rsidR="00EE295C" w14:paraId="4470AE72" w14:textId="77777777" w:rsidTr="00ED73AC">
        <w:tc>
          <w:tcPr>
            <w:tcW w:w="9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1908B9" w14:textId="271647A1" w:rsidR="00EE295C" w:rsidRPr="005E5998" w:rsidRDefault="002205FF" w:rsidP="00ED7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РЕШЕ</w:t>
            </w:r>
            <w:r w:rsidR="00EE295C" w:rsidRPr="005E599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НИЕ</w:t>
            </w:r>
          </w:p>
        </w:tc>
      </w:tr>
      <w:tr w:rsidR="00EE295C" w:rsidRPr="009D629E" w14:paraId="4C2A57D3" w14:textId="77777777" w:rsidTr="00ED73AC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1E13464" w14:textId="385B4D38" w:rsidR="00EE295C" w:rsidRDefault="009D629E" w:rsidP="00ED73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5E0C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02.09.2024</w:t>
            </w:r>
          </w:p>
        </w:tc>
        <w:tc>
          <w:tcPr>
            <w:tcW w:w="4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3A62A" w14:textId="79C30FF9" w:rsidR="00EE295C" w:rsidRPr="009D629E" w:rsidRDefault="00EE295C" w:rsidP="00ED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6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9D629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E0C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22/208</w:t>
            </w:r>
          </w:p>
        </w:tc>
      </w:tr>
      <w:tr w:rsidR="00EE295C" w14:paraId="3E391ACB" w14:textId="77777777" w:rsidTr="00ED73AC">
        <w:tc>
          <w:tcPr>
            <w:tcW w:w="9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7806D5" w14:textId="77777777" w:rsidR="00EE295C" w:rsidRDefault="00EE295C" w:rsidP="00ED7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0AAAD04E" w14:textId="77777777" w:rsidR="00EE295C" w:rsidRDefault="00EE295C" w:rsidP="00ED7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Свободный</w:t>
            </w:r>
          </w:p>
          <w:p w14:paraId="5605F948" w14:textId="77777777" w:rsidR="00EE295C" w:rsidRDefault="00EE295C" w:rsidP="00ED7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E295C" w:rsidRPr="008B634B" w14:paraId="0C7480BE" w14:textId="77777777" w:rsidTr="00ED73AC">
        <w:tc>
          <w:tcPr>
            <w:tcW w:w="4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5BD35" w14:textId="1B0B7845" w:rsidR="00EE295C" w:rsidRDefault="00EE295C" w:rsidP="00ED7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проекте решения «О внесении изменений в решение </w:t>
            </w:r>
            <w:r w:rsidR="001229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Свободненского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Совета народных депутатов от 22 апреля 2016 года № 138 «Об утверждении Порядка организации и проведения публичных слушаний на территории муниципального образования «город Свободный»</w:t>
            </w:r>
          </w:p>
          <w:p w14:paraId="4FF85D77" w14:textId="77777777" w:rsidR="00EE295C" w:rsidRPr="008B634B" w:rsidRDefault="00EE295C" w:rsidP="00ED7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6267573" w14:textId="77777777" w:rsidR="00EE295C" w:rsidRPr="008B634B" w:rsidRDefault="00EE295C" w:rsidP="00ED73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E22ACDA" w14:textId="23AB8528" w:rsidR="00EE295C" w:rsidRPr="008B634B" w:rsidRDefault="00EE295C" w:rsidP="00EE295C">
      <w:pPr>
        <w:spacing w:after="0" w:line="240" w:lineRule="auto"/>
        <w:ind w:hanging="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3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34E218D" w14:textId="485049EE" w:rsidR="00EE295C" w:rsidRPr="00EE295C" w:rsidRDefault="00EE295C" w:rsidP="00EE295C">
      <w:pPr>
        <w:pStyle w:val="1"/>
        <w:shd w:val="clear" w:color="auto" w:fill="auto"/>
        <w:spacing w:before="0" w:after="304" w:line="322" w:lineRule="exact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EE295C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обращение </w:t>
      </w:r>
      <w:r w:rsidR="002205FF">
        <w:rPr>
          <w:rFonts w:ascii="Times New Roman" w:hAnsi="Times New Roman" w:cs="Times New Roman"/>
          <w:color w:val="000000"/>
          <w:sz w:val="28"/>
          <w:szCs w:val="28"/>
        </w:rPr>
        <w:t>депутата Свободненского городского Совета народных депутатов Музыченко Т.А.</w:t>
      </w:r>
      <w:r w:rsidRPr="00EE29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295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городского Совета народных депутатов от 22 апреля 2016 года № 138 «Об утверждении Порядка организации и проведения публичных слушаний на территории муниципального образования «город Свободный»</w:t>
      </w:r>
      <w:r w:rsidRPr="00EE295C">
        <w:rPr>
          <w:rFonts w:ascii="Times New Roman" w:hAnsi="Times New Roman" w:cs="Times New Roman"/>
          <w:sz w:val="28"/>
          <w:szCs w:val="28"/>
          <w:lang w:eastAsia="ru-RU"/>
        </w:rPr>
        <w:t xml:space="preserve"> (в редакции решений от 08.08.2019 № 54, от 21.05.2020 № 104</w:t>
      </w:r>
      <w:r w:rsidR="002205FF">
        <w:rPr>
          <w:rFonts w:ascii="Times New Roman" w:hAnsi="Times New Roman" w:cs="Times New Roman"/>
          <w:sz w:val="28"/>
          <w:szCs w:val="28"/>
          <w:lang w:eastAsia="ru-RU"/>
        </w:rPr>
        <w:t>, от 10.08.2023 № 297</w:t>
      </w:r>
      <w:r w:rsidRPr="00EE295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EE29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205FF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 муниципального образования «город Свободный»,</w:t>
      </w:r>
      <w:r w:rsidRPr="00EE295C">
        <w:rPr>
          <w:rFonts w:ascii="Times New Roman" w:hAnsi="Times New Roman" w:cs="Times New Roman"/>
          <w:color w:val="000000"/>
          <w:sz w:val="28"/>
          <w:szCs w:val="28"/>
        </w:rPr>
        <w:t xml:space="preserve"> Свободненский городской Совет народных депутатов</w:t>
      </w:r>
    </w:p>
    <w:p w14:paraId="176A0FD1" w14:textId="415883DF" w:rsidR="00EE295C" w:rsidRPr="00EE295C" w:rsidRDefault="002205FF" w:rsidP="00EE295C">
      <w:pPr>
        <w:pStyle w:val="1"/>
        <w:shd w:val="clear" w:color="auto" w:fill="auto"/>
        <w:spacing w:before="0" w:after="0" w:line="317" w:lineRule="exact"/>
        <w:ind w:lef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14:paraId="5AED867D" w14:textId="77777777" w:rsidR="00EE295C" w:rsidRPr="00EE295C" w:rsidRDefault="00EE295C" w:rsidP="00EE295C">
      <w:pPr>
        <w:pStyle w:val="1"/>
        <w:shd w:val="clear" w:color="auto" w:fill="auto"/>
        <w:spacing w:before="0" w:after="0" w:line="317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14:paraId="654D40C6" w14:textId="5A6E8CE5" w:rsidR="00EE295C" w:rsidRPr="00EE295C" w:rsidRDefault="00EE295C" w:rsidP="00EE2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95C">
        <w:rPr>
          <w:rFonts w:ascii="Times New Roman" w:hAnsi="Times New Roman"/>
          <w:color w:val="000000"/>
          <w:sz w:val="28"/>
          <w:szCs w:val="28"/>
        </w:rPr>
        <w:t xml:space="preserve">1. Принять решение </w:t>
      </w:r>
      <w:r w:rsidRPr="00EE295C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решение </w:t>
      </w:r>
      <w:r w:rsidR="001229B9">
        <w:rPr>
          <w:rFonts w:ascii="Times New Roman" w:eastAsia="Times New Roman" w:hAnsi="Times New Roman"/>
          <w:sz w:val="28"/>
          <w:szCs w:val="28"/>
          <w:lang w:eastAsia="ru-RU"/>
        </w:rPr>
        <w:t xml:space="preserve">Свободненского </w:t>
      </w:r>
      <w:r w:rsidRPr="00EE295C">
        <w:rPr>
          <w:rFonts w:ascii="Times New Roman" w:eastAsia="Times New Roman" w:hAnsi="Times New Roman"/>
          <w:sz w:val="28"/>
          <w:szCs w:val="28"/>
          <w:lang w:eastAsia="ru-RU"/>
        </w:rPr>
        <w:t>городского Совета народных депутатов от 22 апреля 2016 года № 138 «Об утверждении Порядка организации и проведения публичных слушаний на территории муниципального образования «город Свободный».</w:t>
      </w:r>
    </w:p>
    <w:p w14:paraId="5FBAE430" w14:textId="77777777" w:rsidR="00EE295C" w:rsidRPr="00EE295C" w:rsidRDefault="00EE295C" w:rsidP="00EE295C">
      <w:pPr>
        <w:pStyle w:val="1"/>
        <w:shd w:val="clear" w:color="auto" w:fill="auto"/>
        <w:tabs>
          <w:tab w:val="left" w:pos="0"/>
        </w:tabs>
        <w:spacing w:before="0" w:after="0" w:line="317" w:lineRule="exact"/>
        <w:ind w:right="2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EE295C">
        <w:rPr>
          <w:rFonts w:ascii="Times New Roman" w:hAnsi="Times New Roman" w:cs="Times New Roman"/>
          <w:color w:val="000000"/>
          <w:sz w:val="28"/>
          <w:szCs w:val="28"/>
        </w:rPr>
        <w:t>2. Направить указанное решение главе муниципального образования «город Свободный» для подписания и официального опубликования.</w:t>
      </w:r>
    </w:p>
    <w:p w14:paraId="1FD0F3BC" w14:textId="3B8BFA1D" w:rsidR="00EE295C" w:rsidRPr="00EE295C" w:rsidRDefault="00EE295C" w:rsidP="00EE295C">
      <w:pPr>
        <w:pStyle w:val="1"/>
        <w:shd w:val="clear" w:color="auto" w:fill="auto"/>
        <w:tabs>
          <w:tab w:val="left" w:pos="1278"/>
        </w:tabs>
        <w:spacing w:before="0" w:after="0" w:line="317" w:lineRule="exact"/>
        <w:ind w:right="2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EE295C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возложить на постоянную комиссию по бюджету, финансам, налогам и собственности (</w:t>
      </w:r>
      <w:r w:rsidR="002205FF">
        <w:rPr>
          <w:rFonts w:ascii="Times New Roman" w:hAnsi="Times New Roman" w:cs="Times New Roman"/>
          <w:color w:val="000000"/>
          <w:sz w:val="28"/>
          <w:szCs w:val="28"/>
        </w:rPr>
        <w:t>Потемкина Е.В.</w:t>
      </w:r>
      <w:r w:rsidRPr="00EE295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2E233529" w14:textId="2FE84004" w:rsidR="00EE295C" w:rsidRPr="00EE295C" w:rsidRDefault="00EE295C" w:rsidP="00EE295C">
      <w:pPr>
        <w:pStyle w:val="1"/>
        <w:shd w:val="clear" w:color="auto" w:fill="auto"/>
        <w:tabs>
          <w:tab w:val="left" w:pos="274"/>
        </w:tabs>
        <w:spacing w:before="0" w:after="0" w:line="317" w:lineRule="exact"/>
        <w:ind w:right="100"/>
        <w:jc w:val="both"/>
        <w:rPr>
          <w:rFonts w:ascii="Times New Roman" w:hAnsi="Times New Roman" w:cs="Times New Roman"/>
          <w:sz w:val="28"/>
          <w:szCs w:val="28"/>
        </w:rPr>
      </w:pPr>
      <w:r w:rsidRPr="00EE295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E295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 Настоящее </w:t>
      </w:r>
      <w:r w:rsidR="002205FF">
        <w:rPr>
          <w:rFonts w:ascii="Times New Roman" w:hAnsi="Times New Roman" w:cs="Times New Roman"/>
          <w:color w:val="000000"/>
          <w:sz w:val="28"/>
          <w:szCs w:val="28"/>
        </w:rPr>
        <w:t>реше</w:t>
      </w:r>
      <w:r w:rsidRPr="00EE295C">
        <w:rPr>
          <w:rFonts w:ascii="Times New Roman" w:hAnsi="Times New Roman" w:cs="Times New Roman"/>
          <w:color w:val="000000"/>
          <w:sz w:val="28"/>
          <w:szCs w:val="28"/>
        </w:rPr>
        <w:t>ние вступает в силу со дня его принятия.</w:t>
      </w:r>
    </w:p>
    <w:p w14:paraId="17BB32C6" w14:textId="77777777" w:rsidR="00EE295C" w:rsidRPr="00EE295C" w:rsidRDefault="00EE295C" w:rsidP="00EE295C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3979759" w14:textId="77777777" w:rsidR="00EE295C" w:rsidRPr="00EE295C" w:rsidRDefault="00EE295C" w:rsidP="00EE295C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022732" w14:textId="4DDDBAB4" w:rsidR="00EE295C" w:rsidRPr="00EE295C" w:rsidRDefault="00A460C3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95C">
        <w:rPr>
          <w:rFonts w:ascii="Times New Roman" w:eastAsia="Times New Roman" w:hAnsi="Times New Roman"/>
          <w:sz w:val="28"/>
          <w:szCs w:val="28"/>
          <w:lang w:eastAsia="ru-RU"/>
        </w:rPr>
        <w:t>Председатель городского</w:t>
      </w:r>
      <w:r w:rsidR="00EE295C" w:rsidRPr="00EE295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                                                </w:t>
      </w:r>
      <w:r w:rsidR="001229B9">
        <w:rPr>
          <w:rFonts w:ascii="Times New Roman" w:eastAsia="Times New Roman" w:hAnsi="Times New Roman"/>
          <w:sz w:val="28"/>
          <w:szCs w:val="28"/>
          <w:lang w:eastAsia="ru-RU"/>
        </w:rPr>
        <w:t>Т.А. Музыченко</w:t>
      </w:r>
      <w:r w:rsidR="00EE295C" w:rsidRPr="00EE29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14:paraId="608B26E2" w14:textId="68A3B43A" w:rsidR="00EE295C" w:rsidRDefault="00EE295C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3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14:paraId="4E292EA2" w14:textId="77777777" w:rsidR="00EE295C" w:rsidRPr="004242E4" w:rsidRDefault="00EE295C" w:rsidP="00EE29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42E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РОССИЙСКАЯ ФЕДЕРАЦИЯ</w:t>
      </w:r>
    </w:p>
    <w:p w14:paraId="2FEDBC68" w14:textId="77777777" w:rsidR="004242E4" w:rsidRDefault="00EE295C" w:rsidP="004242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42E4">
        <w:rPr>
          <w:rFonts w:ascii="Times New Roman" w:eastAsia="Times New Roman" w:hAnsi="Times New Roman"/>
          <w:b/>
          <w:sz w:val="28"/>
          <w:szCs w:val="28"/>
          <w:lang w:eastAsia="ru-RU"/>
        </w:rPr>
        <w:t>АМУРСКАЯ ОБЛАСТЬ</w:t>
      </w:r>
      <w:r w:rsidR="004242E4" w:rsidRPr="004242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13DCBCE3" w14:textId="7E8E30A9" w:rsidR="00EE295C" w:rsidRPr="004242E4" w:rsidRDefault="00EE295C" w:rsidP="004242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42E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 «ГОРОД СВОБОДНЫЙ»</w:t>
      </w:r>
    </w:p>
    <w:p w14:paraId="164709A3" w14:textId="77777777" w:rsidR="00EE295C" w:rsidRPr="004242E4" w:rsidRDefault="00EE295C" w:rsidP="00EE29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497C65" w14:textId="77777777" w:rsidR="00EE295C" w:rsidRPr="004242E4" w:rsidRDefault="00EE295C" w:rsidP="00EE29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42E4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14:paraId="243601CA" w14:textId="77777777" w:rsidR="00EE295C" w:rsidRDefault="00EE295C" w:rsidP="00EE29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297403" w14:textId="2289A9B1" w:rsidR="00EE295C" w:rsidRPr="004242E4" w:rsidRDefault="00EE295C" w:rsidP="00122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2E4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</w:t>
      </w:r>
      <w:r w:rsidR="001229B9">
        <w:rPr>
          <w:rFonts w:ascii="Times New Roman" w:eastAsia="Times New Roman" w:hAnsi="Times New Roman"/>
          <w:sz w:val="28"/>
          <w:szCs w:val="28"/>
          <w:lang w:eastAsia="ru-RU"/>
        </w:rPr>
        <w:t xml:space="preserve">Свободненского </w:t>
      </w:r>
      <w:r w:rsidRPr="004242E4">
        <w:rPr>
          <w:rFonts w:ascii="Times New Roman" w:eastAsia="Times New Roman" w:hAnsi="Times New Roman"/>
          <w:sz w:val="28"/>
          <w:szCs w:val="28"/>
          <w:lang w:eastAsia="ru-RU"/>
        </w:rPr>
        <w:t>городского Совета народных депутатов</w:t>
      </w:r>
      <w:r w:rsidR="00122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42E4">
        <w:rPr>
          <w:rFonts w:ascii="Times New Roman" w:eastAsia="Times New Roman" w:hAnsi="Times New Roman"/>
          <w:sz w:val="28"/>
          <w:szCs w:val="28"/>
          <w:lang w:eastAsia="ru-RU"/>
        </w:rPr>
        <w:t>от 22 апреля 2016 года № 138 «Об утверждении Порядка организации и проведения публичных слушаний на территории муниципального образования «город Свободный</w:t>
      </w:r>
      <w:r w:rsidR="009D629E" w:rsidRPr="004242E4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2E544685" w14:textId="707AB8D9" w:rsidR="00EE295C" w:rsidRPr="004242E4" w:rsidRDefault="00EE295C" w:rsidP="002205FF">
      <w:pPr>
        <w:pStyle w:val="1"/>
        <w:shd w:val="clear" w:color="auto" w:fill="auto"/>
        <w:tabs>
          <w:tab w:val="left" w:leader="underscore" w:pos="7317"/>
        </w:tabs>
        <w:spacing w:before="0" w:after="0" w:line="830" w:lineRule="exact"/>
        <w:ind w:right="-2"/>
        <w:jc w:val="center"/>
        <w:rPr>
          <w:rStyle w:val="115pt"/>
          <w:rFonts w:eastAsia="Calibri"/>
          <w:sz w:val="26"/>
          <w:szCs w:val="26"/>
        </w:rPr>
      </w:pPr>
      <w:r w:rsidRPr="004242E4">
        <w:rPr>
          <w:rStyle w:val="115pt"/>
          <w:rFonts w:eastAsia="Calibri"/>
          <w:sz w:val="26"/>
          <w:szCs w:val="26"/>
        </w:rPr>
        <w:t>Принято город</w:t>
      </w:r>
      <w:r w:rsidR="009D629E" w:rsidRPr="004242E4">
        <w:rPr>
          <w:rStyle w:val="115pt"/>
          <w:rFonts w:eastAsia="Calibri"/>
          <w:sz w:val="26"/>
          <w:szCs w:val="26"/>
        </w:rPr>
        <w:t>ским Советом народных депутатов</w:t>
      </w:r>
      <w:r w:rsidR="002205FF" w:rsidRPr="004242E4">
        <w:rPr>
          <w:rStyle w:val="115pt"/>
          <w:rFonts w:eastAsia="Calibri"/>
          <w:sz w:val="26"/>
          <w:szCs w:val="26"/>
        </w:rPr>
        <w:t xml:space="preserve"> </w:t>
      </w:r>
      <w:r w:rsidR="009D629E" w:rsidRPr="005E0CC2">
        <w:rPr>
          <w:rStyle w:val="115pt"/>
          <w:rFonts w:eastAsia="Calibri"/>
          <w:sz w:val="26"/>
          <w:szCs w:val="26"/>
          <w:u w:val="single"/>
        </w:rPr>
        <w:t>«</w:t>
      </w:r>
      <w:r w:rsidR="005E0CC2" w:rsidRPr="005E0CC2">
        <w:rPr>
          <w:rStyle w:val="115pt"/>
          <w:rFonts w:eastAsia="Calibri"/>
          <w:sz w:val="26"/>
          <w:szCs w:val="26"/>
          <w:u w:val="single"/>
        </w:rPr>
        <w:t>02</w:t>
      </w:r>
      <w:r w:rsidR="009D629E" w:rsidRPr="005E0CC2">
        <w:rPr>
          <w:rStyle w:val="115pt"/>
          <w:rFonts w:eastAsia="Calibri"/>
          <w:sz w:val="26"/>
          <w:szCs w:val="26"/>
          <w:u w:val="single"/>
        </w:rPr>
        <w:t>»</w:t>
      </w:r>
      <w:r w:rsidR="007C2EED" w:rsidRPr="005E0CC2">
        <w:rPr>
          <w:rStyle w:val="115pt"/>
          <w:rFonts w:eastAsia="Calibri"/>
          <w:sz w:val="26"/>
          <w:szCs w:val="26"/>
          <w:u w:val="single"/>
        </w:rPr>
        <w:t xml:space="preserve"> </w:t>
      </w:r>
      <w:r w:rsidR="005E0CC2" w:rsidRPr="005E0CC2">
        <w:rPr>
          <w:rStyle w:val="115pt"/>
          <w:rFonts w:eastAsia="Calibri"/>
          <w:sz w:val="26"/>
          <w:szCs w:val="26"/>
          <w:u w:val="single"/>
        </w:rPr>
        <w:t xml:space="preserve">сентября </w:t>
      </w:r>
      <w:r w:rsidRPr="005E0CC2">
        <w:rPr>
          <w:rStyle w:val="115pt"/>
          <w:rFonts w:eastAsia="Calibri"/>
          <w:sz w:val="26"/>
          <w:szCs w:val="26"/>
          <w:u w:val="single"/>
        </w:rPr>
        <w:t>202</w:t>
      </w:r>
      <w:r w:rsidR="004D59FD" w:rsidRPr="005E0CC2">
        <w:rPr>
          <w:rStyle w:val="115pt"/>
          <w:rFonts w:eastAsia="Calibri"/>
          <w:sz w:val="26"/>
          <w:szCs w:val="26"/>
          <w:u w:val="single"/>
        </w:rPr>
        <w:t>4</w:t>
      </w:r>
      <w:r w:rsidRPr="005E0CC2">
        <w:rPr>
          <w:rStyle w:val="115pt"/>
          <w:rFonts w:eastAsia="Calibri"/>
          <w:sz w:val="26"/>
          <w:szCs w:val="26"/>
          <w:u w:val="single"/>
        </w:rPr>
        <w:t xml:space="preserve"> года</w:t>
      </w:r>
    </w:p>
    <w:p w14:paraId="60F3651E" w14:textId="77777777" w:rsidR="002205FF" w:rsidRDefault="002205FF" w:rsidP="00EE2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564DB21" w14:textId="4A82511E" w:rsidR="00EE295C" w:rsidRPr="004242E4" w:rsidRDefault="00EE295C" w:rsidP="00EE2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2E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4242E4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4242E4">
        <w:rPr>
          <w:rFonts w:ascii="Times New Roman" w:eastAsia="Times New Roman" w:hAnsi="Times New Roman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4242E4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14</w:t>
        </w:r>
      </w:hyperlink>
      <w:r w:rsidRPr="004242E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r w:rsidR="001229B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r w:rsidRPr="004242E4">
        <w:rPr>
          <w:rFonts w:ascii="Times New Roman" w:eastAsia="Times New Roman" w:hAnsi="Times New Roman"/>
          <w:sz w:val="28"/>
          <w:szCs w:val="28"/>
          <w:lang w:eastAsia="ru-RU"/>
        </w:rPr>
        <w:t>город Свободн</w:t>
      </w:r>
      <w:r w:rsidR="001229B9">
        <w:rPr>
          <w:rFonts w:ascii="Times New Roman" w:eastAsia="Times New Roman" w:hAnsi="Times New Roman"/>
          <w:sz w:val="28"/>
          <w:szCs w:val="28"/>
          <w:lang w:eastAsia="ru-RU"/>
        </w:rPr>
        <w:t>ый»</w:t>
      </w:r>
      <w:r w:rsidRPr="004242E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17EF3CF" w14:textId="77777777" w:rsidR="009E3B0B" w:rsidRPr="004242E4" w:rsidRDefault="009E3B0B" w:rsidP="009E3B0B">
      <w:pPr>
        <w:pStyle w:val="1"/>
        <w:shd w:val="clear" w:color="auto" w:fill="auto"/>
        <w:tabs>
          <w:tab w:val="left" w:pos="990"/>
        </w:tabs>
        <w:spacing w:before="0" w:after="0" w:line="317" w:lineRule="exact"/>
        <w:ind w:right="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4914E62C" w14:textId="117C7F25" w:rsidR="00EE295C" w:rsidRPr="004242E4" w:rsidRDefault="00EE295C" w:rsidP="00EE295C">
      <w:pPr>
        <w:pStyle w:val="1"/>
        <w:numPr>
          <w:ilvl w:val="0"/>
          <w:numId w:val="1"/>
        </w:numPr>
        <w:shd w:val="clear" w:color="auto" w:fill="auto"/>
        <w:tabs>
          <w:tab w:val="left" w:pos="990"/>
        </w:tabs>
        <w:spacing w:before="0" w:after="0" w:line="317" w:lineRule="exact"/>
        <w:ind w:left="20" w:right="20" w:firstLine="62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4242E4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42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</w:t>
      </w:r>
      <w:r w:rsidR="004D59FD" w:rsidRPr="0042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Свободненского </w:t>
      </w:r>
      <w:r w:rsidRPr="004242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 народных депутатов от 22 апреля 2016 года № 138 «Об утверждении Порядка организации и проведения публичных слушаний на территории муниципального образования «город Свободный»</w:t>
      </w:r>
      <w:r w:rsidRPr="004242E4">
        <w:rPr>
          <w:rFonts w:ascii="Times New Roman" w:hAnsi="Times New Roman" w:cs="Times New Roman"/>
          <w:sz w:val="28"/>
          <w:szCs w:val="28"/>
          <w:lang w:eastAsia="ru-RU"/>
        </w:rPr>
        <w:t xml:space="preserve"> (в редакции решений от 08.08.2019 № 54, от 21.05.2020 № 104</w:t>
      </w:r>
      <w:r w:rsidR="004D59FD" w:rsidRPr="004242E4">
        <w:rPr>
          <w:rFonts w:ascii="Times New Roman" w:hAnsi="Times New Roman" w:cs="Times New Roman"/>
          <w:sz w:val="28"/>
          <w:szCs w:val="28"/>
          <w:lang w:eastAsia="ru-RU"/>
        </w:rPr>
        <w:t>, от 10.08.2023 № 297</w:t>
      </w:r>
      <w:r w:rsidRPr="004242E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242E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41CF1242" w14:textId="237FEDB3" w:rsidR="00EE295C" w:rsidRPr="004242E4" w:rsidRDefault="00EE295C" w:rsidP="004D59FD">
      <w:pPr>
        <w:pStyle w:val="1"/>
        <w:shd w:val="clear" w:color="auto" w:fill="auto"/>
        <w:tabs>
          <w:tab w:val="left" w:pos="990"/>
        </w:tabs>
        <w:spacing w:before="0" w:after="0" w:line="317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2E4">
        <w:rPr>
          <w:rFonts w:ascii="Times New Roman" w:hAnsi="Times New Roman" w:cs="Times New Roman"/>
          <w:sz w:val="28"/>
          <w:szCs w:val="28"/>
        </w:rPr>
        <w:t>1</w:t>
      </w:r>
      <w:r w:rsidR="004D59FD" w:rsidRPr="004242E4">
        <w:rPr>
          <w:rFonts w:ascii="Times New Roman" w:hAnsi="Times New Roman" w:cs="Times New Roman"/>
          <w:sz w:val="28"/>
          <w:szCs w:val="28"/>
        </w:rPr>
        <w:t>)</w:t>
      </w:r>
      <w:r w:rsidRPr="004242E4">
        <w:rPr>
          <w:rFonts w:ascii="Times New Roman" w:hAnsi="Times New Roman" w:cs="Times New Roman"/>
          <w:sz w:val="28"/>
          <w:szCs w:val="28"/>
        </w:rPr>
        <w:t xml:space="preserve"> </w:t>
      </w:r>
      <w:r w:rsidR="004D59FD" w:rsidRPr="004242E4">
        <w:rPr>
          <w:rFonts w:ascii="Times New Roman" w:hAnsi="Times New Roman" w:cs="Times New Roman"/>
          <w:sz w:val="28"/>
          <w:szCs w:val="28"/>
        </w:rPr>
        <w:t xml:space="preserve">В пункте 4.1. </w:t>
      </w:r>
      <w:r w:rsidRPr="004242E4">
        <w:rPr>
          <w:rFonts w:ascii="Times New Roman" w:hAnsi="Times New Roman" w:cs="Times New Roman"/>
          <w:sz w:val="28"/>
          <w:szCs w:val="28"/>
        </w:rPr>
        <w:t>Раздел</w:t>
      </w:r>
      <w:r w:rsidR="004D59FD" w:rsidRPr="004242E4">
        <w:rPr>
          <w:rFonts w:ascii="Times New Roman" w:hAnsi="Times New Roman" w:cs="Times New Roman"/>
          <w:sz w:val="28"/>
          <w:szCs w:val="28"/>
        </w:rPr>
        <w:t>а</w:t>
      </w:r>
      <w:r w:rsidRPr="004242E4">
        <w:rPr>
          <w:rFonts w:ascii="Times New Roman" w:hAnsi="Times New Roman" w:cs="Times New Roman"/>
          <w:sz w:val="28"/>
          <w:szCs w:val="28"/>
        </w:rPr>
        <w:t xml:space="preserve"> 4 Порядка </w:t>
      </w:r>
      <w:r w:rsidR="004D59FD" w:rsidRPr="004242E4">
        <w:rPr>
          <w:rFonts w:ascii="Times New Roman" w:hAnsi="Times New Roman" w:cs="Times New Roman"/>
          <w:sz w:val="28"/>
          <w:szCs w:val="28"/>
        </w:rPr>
        <w:t>слово «постановления» заменить на слово «решения»;</w:t>
      </w:r>
    </w:p>
    <w:p w14:paraId="7DCEB527" w14:textId="1E84ED2F" w:rsidR="004D59FD" w:rsidRPr="004242E4" w:rsidRDefault="004D59FD" w:rsidP="004D59FD">
      <w:pPr>
        <w:pStyle w:val="1"/>
        <w:shd w:val="clear" w:color="auto" w:fill="auto"/>
        <w:tabs>
          <w:tab w:val="left" w:pos="990"/>
        </w:tabs>
        <w:spacing w:before="0" w:after="0" w:line="317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2E4">
        <w:rPr>
          <w:rFonts w:ascii="Times New Roman" w:hAnsi="Times New Roman" w:cs="Times New Roman"/>
          <w:sz w:val="28"/>
          <w:szCs w:val="28"/>
        </w:rPr>
        <w:t>2) В пункте 4.3. Раздела 4 Порядка слово «постановление» заменить на слово «решение»;</w:t>
      </w:r>
    </w:p>
    <w:p w14:paraId="6C8BE004" w14:textId="6592FC27" w:rsidR="004D59FD" w:rsidRPr="004242E4" w:rsidRDefault="004D59FD" w:rsidP="004D59FD">
      <w:pPr>
        <w:pStyle w:val="1"/>
        <w:shd w:val="clear" w:color="auto" w:fill="auto"/>
        <w:tabs>
          <w:tab w:val="left" w:pos="990"/>
        </w:tabs>
        <w:spacing w:before="0" w:after="0" w:line="317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2E4">
        <w:rPr>
          <w:rFonts w:ascii="Times New Roman" w:hAnsi="Times New Roman" w:cs="Times New Roman"/>
          <w:sz w:val="28"/>
          <w:szCs w:val="28"/>
        </w:rPr>
        <w:t>3) В пункте 4.4. Раздела</w:t>
      </w:r>
      <w:r w:rsidR="007C2EED" w:rsidRPr="004242E4">
        <w:rPr>
          <w:rFonts w:ascii="Times New Roman" w:hAnsi="Times New Roman" w:cs="Times New Roman"/>
          <w:sz w:val="28"/>
          <w:szCs w:val="28"/>
        </w:rPr>
        <w:t xml:space="preserve"> 4</w:t>
      </w:r>
      <w:r w:rsidRPr="004242E4">
        <w:rPr>
          <w:rFonts w:ascii="Times New Roman" w:hAnsi="Times New Roman" w:cs="Times New Roman"/>
          <w:sz w:val="28"/>
          <w:szCs w:val="28"/>
        </w:rPr>
        <w:t xml:space="preserve"> Порядка словосочетание «Постановление городского Совета» заменить на словосочетание «Решение городского Совета»;</w:t>
      </w:r>
    </w:p>
    <w:p w14:paraId="27198E39" w14:textId="14C3B0EB" w:rsidR="004D59FD" w:rsidRPr="004242E4" w:rsidRDefault="004D59FD" w:rsidP="004D59FD">
      <w:pPr>
        <w:pStyle w:val="1"/>
        <w:shd w:val="clear" w:color="auto" w:fill="auto"/>
        <w:tabs>
          <w:tab w:val="left" w:pos="990"/>
        </w:tabs>
        <w:spacing w:before="0" w:after="0" w:line="317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2E4">
        <w:rPr>
          <w:rFonts w:ascii="Times New Roman" w:hAnsi="Times New Roman" w:cs="Times New Roman"/>
          <w:sz w:val="28"/>
          <w:szCs w:val="28"/>
        </w:rPr>
        <w:t xml:space="preserve">4) </w:t>
      </w:r>
      <w:r w:rsidR="007C2EED" w:rsidRPr="004242E4">
        <w:rPr>
          <w:rFonts w:ascii="Times New Roman" w:hAnsi="Times New Roman" w:cs="Times New Roman"/>
          <w:sz w:val="28"/>
          <w:szCs w:val="28"/>
        </w:rPr>
        <w:t>В пункте 10.2. Раздела 10 Порядка слово «постановления» заменить на слово «решения»;</w:t>
      </w:r>
    </w:p>
    <w:p w14:paraId="4153249A" w14:textId="0A015DB3" w:rsidR="00EE295C" w:rsidRPr="004242E4" w:rsidRDefault="007C2EED" w:rsidP="007C2EED">
      <w:pPr>
        <w:pStyle w:val="1"/>
        <w:shd w:val="clear" w:color="auto" w:fill="auto"/>
        <w:tabs>
          <w:tab w:val="left" w:pos="990"/>
        </w:tabs>
        <w:spacing w:before="0" w:after="0" w:line="317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2E4">
        <w:rPr>
          <w:rFonts w:ascii="Times New Roman" w:hAnsi="Times New Roman" w:cs="Times New Roman"/>
          <w:sz w:val="28"/>
          <w:szCs w:val="28"/>
        </w:rPr>
        <w:t>5) В абзаце 3 пункта 10.3. Раздела 10 Порядка слово «постановления» заменить на слово «решения»</w:t>
      </w:r>
      <w:r w:rsidR="00EE295C" w:rsidRPr="004242E4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6F0CB25" w14:textId="678C6B1D" w:rsidR="001F735B" w:rsidRPr="004242E4" w:rsidRDefault="007C2EED" w:rsidP="001F735B">
      <w:pPr>
        <w:pStyle w:val="1"/>
        <w:shd w:val="clear" w:color="auto" w:fill="auto"/>
        <w:tabs>
          <w:tab w:val="left" w:pos="990"/>
        </w:tabs>
        <w:spacing w:before="0" w:after="0" w:line="317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242E4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F735B" w:rsidRPr="004242E4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после его официального опубликования.</w:t>
      </w:r>
    </w:p>
    <w:p w14:paraId="6EAE2E05" w14:textId="4DBD5C9A" w:rsidR="001F735B" w:rsidRPr="004242E4" w:rsidRDefault="007C2EED" w:rsidP="001F735B">
      <w:pPr>
        <w:pStyle w:val="1"/>
        <w:shd w:val="clear" w:color="auto" w:fill="auto"/>
        <w:tabs>
          <w:tab w:val="left" w:pos="932"/>
        </w:tabs>
        <w:spacing w:before="0" w:after="0" w:line="317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242E4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F735B" w:rsidRPr="004242E4">
        <w:rPr>
          <w:rFonts w:ascii="Times New Roman" w:hAnsi="Times New Roman" w:cs="Times New Roman"/>
          <w:color w:val="000000"/>
          <w:sz w:val="28"/>
          <w:szCs w:val="28"/>
        </w:rPr>
        <w:t xml:space="preserve">3. Опубликовать настоящее решение в </w:t>
      </w:r>
      <w:r w:rsidRPr="004242E4">
        <w:rPr>
          <w:rFonts w:ascii="Times New Roman" w:hAnsi="Times New Roman" w:cs="Times New Roman"/>
          <w:color w:val="000000"/>
          <w:sz w:val="28"/>
          <w:szCs w:val="28"/>
        </w:rPr>
        <w:t xml:space="preserve">сетевом издании администрации города Свободного </w:t>
      </w:r>
      <w:proofErr w:type="spellStart"/>
      <w:r w:rsidRPr="004242E4">
        <w:rPr>
          <w:rFonts w:ascii="Times New Roman" w:hAnsi="Times New Roman" w:cs="Times New Roman"/>
          <w:color w:val="000000"/>
          <w:sz w:val="28"/>
          <w:szCs w:val="28"/>
          <w:lang w:val="en-US"/>
        </w:rPr>
        <w:t>admsvb</w:t>
      </w:r>
      <w:proofErr w:type="spellEnd"/>
      <w:r w:rsidRPr="004242E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4242E4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4242E4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«Интернет», (доменное имя </w:t>
      </w:r>
      <w:r w:rsidRPr="004242E4">
        <w:rPr>
          <w:rFonts w:ascii="Times New Roman" w:hAnsi="Times New Roman" w:cs="Times New Roman"/>
          <w:color w:val="000000"/>
          <w:sz w:val="28"/>
          <w:szCs w:val="28"/>
          <w:lang w:val="en-US"/>
        </w:rPr>
        <w:t>ADMSVB</w:t>
      </w:r>
      <w:r w:rsidRPr="004242E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242E4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4242E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F735B" w:rsidRPr="004242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285F04" w14:textId="48506690" w:rsidR="001F735B" w:rsidRPr="004242E4" w:rsidRDefault="001F735B" w:rsidP="001F735B">
      <w:pPr>
        <w:spacing w:after="0" w:line="288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7B8751" w14:textId="77777777" w:rsidR="007C2EED" w:rsidRPr="004242E4" w:rsidRDefault="007C2EED" w:rsidP="001F735B">
      <w:pPr>
        <w:spacing w:after="0" w:line="288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C64373" w14:textId="77190938" w:rsidR="001F735B" w:rsidRPr="004242E4" w:rsidRDefault="001F735B" w:rsidP="001F73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2E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Свободного                                            </w:t>
      </w:r>
      <w:r w:rsidR="002C3AA2" w:rsidRPr="004242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4242E4">
        <w:rPr>
          <w:rFonts w:ascii="Times New Roman" w:eastAsia="Times New Roman" w:hAnsi="Times New Roman"/>
          <w:sz w:val="28"/>
          <w:szCs w:val="28"/>
          <w:lang w:eastAsia="ru-RU"/>
        </w:rPr>
        <w:t xml:space="preserve">   В.А. Константинов</w:t>
      </w:r>
    </w:p>
    <w:p w14:paraId="6C16657F" w14:textId="77777777" w:rsidR="001F735B" w:rsidRPr="004242E4" w:rsidRDefault="001F735B" w:rsidP="001F73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74F763" w14:textId="20FB38A0" w:rsidR="001F735B" w:rsidRPr="004242E4" w:rsidRDefault="00D163FE" w:rsidP="001F73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02.09.2024</w:t>
      </w:r>
    </w:p>
    <w:p w14:paraId="5D438D32" w14:textId="161B4834" w:rsidR="001F735B" w:rsidRPr="004242E4" w:rsidRDefault="002C3AA2" w:rsidP="001F73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2E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D163FE">
        <w:rPr>
          <w:rFonts w:ascii="Times New Roman" w:eastAsia="Times New Roman" w:hAnsi="Times New Roman"/>
          <w:sz w:val="28"/>
          <w:szCs w:val="28"/>
          <w:lang w:eastAsia="ru-RU"/>
        </w:rPr>
        <w:t>68</w:t>
      </w:r>
    </w:p>
    <w:p w14:paraId="51E2F8B1" w14:textId="0B6B82DC" w:rsidR="007C2EED" w:rsidRDefault="007C2EED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2C4C3C1" w14:textId="77777777" w:rsidR="007C2EED" w:rsidRPr="00733D9F" w:rsidRDefault="007C2EED" w:rsidP="007C2E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33D9F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14:paraId="3196A8DE" w14:textId="5ACC6135" w:rsidR="007C2EED" w:rsidRPr="00733D9F" w:rsidRDefault="007C2EED" w:rsidP="007C2E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3D9F">
        <w:rPr>
          <w:rFonts w:ascii="Times New Roman" w:hAnsi="Times New Roman"/>
          <w:bCs/>
          <w:color w:val="000000"/>
          <w:sz w:val="28"/>
          <w:szCs w:val="28"/>
        </w:rPr>
        <w:t>к проекту решения</w:t>
      </w:r>
      <w:r w:rsidRPr="00733D9F">
        <w:rPr>
          <w:rFonts w:ascii="Times New Roman" w:hAnsi="Times New Roman"/>
          <w:bCs/>
          <w:color w:val="000000"/>
        </w:rPr>
        <w:t xml:space="preserve"> </w:t>
      </w:r>
      <w:r w:rsidRPr="00EE295C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решение </w:t>
      </w:r>
      <w:r w:rsidR="001229B9">
        <w:rPr>
          <w:rFonts w:ascii="Times New Roman" w:eastAsia="Times New Roman" w:hAnsi="Times New Roman"/>
          <w:sz w:val="28"/>
          <w:szCs w:val="28"/>
          <w:lang w:eastAsia="ru-RU"/>
        </w:rPr>
        <w:t xml:space="preserve">Свободненского </w:t>
      </w:r>
      <w:r w:rsidRPr="00EE295C">
        <w:rPr>
          <w:rFonts w:ascii="Times New Roman" w:eastAsia="Times New Roman" w:hAnsi="Times New Roman"/>
          <w:sz w:val="28"/>
          <w:szCs w:val="28"/>
          <w:lang w:eastAsia="ru-RU"/>
        </w:rPr>
        <w:t>городского Совета народных депутатов от 22 апреля 2016 года № 138 «Об утверждении Порядка организации и проведения публичных слушаний на территории муниципального образования «город Свободный</w:t>
      </w:r>
      <w:r w:rsidRPr="00733D9F">
        <w:rPr>
          <w:rFonts w:ascii="Times New Roman" w:hAnsi="Times New Roman"/>
          <w:sz w:val="28"/>
          <w:szCs w:val="28"/>
        </w:rPr>
        <w:t>»</w:t>
      </w:r>
    </w:p>
    <w:p w14:paraId="7BD919BF" w14:textId="77777777" w:rsidR="007C2EED" w:rsidRDefault="007C2EED" w:rsidP="007C2EE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2BDB111" w14:textId="77777777" w:rsidR="007C2EED" w:rsidRPr="00733D9F" w:rsidRDefault="007C2EED" w:rsidP="007C2EE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23EBC9B" w14:textId="5C0076D3" w:rsidR="007C2EED" w:rsidRPr="0098534F" w:rsidRDefault="007C2EED" w:rsidP="007C2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D9F">
        <w:rPr>
          <w:rFonts w:ascii="Times New Roman" w:hAnsi="Times New Roman"/>
          <w:bCs/>
          <w:color w:val="000000"/>
        </w:rPr>
        <w:t xml:space="preserve">          </w:t>
      </w:r>
      <w:r w:rsidRPr="00733D9F">
        <w:rPr>
          <w:rFonts w:ascii="Times New Roman" w:hAnsi="Times New Roman"/>
          <w:bCs/>
          <w:color w:val="000000"/>
          <w:sz w:val="28"/>
          <w:szCs w:val="28"/>
        </w:rPr>
        <w:t xml:space="preserve">Настоящий проект </w:t>
      </w:r>
      <w:r w:rsidRPr="00733D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решения </w:t>
      </w:r>
      <w:r w:rsidRPr="00EE295C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решение </w:t>
      </w:r>
      <w:r w:rsidR="001229B9">
        <w:rPr>
          <w:rFonts w:ascii="Times New Roman" w:eastAsia="Times New Roman" w:hAnsi="Times New Roman"/>
          <w:sz w:val="28"/>
          <w:szCs w:val="28"/>
          <w:lang w:eastAsia="ru-RU"/>
        </w:rPr>
        <w:t xml:space="preserve">Свободненского </w:t>
      </w:r>
      <w:r w:rsidRPr="00EE295C">
        <w:rPr>
          <w:rFonts w:ascii="Times New Roman" w:eastAsia="Times New Roman" w:hAnsi="Times New Roman"/>
          <w:sz w:val="28"/>
          <w:szCs w:val="28"/>
          <w:lang w:eastAsia="ru-RU"/>
        </w:rPr>
        <w:t>городского Совета народных депутатов от 22 апреля 2016 года № 138 «Об утверждении Порядка организации и проведения публичных слушаний на территории муниципального образования «город Свободный</w:t>
      </w:r>
      <w:r w:rsidRPr="00733D9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733D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530F0B">
        <w:rPr>
          <w:rFonts w:ascii="Times New Roman" w:hAnsi="Times New Roman"/>
          <w:color w:val="000000"/>
          <w:sz w:val="28"/>
          <w:szCs w:val="28"/>
        </w:rPr>
        <w:t xml:space="preserve">разработан в целях </w:t>
      </w:r>
      <w:r>
        <w:rPr>
          <w:rFonts w:ascii="Times New Roman" w:hAnsi="Times New Roman"/>
          <w:color w:val="000000"/>
          <w:sz w:val="28"/>
          <w:szCs w:val="28"/>
        </w:rPr>
        <w:t>приведения в соответствие с Регламентом Свободненского городского Совета народных депутатов, Уставом муниципального образования «город Свободный»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733D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 также в связи с обращением депутата Свободненского городского Совета народных депутатов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Музыченко Т.А.</w:t>
      </w:r>
    </w:p>
    <w:p w14:paraId="4BD66192" w14:textId="7CE27419" w:rsidR="007C2EED" w:rsidRPr="00733D9F" w:rsidRDefault="007C2EED" w:rsidP="007C2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3D9F">
        <w:rPr>
          <w:rFonts w:ascii="Times New Roman" w:hAnsi="Times New Roman"/>
          <w:color w:val="000000"/>
          <w:spacing w:val="1"/>
          <w:sz w:val="28"/>
          <w:szCs w:val="28"/>
        </w:rPr>
        <w:t xml:space="preserve">Реализация проекта решения </w:t>
      </w:r>
      <w:r w:rsidRPr="00EE295C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решение </w:t>
      </w:r>
      <w:r w:rsidR="001229B9">
        <w:rPr>
          <w:rFonts w:ascii="Times New Roman" w:eastAsia="Times New Roman" w:hAnsi="Times New Roman"/>
          <w:sz w:val="28"/>
          <w:szCs w:val="28"/>
          <w:lang w:eastAsia="ru-RU"/>
        </w:rPr>
        <w:t xml:space="preserve">Свободненского </w:t>
      </w:r>
      <w:r w:rsidRPr="00EE295C">
        <w:rPr>
          <w:rFonts w:ascii="Times New Roman" w:eastAsia="Times New Roman" w:hAnsi="Times New Roman"/>
          <w:sz w:val="28"/>
          <w:szCs w:val="28"/>
          <w:lang w:eastAsia="ru-RU"/>
        </w:rPr>
        <w:t>городского Совета народных депутатов от 22 апреля 2016 года № 138 «Об утверждении Порядка организации и проведения публичных слушаний на территории муниципального образования «город Свободный</w:t>
      </w:r>
      <w:r w:rsidRPr="00733D9F">
        <w:rPr>
          <w:rFonts w:ascii="Times New Roman" w:hAnsi="Times New Roman"/>
          <w:sz w:val="28"/>
          <w:szCs w:val="28"/>
        </w:rPr>
        <w:t>» не потребует дополнительных материальных, финансовых и иных затрат за счет средств городского бюджета.</w:t>
      </w:r>
    </w:p>
    <w:p w14:paraId="7A6A0104" w14:textId="77777777" w:rsidR="007C2EED" w:rsidRPr="00733D9F" w:rsidRDefault="007C2EED" w:rsidP="007C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B5F4A2" w14:textId="77777777" w:rsidR="007C2EED" w:rsidRPr="00733D9F" w:rsidRDefault="007C2EED" w:rsidP="007C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76C033" w14:textId="77777777" w:rsidR="007C2EED" w:rsidRPr="00733D9F" w:rsidRDefault="007C2EED" w:rsidP="007C2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57772881"/>
      <w:r w:rsidRPr="00733D9F">
        <w:rPr>
          <w:rFonts w:ascii="Times New Roman" w:hAnsi="Times New Roman"/>
          <w:sz w:val="28"/>
          <w:szCs w:val="28"/>
        </w:rPr>
        <w:t xml:space="preserve">Депутат Свободненского городского </w:t>
      </w:r>
    </w:p>
    <w:p w14:paraId="70B813BB" w14:textId="77777777" w:rsidR="007C2EED" w:rsidRPr="00733D9F" w:rsidRDefault="007C2EED" w:rsidP="007C2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D9F">
        <w:rPr>
          <w:rFonts w:ascii="Times New Roman" w:hAnsi="Times New Roman"/>
          <w:sz w:val="28"/>
          <w:szCs w:val="28"/>
        </w:rPr>
        <w:t>Совета народных депутатов</w:t>
      </w:r>
      <w:r w:rsidRPr="00733D9F">
        <w:rPr>
          <w:rFonts w:ascii="Times New Roman" w:hAnsi="Times New Roman"/>
          <w:sz w:val="28"/>
          <w:szCs w:val="28"/>
        </w:rPr>
        <w:tab/>
      </w:r>
      <w:r w:rsidRPr="00733D9F">
        <w:rPr>
          <w:rFonts w:ascii="Times New Roman" w:hAnsi="Times New Roman"/>
          <w:sz w:val="28"/>
          <w:szCs w:val="28"/>
        </w:rPr>
        <w:tab/>
      </w:r>
      <w:r w:rsidRPr="00733D9F"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bookmarkEnd w:id="0"/>
      <w:r>
        <w:rPr>
          <w:rFonts w:ascii="Times New Roman" w:hAnsi="Times New Roman"/>
          <w:sz w:val="28"/>
          <w:szCs w:val="28"/>
        </w:rPr>
        <w:t>Т.А. Музыченко</w:t>
      </w:r>
    </w:p>
    <w:p w14:paraId="60D9D768" w14:textId="77777777" w:rsidR="007C2EED" w:rsidRPr="00733D9F" w:rsidRDefault="007C2EED" w:rsidP="007C2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298EF8" w14:textId="77777777" w:rsidR="007C2EED" w:rsidRPr="00733D9F" w:rsidRDefault="007C2EED" w:rsidP="007C2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5E7FEE" w14:textId="77777777" w:rsidR="007C2EED" w:rsidRDefault="007C2EED" w:rsidP="007C2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CDA25C" w14:textId="77777777" w:rsidR="007C2EED" w:rsidRPr="00733D9F" w:rsidRDefault="007C2EED" w:rsidP="007C2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DA6D99" w14:textId="77777777" w:rsidR="007C2EED" w:rsidRPr="00733D9F" w:rsidRDefault="007C2EED" w:rsidP="007C2E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D9F">
        <w:rPr>
          <w:rFonts w:ascii="Times New Roman" w:hAnsi="Times New Roman"/>
          <w:b/>
          <w:sz w:val="28"/>
          <w:szCs w:val="28"/>
        </w:rPr>
        <w:t>ПЕРЕЧЕНЬ</w:t>
      </w:r>
    </w:p>
    <w:p w14:paraId="7AAB800A" w14:textId="77777777" w:rsidR="007C2EED" w:rsidRPr="00733D9F" w:rsidRDefault="007C2EED" w:rsidP="007C2E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3D9F">
        <w:rPr>
          <w:rFonts w:ascii="Times New Roman" w:hAnsi="Times New Roman"/>
          <w:sz w:val="28"/>
          <w:szCs w:val="28"/>
        </w:rPr>
        <w:t>муниципальных нормативных правовых актов, отмены, изменения или дополнения которых потребует принятие проекта решения, или которые необходимо разработать в связи с принятием правового акта</w:t>
      </w:r>
    </w:p>
    <w:p w14:paraId="205BEA68" w14:textId="77777777" w:rsidR="007C2EED" w:rsidRDefault="007C2EED" w:rsidP="007C2E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3C6B7B" w14:textId="77777777" w:rsidR="007C2EED" w:rsidRPr="00733D9F" w:rsidRDefault="007C2EED" w:rsidP="007C2E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F3FD0B" w14:textId="2AA154F5" w:rsidR="007C2EED" w:rsidRPr="00733D9F" w:rsidRDefault="007C2EED" w:rsidP="007C2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D9F">
        <w:rPr>
          <w:rFonts w:ascii="Times New Roman" w:hAnsi="Times New Roman"/>
          <w:sz w:val="28"/>
          <w:szCs w:val="28"/>
        </w:rPr>
        <w:t xml:space="preserve"> </w:t>
      </w:r>
      <w:r w:rsidRPr="00733D9F">
        <w:rPr>
          <w:rFonts w:ascii="Times New Roman" w:hAnsi="Times New Roman"/>
          <w:sz w:val="28"/>
          <w:szCs w:val="28"/>
        </w:rPr>
        <w:tab/>
        <w:t xml:space="preserve">Принятие проекта решения </w:t>
      </w:r>
      <w:r w:rsidRPr="00EE295C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решение </w:t>
      </w:r>
      <w:r w:rsidR="001229B9">
        <w:rPr>
          <w:rFonts w:ascii="Times New Roman" w:eastAsia="Times New Roman" w:hAnsi="Times New Roman"/>
          <w:sz w:val="28"/>
          <w:szCs w:val="28"/>
          <w:lang w:eastAsia="ru-RU"/>
        </w:rPr>
        <w:t xml:space="preserve">Свободненского </w:t>
      </w:r>
      <w:r w:rsidRPr="00EE295C">
        <w:rPr>
          <w:rFonts w:ascii="Times New Roman" w:eastAsia="Times New Roman" w:hAnsi="Times New Roman"/>
          <w:sz w:val="28"/>
          <w:szCs w:val="28"/>
          <w:lang w:eastAsia="ru-RU"/>
        </w:rPr>
        <w:t>городского Совета народных депутатов от 22 апреля 2016 года № 138 «Об утверждении Порядка организации и проведения публичных слушаний на территории муниципального образования «город Свободный</w:t>
      </w:r>
      <w:r w:rsidRPr="00733D9F">
        <w:rPr>
          <w:rFonts w:ascii="Times New Roman" w:hAnsi="Times New Roman"/>
          <w:sz w:val="28"/>
          <w:szCs w:val="28"/>
        </w:rPr>
        <w:t xml:space="preserve">» </w:t>
      </w:r>
      <w:bookmarkStart w:id="1" w:name="_Hlk168063711"/>
      <w:r w:rsidRPr="00733D9F">
        <w:rPr>
          <w:rFonts w:ascii="Times New Roman" w:hAnsi="Times New Roman"/>
          <w:sz w:val="28"/>
          <w:szCs w:val="28"/>
        </w:rPr>
        <w:t>не потребует отмены, внесения изменений или дополнений в иные муниципальные правовые акты, а также не потребует принятия иных муниципальных правовых актов.</w:t>
      </w:r>
    </w:p>
    <w:bookmarkEnd w:id="1"/>
    <w:p w14:paraId="7C3F3AAD" w14:textId="77777777" w:rsidR="007C2EED" w:rsidRPr="00733D9F" w:rsidRDefault="007C2EED" w:rsidP="007C2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BB0694" w14:textId="77777777" w:rsidR="007C2EED" w:rsidRPr="00733D9F" w:rsidRDefault="007C2EED" w:rsidP="007C2E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F81C6E" w14:textId="77777777" w:rsidR="007C2EED" w:rsidRPr="00733D9F" w:rsidRDefault="007C2EED" w:rsidP="007C2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D9F">
        <w:rPr>
          <w:rFonts w:ascii="Times New Roman" w:hAnsi="Times New Roman"/>
          <w:sz w:val="28"/>
          <w:szCs w:val="28"/>
        </w:rPr>
        <w:t xml:space="preserve">Депутат Свободненского городского </w:t>
      </w:r>
    </w:p>
    <w:p w14:paraId="6667786F" w14:textId="77777777" w:rsidR="007C2EED" w:rsidRPr="00733D9F" w:rsidRDefault="007C2EED" w:rsidP="007C2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D9F">
        <w:rPr>
          <w:rFonts w:ascii="Times New Roman" w:hAnsi="Times New Roman"/>
          <w:sz w:val="28"/>
          <w:szCs w:val="28"/>
        </w:rPr>
        <w:t>Совета народных депутатов</w:t>
      </w:r>
      <w:r w:rsidRPr="00733D9F">
        <w:rPr>
          <w:rFonts w:ascii="Times New Roman" w:hAnsi="Times New Roman"/>
          <w:sz w:val="28"/>
          <w:szCs w:val="28"/>
        </w:rPr>
        <w:tab/>
      </w:r>
      <w:r w:rsidRPr="00733D9F">
        <w:rPr>
          <w:rFonts w:ascii="Times New Roman" w:hAnsi="Times New Roman"/>
          <w:sz w:val="28"/>
          <w:szCs w:val="28"/>
        </w:rPr>
        <w:tab/>
      </w:r>
      <w:r w:rsidRPr="00733D9F">
        <w:rPr>
          <w:rFonts w:ascii="Times New Roman" w:hAnsi="Times New Roman"/>
          <w:sz w:val="28"/>
          <w:szCs w:val="28"/>
        </w:rPr>
        <w:tab/>
      </w:r>
      <w:r w:rsidRPr="00733D9F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Т.А. Музыченко</w:t>
      </w:r>
    </w:p>
    <w:p w14:paraId="2F4EC342" w14:textId="77777777" w:rsidR="007C2EED" w:rsidRDefault="007C2EED" w:rsidP="007C2E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A598EF" w14:textId="77777777" w:rsidR="007C2EED" w:rsidRPr="00733D9F" w:rsidRDefault="007C2EED" w:rsidP="007C2E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3D9F">
        <w:rPr>
          <w:rFonts w:ascii="Times New Roman" w:hAnsi="Times New Roman"/>
          <w:sz w:val="28"/>
          <w:szCs w:val="28"/>
        </w:rPr>
        <w:lastRenderedPageBreak/>
        <w:t>ДЕПУТАТ СВОБОДНЕНСКОГО ГОРОДСКОГО СОВЕТА НАРОДНЫХ ДЕПУТАТОВ</w:t>
      </w:r>
    </w:p>
    <w:p w14:paraId="1AE9007D" w14:textId="77777777" w:rsidR="007C2EED" w:rsidRPr="00733D9F" w:rsidRDefault="007C2EED" w:rsidP="007C2E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3D9F">
        <w:rPr>
          <w:rFonts w:ascii="Times New Roman" w:hAnsi="Times New Roman"/>
          <w:sz w:val="28"/>
          <w:szCs w:val="28"/>
        </w:rPr>
        <w:t>676450, Амурская область, г. Свободный, ул. 50 лет Октября, д. 14</w:t>
      </w:r>
    </w:p>
    <w:p w14:paraId="77C47208" w14:textId="77777777" w:rsidR="007C2EED" w:rsidRPr="00733D9F" w:rsidRDefault="007C2EED" w:rsidP="007C2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5786B4" w14:textId="77777777" w:rsidR="007C2EED" w:rsidRPr="00733D9F" w:rsidRDefault="007C2EED" w:rsidP="007C2EE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14:paraId="26D79384" w14:textId="77777777" w:rsidR="007C2EED" w:rsidRPr="00733D9F" w:rsidRDefault="007C2EED" w:rsidP="007C2EE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733D9F">
        <w:rPr>
          <w:rFonts w:ascii="Times New Roman" w:hAnsi="Times New Roman"/>
          <w:sz w:val="28"/>
          <w:szCs w:val="28"/>
        </w:rPr>
        <w:t>В Свободненский городской</w:t>
      </w:r>
    </w:p>
    <w:p w14:paraId="3742E68D" w14:textId="77777777" w:rsidR="007C2EED" w:rsidRPr="00733D9F" w:rsidRDefault="007C2EED" w:rsidP="007C2EE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733D9F">
        <w:rPr>
          <w:rFonts w:ascii="Times New Roman" w:hAnsi="Times New Roman"/>
          <w:sz w:val="28"/>
          <w:szCs w:val="28"/>
        </w:rPr>
        <w:t>Совет народных депутатов</w:t>
      </w:r>
    </w:p>
    <w:p w14:paraId="1C938086" w14:textId="77777777" w:rsidR="007C2EED" w:rsidRPr="00733D9F" w:rsidRDefault="007C2EED" w:rsidP="007C2EE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14:paraId="61B64B3A" w14:textId="77777777" w:rsidR="007C2EED" w:rsidRPr="00733D9F" w:rsidRDefault="007C2EED" w:rsidP="007C2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70D2E7" w14:textId="77777777" w:rsidR="007C2EED" w:rsidRPr="00733D9F" w:rsidRDefault="007C2EED" w:rsidP="007C2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57B1CC" w14:textId="6F952EA6" w:rsidR="007C2EED" w:rsidRPr="00733D9F" w:rsidRDefault="007C2EED" w:rsidP="007C2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3D9F">
        <w:rPr>
          <w:rFonts w:ascii="Times New Roman" w:hAnsi="Times New Roman"/>
          <w:sz w:val="28"/>
          <w:szCs w:val="28"/>
        </w:rPr>
        <w:t xml:space="preserve">Вношу на рассмотрение очередного заседания Свободненского городского Совета народных депутатов проект решения </w:t>
      </w:r>
      <w:r w:rsidRPr="00EE295C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решение </w:t>
      </w:r>
      <w:r w:rsidR="001229B9">
        <w:rPr>
          <w:rFonts w:ascii="Times New Roman" w:eastAsia="Times New Roman" w:hAnsi="Times New Roman"/>
          <w:sz w:val="28"/>
          <w:szCs w:val="28"/>
          <w:lang w:eastAsia="ru-RU"/>
        </w:rPr>
        <w:t xml:space="preserve">Свободненского </w:t>
      </w:r>
      <w:r w:rsidRPr="00EE295C">
        <w:rPr>
          <w:rFonts w:ascii="Times New Roman" w:eastAsia="Times New Roman" w:hAnsi="Times New Roman"/>
          <w:sz w:val="28"/>
          <w:szCs w:val="28"/>
          <w:lang w:eastAsia="ru-RU"/>
        </w:rPr>
        <w:t>городского Совета народных депутатов от 22 апреля 2016 года № 138 «Об утверждении Порядка организации и проведения публичных слушаний на территории муниципального образования «город Свободный</w:t>
      </w:r>
      <w:r w:rsidRPr="00733D9F">
        <w:rPr>
          <w:rFonts w:ascii="Times New Roman" w:hAnsi="Times New Roman"/>
          <w:sz w:val="28"/>
          <w:szCs w:val="28"/>
        </w:rPr>
        <w:t>».</w:t>
      </w:r>
    </w:p>
    <w:p w14:paraId="074CBCB3" w14:textId="77777777" w:rsidR="007C2EED" w:rsidRPr="00733D9F" w:rsidRDefault="007C2EED" w:rsidP="007C2E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EFCD7C" w14:textId="5A2B4258" w:rsidR="007C2EED" w:rsidRDefault="007C2EED" w:rsidP="007C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D9F">
        <w:rPr>
          <w:rFonts w:ascii="Times New Roman" w:hAnsi="Times New Roman"/>
          <w:sz w:val="28"/>
          <w:szCs w:val="28"/>
        </w:rPr>
        <w:t xml:space="preserve">Приложение: проект решения и прилагаемые документы на </w:t>
      </w:r>
      <w:r w:rsidR="004242E4">
        <w:rPr>
          <w:rFonts w:ascii="Times New Roman" w:hAnsi="Times New Roman"/>
          <w:sz w:val="28"/>
          <w:szCs w:val="28"/>
        </w:rPr>
        <w:t>3</w:t>
      </w:r>
      <w:r w:rsidRPr="00733D9F">
        <w:rPr>
          <w:rFonts w:ascii="Times New Roman" w:hAnsi="Times New Roman"/>
          <w:sz w:val="28"/>
          <w:szCs w:val="28"/>
        </w:rPr>
        <w:t xml:space="preserve"> листах в 8 экземплярах.</w:t>
      </w:r>
    </w:p>
    <w:p w14:paraId="489D1019" w14:textId="77777777" w:rsidR="004242E4" w:rsidRPr="00733D9F" w:rsidRDefault="004242E4" w:rsidP="007C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AAD932" w14:textId="77777777" w:rsidR="007C2EED" w:rsidRPr="00733D9F" w:rsidRDefault="007C2EED" w:rsidP="007C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D9F">
        <w:rPr>
          <w:rFonts w:ascii="Times New Roman" w:hAnsi="Times New Roman"/>
          <w:sz w:val="28"/>
          <w:szCs w:val="28"/>
        </w:rPr>
        <w:t>Докладчик по вопросу: Музыченко Тамара Александровна – депутат Свободненского городского Совета народных депутатов.</w:t>
      </w:r>
    </w:p>
    <w:p w14:paraId="645B5A7C" w14:textId="77777777" w:rsidR="007C2EED" w:rsidRPr="00733D9F" w:rsidRDefault="007C2EED" w:rsidP="007C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D9F">
        <w:rPr>
          <w:rFonts w:ascii="Times New Roman" w:hAnsi="Times New Roman"/>
          <w:sz w:val="28"/>
          <w:szCs w:val="28"/>
        </w:rPr>
        <w:t xml:space="preserve">      </w:t>
      </w:r>
    </w:p>
    <w:p w14:paraId="1FAB22B0" w14:textId="77777777" w:rsidR="007C2EED" w:rsidRPr="00733D9F" w:rsidRDefault="007C2EED" w:rsidP="007C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5E7309" w14:textId="77777777" w:rsidR="007C2EED" w:rsidRPr="00733D9F" w:rsidRDefault="007C2EED" w:rsidP="007C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6FE37B" w14:textId="77777777" w:rsidR="007C2EED" w:rsidRPr="00733D9F" w:rsidRDefault="007C2EED" w:rsidP="007C2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D9F">
        <w:rPr>
          <w:rFonts w:ascii="Times New Roman" w:hAnsi="Times New Roman"/>
          <w:sz w:val="28"/>
          <w:szCs w:val="28"/>
        </w:rPr>
        <w:t xml:space="preserve">Депутат Свободненского городского </w:t>
      </w:r>
    </w:p>
    <w:p w14:paraId="3476BCE7" w14:textId="77777777" w:rsidR="007C2EED" w:rsidRPr="00733D9F" w:rsidRDefault="007C2EED" w:rsidP="007C2E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3D9F">
        <w:rPr>
          <w:rFonts w:ascii="Times New Roman" w:hAnsi="Times New Roman"/>
          <w:sz w:val="28"/>
          <w:szCs w:val="28"/>
        </w:rPr>
        <w:t xml:space="preserve">Совета народных депутатов                                                        </w:t>
      </w:r>
      <w:r>
        <w:rPr>
          <w:rFonts w:ascii="Times New Roman" w:hAnsi="Times New Roman"/>
          <w:sz w:val="28"/>
          <w:szCs w:val="28"/>
        </w:rPr>
        <w:t>Т.А. Музыченко</w:t>
      </w:r>
    </w:p>
    <w:p w14:paraId="4A39ADE1" w14:textId="77777777" w:rsidR="007C2EED" w:rsidRDefault="007C2EED" w:rsidP="007C2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D060EA" w14:textId="77777777" w:rsidR="007C2EED" w:rsidRDefault="007C2EED" w:rsidP="007C2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22B21F" w14:textId="77777777" w:rsidR="007C2EED" w:rsidRDefault="007C2EED" w:rsidP="007C2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18232F" w14:textId="77777777" w:rsidR="007C2EED" w:rsidRDefault="007C2EED" w:rsidP="007C2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0A8655" w14:textId="77777777" w:rsidR="007C2EED" w:rsidRDefault="007C2EED" w:rsidP="007C2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D056ED" w14:textId="77777777" w:rsidR="007C2EED" w:rsidRDefault="007C2EED" w:rsidP="007C2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A3993D" w14:textId="77777777" w:rsidR="007C2EED" w:rsidRDefault="007C2EED" w:rsidP="007C2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3A9C85" w14:textId="77777777" w:rsidR="007C2EED" w:rsidRDefault="007C2EED" w:rsidP="007C2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93483F" w14:textId="77777777" w:rsidR="007C2EED" w:rsidRDefault="007C2EED" w:rsidP="007C2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477FFD" w14:textId="77777777" w:rsidR="007C2EED" w:rsidRDefault="007C2EED" w:rsidP="007C2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841921" w14:textId="77777777" w:rsidR="007C2EED" w:rsidRPr="00A460C3" w:rsidRDefault="007C2EED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7C2EED" w:rsidRPr="00A460C3" w:rsidSect="002205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E1272E"/>
    <w:multiLevelType w:val="multilevel"/>
    <w:tmpl w:val="64AEC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921BEE"/>
    <w:multiLevelType w:val="multilevel"/>
    <w:tmpl w:val="64AEC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5C"/>
    <w:rsid w:val="000F4D4C"/>
    <w:rsid w:val="001229B9"/>
    <w:rsid w:val="00153BB7"/>
    <w:rsid w:val="001F735B"/>
    <w:rsid w:val="002205FF"/>
    <w:rsid w:val="00264DE7"/>
    <w:rsid w:val="002C3AA2"/>
    <w:rsid w:val="004013DA"/>
    <w:rsid w:val="004242E4"/>
    <w:rsid w:val="004D59FD"/>
    <w:rsid w:val="004E3065"/>
    <w:rsid w:val="005E0CC2"/>
    <w:rsid w:val="00751ED9"/>
    <w:rsid w:val="007C2EED"/>
    <w:rsid w:val="008B439B"/>
    <w:rsid w:val="009D629E"/>
    <w:rsid w:val="009E3B0B"/>
    <w:rsid w:val="00A460C3"/>
    <w:rsid w:val="00B05674"/>
    <w:rsid w:val="00BA2262"/>
    <w:rsid w:val="00BD2A74"/>
    <w:rsid w:val="00BF4011"/>
    <w:rsid w:val="00BF7AA1"/>
    <w:rsid w:val="00D163FE"/>
    <w:rsid w:val="00DF210C"/>
    <w:rsid w:val="00E06DCA"/>
    <w:rsid w:val="00E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72A6"/>
  <w15:chartTrackingRefBased/>
  <w15:docId w15:val="{D850293B-183F-476E-AF48-C40C4BE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9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EE295C"/>
    <w:rPr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E295C"/>
    <w:pPr>
      <w:widowControl w:val="0"/>
      <w:shd w:val="clear" w:color="auto" w:fill="FFFFFF"/>
      <w:spacing w:before="60" w:after="60" w:line="0" w:lineRule="atLeast"/>
    </w:pPr>
    <w:rPr>
      <w:rFonts w:asciiTheme="minorHAnsi" w:eastAsiaTheme="minorHAnsi" w:hAnsiTheme="minorHAnsi" w:cstheme="minorBidi"/>
      <w:spacing w:val="-2"/>
      <w:sz w:val="26"/>
      <w:szCs w:val="26"/>
    </w:rPr>
  </w:style>
  <w:style w:type="character" w:customStyle="1" w:styleId="115pt">
    <w:name w:val="Основной текст + 11;5 pt"/>
    <w:rsid w:val="00EE295C"/>
    <w:rPr>
      <w:rFonts w:ascii="Times New Roman" w:eastAsia="Times New Roman" w:hAnsi="Times New Roman" w:cs="Times New Roman"/>
      <w:color w:val="000000"/>
      <w:spacing w:val="-2"/>
      <w:w w:val="100"/>
      <w:position w:val="0"/>
      <w:sz w:val="23"/>
      <w:szCs w:val="23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9D6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62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7BF357ABEDBC5A013FF6A05E462981EF1A70B643233219D02F4367A466BF3275CE70AABB06251548EC462068D208CA7B6B22F3C94E9EA351D2B0AEeEY3F" TargetMode="External"/><Relationship Id="rId5" Type="http://schemas.openxmlformats.org/officeDocument/2006/relationships/hyperlink" Target="consultantplus://offline/ref=DF7BF357ABEDBC5A013FE8AD482A7784EC122EBA4627394C88784530FB36B967358E76F6FF43234019A81A2F68DD429B38202DF2CFe5Y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2024-09-03T05:07:00Z</cp:lastPrinted>
  <dcterms:created xsi:type="dcterms:W3CDTF">2023-07-14T06:30:00Z</dcterms:created>
  <dcterms:modified xsi:type="dcterms:W3CDTF">2024-09-03T05:07:00Z</dcterms:modified>
</cp:coreProperties>
</file>